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8" w:rsidRDefault="00F95C37" w:rsidP="006E2B34">
      <w:pPr>
        <w:jc w:val="center"/>
        <w:rPr>
          <w:rFonts w:ascii="黑体" w:eastAsia="黑体" w:hAnsi="黑体"/>
          <w:b/>
          <w:sz w:val="28"/>
          <w:szCs w:val="28"/>
        </w:rPr>
      </w:pPr>
      <w:r w:rsidRPr="006E2B34">
        <w:rPr>
          <w:rFonts w:ascii="黑体" w:eastAsia="黑体" w:hAnsi="黑体" w:hint="eastAsia"/>
          <w:b/>
          <w:sz w:val="28"/>
          <w:szCs w:val="28"/>
        </w:rPr>
        <w:t>关于潍坊学院2018</w:t>
      </w:r>
      <w:r w:rsidR="00C26FBF">
        <w:rPr>
          <w:rFonts w:ascii="黑体" w:eastAsia="黑体" w:hAnsi="黑体" w:hint="eastAsia"/>
          <w:b/>
          <w:sz w:val="28"/>
          <w:szCs w:val="28"/>
        </w:rPr>
        <w:t>年在线课程立项建设第二</w:t>
      </w:r>
      <w:r w:rsidRPr="006E2B34">
        <w:rPr>
          <w:rFonts w:ascii="黑体" w:eastAsia="黑体" w:hAnsi="黑体" w:hint="eastAsia"/>
          <w:b/>
          <w:sz w:val="28"/>
          <w:szCs w:val="28"/>
        </w:rPr>
        <w:t>阶段评估</w:t>
      </w:r>
      <w:r w:rsidR="005C17C9">
        <w:rPr>
          <w:rFonts w:ascii="黑体" w:eastAsia="黑体" w:hAnsi="黑体" w:hint="eastAsia"/>
          <w:b/>
          <w:sz w:val="28"/>
          <w:szCs w:val="28"/>
        </w:rPr>
        <w:t>情况</w:t>
      </w:r>
      <w:r w:rsidRPr="006E2B34">
        <w:rPr>
          <w:rFonts w:ascii="黑体" w:eastAsia="黑体" w:hAnsi="黑体" w:hint="eastAsia"/>
          <w:b/>
          <w:sz w:val="28"/>
          <w:szCs w:val="28"/>
        </w:rPr>
        <w:t>的通知</w:t>
      </w:r>
    </w:p>
    <w:p w:rsidR="00DC1049" w:rsidRPr="00DC1049" w:rsidRDefault="00DC1049" w:rsidP="006E2B3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      </w:t>
      </w:r>
      <w:r w:rsidRPr="00DC104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Pr="00DC1049">
        <w:rPr>
          <w:rFonts w:asciiTheme="minorEastAsia" w:hAnsiTheme="minorEastAsia" w:hint="eastAsia"/>
          <w:sz w:val="28"/>
          <w:szCs w:val="28"/>
        </w:rPr>
        <w:t>教务处[2018]</w:t>
      </w:r>
      <w:r w:rsidR="0005294B">
        <w:rPr>
          <w:rFonts w:asciiTheme="minorEastAsia" w:hAnsiTheme="minorEastAsia" w:hint="eastAsia"/>
          <w:sz w:val="28"/>
          <w:szCs w:val="28"/>
        </w:rPr>
        <w:t>129</w:t>
      </w:r>
      <w:r w:rsidRPr="00DC1049">
        <w:rPr>
          <w:rFonts w:asciiTheme="minorEastAsia" w:hAnsiTheme="minorEastAsia" w:hint="eastAsia"/>
          <w:sz w:val="28"/>
          <w:szCs w:val="28"/>
        </w:rPr>
        <w:t>号</w:t>
      </w:r>
    </w:p>
    <w:p w:rsidR="00F95C37" w:rsidRPr="006E2B34" w:rsidRDefault="00F95C37">
      <w:pPr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各学院：</w:t>
      </w:r>
    </w:p>
    <w:p w:rsidR="00F95C37" w:rsidRPr="006E2B34" w:rsidRDefault="00F95C37" w:rsidP="006E2B3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根据《</w:t>
      </w:r>
      <w:r w:rsidRPr="003369D3">
        <w:rPr>
          <w:rFonts w:asciiTheme="minorEastAsia" w:hAnsiTheme="minorEastAsia" w:hint="eastAsia"/>
          <w:sz w:val="28"/>
          <w:szCs w:val="28"/>
        </w:rPr>
        <w:t>关于在线课程建设立项第一阶段评估工作的通知</w:t>
      </w:r>
      <w:r w:rsidRPr="006E2B34">
        <w:rPr>
          <w:rFonts w:asciiTheme="minorEastAsia" w:hAnsiTheme="minorEastAsia" w:hint="eastAsia"/>
          <w:sz w:val="28"/>
          <w:szCs w:val="28"/>
        </w:rPr>
        <w:t>》（</w:t>
      </w:r>
      <w:r w:rsidRPr="003369D3">
        <w:rPr>
          <w:rFonts w:asciiTheme="minorEastAsia" w:hAnsiTheme="minorEastAsia" w:hint="eastAsia"/>
          <w:sz w:val="28"/>
          <w:szCs w:val="28"/>
        </w:rPr>
        <w:t>教务处[2018]10号</w:t>
      </w:r>
      <w:r w:rsidRPr="006E2B34">
        <w:rPr>
          <w:rFonts w:asciiTheme="minorEastAsia" w:hAnsiTheme="minorEastAsia" w:hint="eastAsia"/>
          <w:sz w:val="28"/>
          <w:szCs w:val="28"/>
        </w:rPr>
        <w:t>）要求，学校对在建课程项目进行了第</w:t>
      </w:r>
      <w:r w:rsidR="00C26FBF">
        <w:rPr>
          <w:rFonts w:asciiTheme="minorEastAsia" w:hAnsiTheme="minorEastAsia" w:hint="eastAsia"/>
          <w:sz w:val="28"/>
          <w:szCs w:val="28"/>
        </w:rPr>
        <w:t>二</w:t>
      </w:r>
      <w:r w:rsidRPr="006E2B34">
        <w:rPr>
          <w:rFonts w:asciiTheme="minorEastAsia" w:hAnsiTheme="minorEastAsia" w:hint="eastAsia"/>
          <w:sz w:val="28"/>
          <w:szCs w:val="28"/>
        </w:rPr>
        <w:t>阶段评估，评估情况如下：</w:t>
      </w:r>
    </w:p>
    <w:p w:rsidR="00F95C37" w:rsidRPr="006E2B34" w:rsidRDefault="00F95C37" w:rsidP="00F95C3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一、评估结果</w:t>
      </w:r>
    </w:p>
    <w:p w:rsidR="00F95C37" w:rsidRPr="006E2B34" w:rsidRDefault="00F95C37" w:rsidP="00F95C3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1.优秀等级</w:t>
      </w:r>
      <w:r w:rsidR="003745BC">
        <w:rPr>
          <w:rFonts w:asciiTheme="minorEastAsia" w:hAnsiTheme="minorEastAsia" w:hint="eastAsia"/>
          <w:sz w:val="28"/>
          <w:szCs w:val="28"/>
        </w:rPr>
        <w:t>（16项）</w:t>
      </w:r>
    </w:p>
    <w:tbl>
      <w:tblPr>
        <w:tblW w:w="7812" w:type="dxa"/>
        <w:tblInd w:w="93" w:type="dxa"/>
        <w:tblLook w:val="04A0"/>
      </w:tblPr>
      <w:tblGrid>
        <w:gridCol w:w="2142"/>
        <w:gridCol w:w="4536"/>
        <w:gridCol w:w="1134"/>
      </w:tblGrid>
      <w:tr w:rsidR="00F95C37" w:rsidRPr="00F95C37" w:rsidTr="00BD3686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课程项目编号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BD3686" w:rsidTr="00BD3686">
        <w:trPr>
          <w:trHeight w:val="3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汽车构造（一）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BD3686" w:rsidTr="00BD3686">
        <w:trPr>
          <w:trHeight w:val="41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会计学基础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BD3686" w:rsidTr="00BD3686">
        <w:trPr>
          <w:trHeight w:val="4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BD3686" w:rsidTr="00BD3686">
        <w:trPr>
          <w:trHeight w:val="4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BD3686" w:rsidTr="00BD3686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植物生理学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BD3686" w:rsidTr="00BD3686">
        <w:trPr>
          <w:trHeight w:val="5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毛泽东思想和中国特色社会主义理论体系概论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BD3686" w:rsidTr="00BD3686">
        <w:trPr>
          <w:trHeight w:val="4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      zxkc2018045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思想道德修养与法律基础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BD3686" w:rsidTr="00BD3686">
        <w:trPr>
          <w:trHeight w:val="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教师礼仪与沟通技巧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优秀</w:t>
            </w:r>
          </w:p>
        </w:tc>
      </w:tr>
      <w:tr w:rsidR="008840AF" w:rsidRPr="00F95C37" w:rsidTr="00BD368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法学概论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优秀</w:t>
            </w:r>
          </w:p>
        </w:tc>
      </w:tr>
      <w:tr w:rsidR="008840AF" w:rsidRPr="00F95C37" w:rsidTr="00BD368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文学概论（一）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优秀</w:t>
            </w:r>
          </w:p>
        </w:tc>
      </w:tr>
      <w:tr w:rsidR="008840AF" w:rsidRPr="00F95C37" w:rsidTr="00BD368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外国文学（一）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优秀</w:t>
            </w:r>
          </w:p>
        </w:tc>
      </w:tr>
      <w:tr w:rsidR="008840AF" w:rsidRPr="00F95C37" w:rsidTr="00BD368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教师语言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优秀</w:t>
            </w:r>
          </w:p>
        </w:tc>
      </w:tr>
      <w:tr w:rsidR="008840AF" w:rsidRPr="00F95C37" w:rsidTr="00BD368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心理学原理与应用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优秀</w:t>
            </w:r>
          </w:p>
        </w:tc>
      </w:tr>
      <w:tr w:rsidR="008840AF" w:rsidRPr="00F95C37" w:rsidTr="00BD368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键盘和声与即兴伴奏（一）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优秀</w:t>
            </w:r>
          </w:p>
        </w:tc>
      </w:tr>
      <w:tr w:rsidR="008840AF" w:rsidRPr="00F95C37" w:rsidTr="00BD368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声乐（一）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优秀</w:t>
            </w:r>
          </w:p>
        </w:tc>
      </w:tr>
      <w:tr w:rsidR="008840AF" w:rsidRPr="00F95C37" w:rsidTr="00BD368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数字图像创意设计（</w:t>
            </w:r>
            <w:r>
              <w:rPr>
                <w:rFonts w:hint="eastAsia"/>
                <w:color w:val="000000"/>
              </w:rPr>
              <w:t>PhotoShop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AF" w:rsidRDefault="008840A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优秀</w:t>
            </w:r>
          </w:p>
        </w:tc>
      </w:tr>
    </w:tbl>
    <w:p w:rsidR="00BD3686" w:rsidRDefault="00BD3686">
      <w:pPr>
        <w:rPr>
          <w:rFonts w:asciiTheme="minorEastAsia" w:hAnsiTheme="minorEastAsia"/>
          <w:sz w:val="28"/>
          <w:szCs w:val="28"/>
        </w:rPr>
      </w:pPr>
    </w:p>
    <w:p w:rsidR="00F95C37" w:rsidRPr="006E2B34" w:rsidRDefault="00F95C37">
      <w:pPr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2.合格等级</w:t>
      </w:r>
      <w:r w:rsidR="003745BC">
        <w:rPr>
          <w:rFonts w:asciiTheme="minorEastAsia" w:hAnsiTheme="minorEastAsia" w:hint="eastAsia"/>
          <w:sz w:val="28"/>
          <w:szCs w:val="28"/>
        </w:rPr>
        <w:t>（9项）</w:t>
      </w:r>
    </w:p>
    <w:tbl>
      <w:tblPr>
        <w:tblW w:w="7812" w:type="dxa"/>
        <w:tblInd w:w="93" w:type="dxa"/>
        <w:tblLook w:val="04A0"/>
      </w:tblPr>
      <w:tblGrid>
        <w:gridCol w:w="2283"/>
        <w:gridCol w:w="4253"/>
        <w:gridCol w:w="1276"/>
      </w:tblGrid>
      <w:tr w:rsidR="00F95C37" w:rsidRPr="00F95C37" w:rsidTr="006E2B34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课程项目编号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0C17CD" w:rsidRPr="00F95C37" w:rsidTr="006E2B3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计算机网络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0C17CD" w:rsidRPr="00F95C37" w:rsidTr="006E2B3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zxkc2018008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数字电子技术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0C17CD" w:rsidRPr="00F95C37" w:rsidTr="00BD3686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新闻学概论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0C17CD" w:rsidRPr="00F95C37" w:rsidTr="00BD3686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7CD" w:rsidRDefault="000C17CD" w:rsidP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新视野大学英语（一）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3745BC" w:rsidRPr="00F95C37" w:rsidTr="00BD3686">
        <w:trPr>
          <w:trHeight w:val="28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45BC" w:rsidRPr="003745BC" w:rsidRDefault="003745BC" w:rsidP="003745BC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45BC" w:rsidRDefault="003745BC" w:rsidP="000B1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教育学原理与应用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C" w:rsidRDefault="003745BC" w:rsidP="000B1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3745BC" w:rsidRPr="00F95C37" w:rsidTr="00BD3686">
        <w:trPr>
          <w:trHeight w:val="28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45BC" w:rsidRDefault="003745BC" w:rsidP="003745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zxkc2018032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45BC" w:rsidRDefault="003745BC" w:rsidP="000B1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现代教育技术应用与训练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C" w:rsidRDefault="003745BC" w:rsidP="000B1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3745BC" w:rsidRPr="00F95C37" w:rsidTr="00BD3686">
        <w:trPr>
          <w:trHeight w:val="28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45BC" w:rsidRDefault="003745BC" w:rsidP="003745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zxkc2018036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45BC" w:rsidRDefault="003745BC" w:rsidP="000B1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基本乐理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C" w:rsidRDefault="003745BC" w:rsidP="000B1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3745BC" w:rsidRPr="00F95C37" w:rsidTr="00BD3686">
        <w:trPr>
          <w:trHeight w:val="28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45BC" w:rsidRDefault="003745BC" w:rsidP="003745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zxkc2018039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45BC" w:rsidRDefault="003745BC" w:rsidP="000B1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公共空间设计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C" w:rsidRDefault="003745BC" w:rsidP="000B16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 w:rsidR="00BD3686" w:rsidRPr="00F95C37" w:rsidTr="00BD3686">
        <w:trPr>
          <w:trHeight w:val="285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语言程序设计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86" w:rsidRDefault="00BD3686" w:rsidP="000B160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</w:tbl>
    <w:p w:rsidR="00F95C37" w:rsidRPr="006E2B34" w:rsidRDefault="00F95C37">
      <w:pPr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3.基本合格</w:t>
      </w:r>
      <w:r w:rsidR="003745BC">
        <w:rPr>
          <w:rFonts w:asciiTheme="minorEastAsia" w:hAnsiTheme="minorEastAsia" w:hint="eastAsia"/>
          <w:sz w:val="28"/>
          <w:szCs w:val="28"/>
        </w:rPr>
        <w:t>（5项）</w:t>
      </w:r>
    </w:p>
    <w:tbl>
      <w:tblPr>
        <w:tblW w:w="8095" w:type="dxa"/>
        <w:tblInd w:w="93" w:type="dxa"/>
        <w:tblLook w:val="04A0"/>
      </w:tblPr>
      <w:tblGrid>
        <w:gridCol w:w="2283"/>
        <w:gridCol w:w="4253"/>
        <w:gridCol w:w="1559"/>
      </w:tblGrid>
      <w:tr w:rsidR="00F95C37" w:rsidRPr="00F95C37" w:rsidTr="003369D3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课程项目编号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0C17CD" w:rsidRPr="00F95C37" w:rsidTr="003369D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机械制造技术基础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基本合格</w:t>
            </w:r>
          </w:p>
        </w:tc>
      </w:tr>
      <w:tr w:rsidR="000C17CD" w:rsidRPr="00F95C37" w:rsidTr="003369D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工程制图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基本合格</w:t>
            </w:r>
          </w:p>
        </w:tc>
      </w:tr>
      <w:tr w:rsidR="000C17CD" w:rsidRPr="00F95C37" w:rsidTr="00364561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高等数学（一）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基本合格</w:t>
            </w:r>
          </w:p>
        </w:tc>
      </w:tr>
      <w:tr w:rsidR="000C17CD" w:rsidRPr="00F95C37" w:rsidTr="000C17CD">
        <w:trPr>
          <w:trHeight w:val="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高等数学（二）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基本合格</w:t>
            </w:r>
          </w:p>
        </w:tc>
      </w:tr>
      <w:tr w:rsidR="003745BC" w:rsidRPr="00F95C37" w:rsidTr="000C17CD">
        <w:trPr>
          <w:trHeight w:val="4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C" w:rsidRDefault="003745BC" w:rsidP="003745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zxkc2018049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C" w:rsidRDefault="003745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数字图像处理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C" w:rsidRDefault="003745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基本合格</w:t>
            </w:r>
          </w:p>
        </w:tc>
      </w:tr>
      <w:tr w:rsidR="000C17CD" w:rsidRPr="00F95C37" w:rsidTr="000C17CD">
        <w:trPr>
          <w:trHeight w:val="4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基本合格</w:t>
            </w:r>
          </w:p>
        </w:tc>
      </w:tr>
    </w:tbl>
    <w:p w:rsidR="00F95C37" w:rsidRPr="006E2B34" w:rsidRDefault="00F95C37">
      <w:pPr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4.不合格</w:t>
      </w:r>
      <w:r w:rsidR="003745BC">
        <w:rPr>
          <w:rFonts w:asciiTheme="minorEastAsia" w:hAnsiTheme="minorEastAsia" w:hint="eastAsia"/>
          <w:sz w:val="28"/>
          <w:szCs w:val="28"/>
        </w:rPr>
        <w:t>（1</w:t>
      </w:r>
      <w:r w:rsidR="003E1DCB">
        <w:rPr>
          <w:rFonts w:asciiTheme="minorEastAsia" w:hAnsiTheme="minorEastAsia" w:hint="eastAsia"/>
          <w:sz w:val="28"/>
          <w:szCs w:val="28"/>
        </w:rPr>
        <w:t>3</w:t>
      </w:r>
      <w:r w:rsidR="003745BC">
        <w:rPr>
          <w:rFonts w:asciiTheme="minorEastAsia" w:hAnsiTheme="minorEastAsia" w:hint="eastAsia"/>
          <w:sz w:val="28"/>
          <w:szCs w:val="28"/>
        </w:rPr>
        <w:t>项）</w:t>
      </w:r>
    </w:p>
    <w:tbl>
      <w:tblPr>
        <w:tblW w:w="8095" w:type="dxa"/>
        <w:tblInd w:w="93" w:type="dxa"/>
        <w:tblLook w:val="04A0"/>
      </w:tblPr>
      <w:tblGrid>
        <w:gridCol w:w="2283"/>
        <w:gridCol w:w="4253"/>
        <w:gridCol w:w="1559"/>
      </w:tblGrid>
      <w:tr w:rsidR="00F95C37" w:rsidRPr="00F95C37" w:rsidTr="000C17CD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课程项目编号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37" w:rsidRPr="00F95C37" w:rsidRDefault="00F95C37" w:rsidP="00F95C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95C3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互换性与技术测量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Java</w:t>
            </w:r>
            <w:r>
              <w:rPr>
                <w:rFonts w:hint="eastAsia"/>
                <w:color w:val="000000"/>
              </w:rPr>
              <w:t>程序设计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单片机原理与接口技术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政治经济学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电磁学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英语语言学导论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素描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zxkc2018041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运动生理学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运动解剖学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  <w:tr w:rsidR="000C17CD" w:rsidTr="000C17C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zxkc2018048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二维动画制作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CD" w:rsidRDefault="000C17C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不合格</w:t>
            </w:r>
          </w:p>
        </w:tc>
      </w:tr>
    </w:tbl>
    <w:p w:rsidR="00F95C37" w:rsidRPr="006E2B34" w:rsidRDefault="00F95C37">
      <w:pPr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二、评估结果应用</w:t>
      </w:r>
    </w:p>
    <w:p w:rsidR="00F95C37" w:rsidRPr="006E2B34" w:rsidRDefault="00F95C37" w:rsidP="003369D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1.优秀等级的课程每门课程给予课程</w:t>
      </w:r>
      <w:r w:rsidR="00E26F0D">
        <w:rPr>
          <w:rFonts w:asciiTheme="minorEastAsia" w:hAnsiTheme="minorEastAsia" w:hint="eastAsia"/>
          <w:sz w:val="28"/>
          <w:szCs w:val="28"/>
        </w:rPr>
        <w:t>建设</w:t>
      </w:r>
      <w:r w:rsidRPr="006E2B34">
        <w:rPr>
          <w:rFonts w:asciiTheme="minorEastAsia" w:hAnsiTheme="minorEastAsia" w:hint="eastAsia"/>
          <w:sz w:val="28"/>
          <w:szCs w:val="28"/>
        </w:rPr>
        <w:t>经费</w:t>
      </w:r>
      <w:r w:rsidR="00F407E1">
        <w:rPr>
          <w:rFonts w:asciiTheme="minorEastAsia" w:hAnsiTheme="minorEastAsia" w:hint="eastAsia"/>
          <w:sz w:val="28"/>
          <w:szCs w:val="28"/>
        </w:rPr>
        <w:t>12</w:t>
      </w:r>
      <w:r w:rsidRPr="006E2B34">
        <w:rPr>
          <w:rFonts w:asciiTheme="minorEastAsia" w:hAnsiTheme="minorEastAsia" w:hint="eastAsia"/>
          <w:sz w:val="28"/>
          <w:szCs w:val="28"/>
        </w:rPr>
        <w:t>000元，</w:t>
      </w:r>
      <w:r w:rsidR="00F407E1">
        <w:rPr>
          <w:rFonts w:asciiTheme="minorEastAsia" w:hAnsiTheme="minorEastAsia" w:hint="eastAsia"/>
          <w:sz w:val="28"/>
          <w:szCs w:val="28"/>
        </w:rPr>
        <w:t>依据专家的评审意见，进行修改，</w:t>
      </w:r>
      <w:r w:rsidRPr="006E2B34">
        <w:rPr>
          <w:rFonts w:asciiTheme="minorEastAsia" w:hAnsiTheme="minorEastAsia" w:hint="eastAsia"/>
          <w:sz w:val="28"/>
          <w:szCs w:val="28"/>
        </w:rPr>
        <w:t>继续进行第</w:t>
      </w:r>
      <w:r w:rsidR="00F407E1">
        <w:rPr>
          <w:rFonts w:asciiTheme="minorEastAsia" w:hAnsiTheme="minorEastAsia" w:hint="eastAsia"/>
          <w:sz w:val="28"/>
          <w:szCs w:val="28"/>
        </w:rPr>
        <w:t>三</w:t>
      </w:r>
      <w:r w:rsidRPr="006E2B34">
        <w:rPr>
          <w:rFonts w:asciiTheme="minorEastAsia" w:hAnsiTheme="minorEastAsia" w:hint="eastAsia"/>
          <w:sz w:val="28"/>
          <w:szCs w:val="28"/>
        </w:rPr>
        <w:t>阶段的</w:t>
      </w:r>
      <w:r w:rsidR="00F407E1">
        <w:rPr>
          <w:rFonts w:asciiTheme="minorEastAsia" w:hAnsiTheme="minorEastAsia" w:hint="eastAsia"/>
          <w:sz w:val="28"/>
          <w:szCs w:val="28"/>
        </w:rPr>
        <w:t>试运行</w:t>
      </w:r>
      <w:r w:rsidRPr="006E2B34">
        <w:rPr>
          <w:rFonts w:asciiTheme="minorEastAsia" w:hAnsiTheme="minorEastAsia" w:hint="eastAsia"/>
          <w:sz w:val="28"/>
          <w:szCs w:val="28"/>
        </w:rPr>
        <w:t>工作。</w:t>
      </w:r>
    </w:p>
    <w:p w:rsidR="00F95C37" w:rsidRPr="006E2B34" w:rsidRDefault="00F95C37" w:rsidP="003369D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2.合格等级的课程每门课程给予课程建设经费</w:t>
      </w:r>
      <w:r w:rsidR="00F407E1">
        <w:rPr>
          <w:rFonts w:asciiTheme="minorEastAsia" w:hAnsiTheme="minorEastAsia" w:hint="eastAsia"/>
          <w:sz w:val="28"/>
          <w:szCs w:val="28"/>
        </w:rPr>
        <w:t>80</w:t>
      </w:r>
      <w:r w:rsidR="00993C72">
        <w:rPr>
          <w:rFonts w:asciiTheme="minorEastAsia" w:hAnsiTheme="minorEastAsia" w:hint="eastAsia"/>
          <w:sz w:val="28"/>
          <w:szCs w:val="28"/>
        </w:rPr>
        <w:t>00</w:t>
      </w:r>
      <w:r w:rsidRPr="006E2B34">
        <w:rPr>
          <w:rFonts w:asciiTheme="minorEastAsia" w:hAnsiTheme="minorEastAsia" w:hint="eastAsia"/>
          <w:sz w:val="28"/>
          <w:szCs w:val="28"/>
        </w:rPr>
        <w:t>元，合格等级的课程应根据专家评审意见，抓紧进行修改，</w:t>
      </w:r>
      <w:r w:rsidR="00F407E1">
        <w:rPr>
          <w:rFonts w:asciiTheme="minorEastAsia" w:hAnsiTheme="minorEastAsia" w:hint="eastAsia"/>
          <w:sz w:val="28"/>
          <w:szCs w:val="28"/>
        </w:rPr>
        <w:t>边修改边</w:t>
      </w:r>
      <w:r w:rsidRPr="006E2B34">
        <w:rPr>
          <w:rFonts w:asciiTheme="minorEastAsia" w:hAnsiTheme="minorEastAsia" w:hint="eastAsia"/>
          <w:sz w:val="28"/>
          <w:szCs w:val="28"/>
        </w:rPr>
        <w:t>进行第</w:t>
      </w:r>
      <w:r w:rsidR="00F407E1">
        <w:rPr>
          <w:rFonts w:asciiTheme="minorEastAsia" w:hAnsiTheme="minorEastAsia" w:hint="eastAsia"/>
          <w:sz w:val="28"/>
          <w:szCs w:val="28"/>
        </w:rPr>
        <w:t>三</w:t>
      </w:r>
      <w:r w:rsidRPr="006E2B34">
        <w:rPr>
          <w:rFonts w:asciiTheme="minorEastAsia" w:hAnsiTheme="minorEastAsia" w:hint="eastAsia"/>
          <w:sz w:val="28"/>
          <w:szCs w:val="28"/>
        </w:rPr>
        <w:t>阶段的</w:t>
      </w:r>
      <w:r w:rsidR="00F407E1">
        <w:rPr>
          <w:rFonts w:asciiTheme="minorEastAsia" w:hAnsiTheme="minorEastAsia" w:hint="eastAsia"/>
          <w:sz w:val="28"/>
          <w:szCs w:val="28"/>
        </w:rPr>
        <w:t>试运行</w:t>
      </w:r>
      <w:r w:rsidRPr="006E2B34">
        <w:rPr>
          <w:rFonts w:asciiTheme="minorEastAsia" w:hAnsiTheme="minorEastAsia" w:hint="eastAsia"/>
          <w:sz w:val="28"/>
          <w:szCs w:val="28"/>
        </w:rPr>
        <w:t>工作。</w:t>
      </w:r>
    </w:p>
    <w:p w:rsidR="00F95C37" w:rsidRPr="006E2B34" w:rsidRDefault="00F95C37" w:rsidP="003369D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3.基本合格等级的课程学校</w:t>
      </w:r>
      <w:r w:rsidR="00F407E1">
        <w:rPr>
          <w:rFonts w:asciiTheme="minorEastAsia" w:hAnsiTheme="minorEastAsia" w:hint="eastAsia"/>
          <w:sz w:val="28"/>
          <w:szCs w:val="28"/>
        </w:rPr>
        <w:t>给予课程建设</w:t>
      </w:r>
      <w:r w:rsidRPr="006E2B34">
        <w:rPr>
          <w:rFonts w:asciiTheme="minorEastAsia" w:hAnsiTheme="minorEastAsia" w:hint="eastAsia"/>
          <w:sz w:val="28"/>
          <w:szCs w:val="28"/>
        </w:rPr>
        <w:t>经费</w:t>
      </w:r>
      <w:r w:rsidR="00F407E1">
        <w:rPr>
          <w:rFonts w:asciiTheme="minorEastAsia" w:hAnsiTheme="minorEastAsia" w:hint="eastAsia"/>
          <w:sz w:val="28"/>
          <w:szCs w:val="28"/>
        </w:rPr>
        <w:t>4000元</w:t>
      </w:r>
      <w:r w:rsidR="00993C72">
        <w:rPr>
          <w:rFonts w:asciiTheme="minorEastAsia" w:hAnsiTheme="minorEastAsia" w:hint="eastAsia"/>
          <w:sz w:val="28"/>
          <w:szCs w:val="28"/>
        </w:rPr>
        <w:t>,课程负责人</w:t>
      </w:r>
      <w:r w:rsidR="00F407E1">
        <w:rPr>
          <w:rFonts w:asciiTheme="minorEastAsia" w:hAnsiTheme="minorEastAsia" w:hint="eastAsia"/>
          <w:sz w:val="28"/>
          <w:szCs w:val="28"/>
        </w:rPr>
        <w:t>应对课程建设进行修改，</w:t>
      </w:r>
      <w:r w:rsidR="00BC4D3D">
        <w:rPr>
          <w:rFonts w:asciiTheme="minorEastAsia" w:hAnsiTheme="minorEastAsia" w:hint="eastAsia"/>
          <w:sz w:val="28"/>
          <w:szCs w:val="28"/>
        </w:rPr>
        <w:t>待第三阶段评价达到合格或以上等级后，方可进行在线试运行</w:t>
      </w:r>
      <w:r w:rsidRPr="006E2B34">
        <w:rPr>
          <w:rFonts w:asciiTheme="minorEastAsia" w:hAnsiTheme="minorEastAsia" w:hint="eastAsia"/>
          <w:sz w:val="28"/>
          <w:szCs w:val="28"/>
        </w:rPr>
        <w:t>。</w:t>
      </w:r>
    </w:p>
    <w:p w:rsidR="00F95C37" w:rsidRDefault="00F95C37" w:rsidP="003369D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4.不合格等</w:t>
      </w:r>
      <w:r w:rsidR="00BB117F">
        <w:rPr>
          <w:rFonts w:asciiTheme="minorEastAsia" w:hAnsiTheme="minorEastAsia" w:hint="eastAsia"/>
          <w:sz w:val="28"/>
          <w:szCs w:val="28"/>
        </w:rPr>
        <w:t>级</w:t>
      </w:r>
      <w:r w:rsidRPr="006E2B34">
        <w:rPr>
          <w:rFonts w:asciiTheme="minorEastAsia" w:hAnsiTheme="minorEastAsia" w:hint="eastAsia"/>
          <w:sz w:val="28"/>
          <w:szCs w:val="28"/>
        </w:rPr>
        <w:t>的课程学校不给予课程</w:t>
      </w:r>
      <w:r w:rsidR="00F407E1">
        <w:rPr>
          <w:rFonts w:asciiTheme="minorEastAsia" w:hAnsiTheme="minorEastAsia" w:hint="eastAsia"/>
          <w:sz w:val="28"/>
          <w:szCs w:val="28"/>
        </w:rPr>
        <w:t>建设</w:t>
      </w:r>
      <w:r w:rsidRPr="006E2B34">
        <w:rPr>
          <w:rFonts w:asciiTheme="minorEastAsia" w:hAnsiTheme="minorEastAsia" w:hint="eastAsia"/>
          <w:sz w:val="28"/>
          <w:szCs w:val="28"/>
        </w:rPr>
        <w:t>经费，本年度立项建设终止。</w:t>
      </w:r>
    </w:p>
    <w:p w:rsidR="006E2B34" w:rsidRPr="006E2B34" w:rsidRDefault="006E2B34">
      <w:pPr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三、</w:t>
      </w:r>
      <w:r>
        <w:rPr>
          <w:rFonts w:asciiTheme="minorEastAsia" w:hAnsiTheme="minorEastAsia" w:hint="eastAsia"/>
          <w:sz w:val="28"/>
          <w:szCs w:val="28"/>
        </w:rPr>
        <w:t>下一阶段的工作要求</w:t>
      </w:r>
    </w:p>
    <w:p w:rsidR="006E2B34" w:rsidRPr="006E2B34" w:rsidRDefault="006E2B34" w:rsidP="006E2B34">
      <w:pPr>
        <w:ind w:firstLine="42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1.第</w:t>
      </w:r>
      <w:r w:rsidR="00F407E1">
        <w:rPr>
          <w:rFonts w:asciiTheme="minorEastAsia" w:hAnsiTheme="minorEastAsia" w:hint="eastAsia"/>
          <w:sz w:val="28"/>
          <w:szCs w:val="28"/>
        </w:rPr>
        <w:t>二</w:t>
      </w:r>
      <w:r w:rsidRPr="006E2B34">
        <w:rPr>
          <w:rFonts w:asciiTheme="minorEastAsia" w:hAnsiTheme="minorEastAsia" w:hint="eastAsia"/>
          <w:sz w:val="28"/>
          <w:szCs w:val="28"/>
        </w:rPr>
        <w:t>阶段评估达到合格及以上等级的课程应尽快进行第</w:t>
      </w:r>
      <w:r w:rsidR="00787E31">
        <w:rPr>
          <w:rFonts w:asciiTheme="minorEastAsia" w:hAnsiTheme="minorEastAsia" w:hint="eastAsia"/>
          <w:sz w:val="28"/>
          <w:szCs w:val="28"/>
        </w:rPr>
        <w:t>三</w:t>
      </w:r>
      <w:r w:rsidRPr="006E2B34">
        <w:rPr>
          <w:rFonts w:asciiTheme="minorEastAsia" w:hAnsiTheme="minorEastAsia" w:hint="eastAsia"/>
          <w:sz w:val="28"/>
          <w:szCs w:val="28"/>
        </w:rPr>
        <w:t>阶段的建设工作；第</w:t>
      </w:r>
      <w:r w:rsidR="00F407E1">
        <w:rPr>
          <w:rFonts w:asciiTheme="minorEastAsia" w:hAnsiTheme="minorEastAsia" w:hint="eastAsia"/>
          <w:sz w:val="28"/>
          <w:szCs w:val="28"/>
        </w:rPr>
        <w:t>二</w:t>
      </w:r>
      <w:r w:rsidRPr="006E2B34">
        <w:rPr>
          <w:rFonts w:asciiTheme="minorEastAsia" w:hAnsiTheme="minorEastAsia" w:hint="eastAsia"/>
          <w:sz w:val="28"/>
          <w:szCs w:val="28"/>
        </w:rPr>
        <w:t>阶段评估为基本合格的课程</w:t>
      </w:r>
      <w:r w:rsidR="00F407E1">
        <w:rPr>
          <w:rFonts w:asciiTheme="minorEastAsia" w:hAnsiTheme="minorEastAsia" w:hint="eastAsia"/>
          <w:sz w:val="28"/>
          <w:szCs w:val="28"/>
        </w:rPr>
        <w:t>如想继续参与第三阶段的工作，</w:t>
      </w:r>
      <w:r w:rsidRPr="006E2B34">
        <w:rPr>
          <w:rFonts w:asciiTheme="minorEastAsia" w:hAnsiTheme="minorEastAsia" w:hint="eastAsia"/>
          <w:sz w:val="28"/>
          <w:szCs w:val="28"/>
        </w:rPr>
        <w:t>应先对第</w:t>
      </w:r>
      <w:r w:rsidR="00F407E1">
        <w:rPr>
          <w:rFonts w:asciiTheme="minorEastAsia" w:hAnsiTheme="minorEastAsia" w:hint="eastAsia"/>
          <w:sz w:val="28"/>
          <w:szCs w:val="28"/>
        </w:rPr>
        <w:t>二</w:t>
      </w:r>
      <w:r w:rsidRPr="006E2B34">
        <w:rPr>
          <w:rFonts w:asciiTheme="minorEastAsia" w:hAnsiTheme="minorEastAsia" w:hint="eastAsia"/>
          <w:sz w:val="28"/>
          <w:szCs w:val="28"/>
        </w:rPr>
        <w:t>阶段的工作进行改进，</w:t>
      </w:r>
      <w:r w:rsidR="00F407E1">
        <w:rPr>
          <w:rFonts w:asciiTheme="minorEastAsia" w:hAnsiTheme="minorEastAsia" w:hint="eastAsia"/>
          <w:sz w:val="28"/>
          <w:szCs w:val="28"/>
        </w:rPr>
        <w:t>力争对整改后的课程评估中达到要求</w:t>
      </w:r>
      <w:r w:rsidRPr="006E2B34">
        <w:rPr>
          <w:rFonts w:asciiTheme="minorEastAsia" w:hAnsiTheme="minorEastAsia" w:hint="eastAsia"/>
          <w:sz w:val="28"/>
          <w:szCs w:val="28"/>
        </w:rPr>
        <w:t>。</w:t>
      </w:r>
    </w:p>
    <w:p w:rsidR="006E2B34" w:rsidRPr="006E2B34" w:rsidRDefault="006E2B34" w:rsidP="006E2B34">
      <w:pPr>
        <w:ind w:firstLine="420"/>
        <w:rPr>
          <w:rFonts w:asciiTheme="minorEastAsia" w:hAnsiTheme="minorEastAsia"/>
          <w:sz w:val="28"/>
          <w:szCs w:val="28"/>
        </w:rPr>
      </w:pPr>
      <w:r w:rsidRPr="006E2B34">
        <w:rPr>
          <w:rFonts w:asciiTheme="minorEastAsia" w:hAnsiTheme="minorEastAsia" w:hint="eastAsia"/>
          <w:sz w:val="28"/>
          <w:szCs w:val="28"/>
        </w:rPr>
        <w:t>2.第</w:t>
      </w:r>
      <w:r w:rsidR="00F407E1">
        <w:rPr>
          <w:rFonts w:asciiTheme="minorEastAsia" w:hAnsiTheme="minorEastAsia" w:hint="eastAsia"/>
          <w:sz w:val="28"/>
          <w:szCs w:val="28"/>
        </w:rPr>
        <w:t>三</w:t>
      </w:r>
      <w:r w:rsidRPr="006E2B34">
        <w:rPr>
          <w:rFonts w:asciiTheme="minorEastAsia" w:hAnsiTheme="minorEastAsia" w:hint="eastAsia"/>
          <w:sz w:val="28"/>
          <w:szCs w:val="28"/>
        </w:rPr>
        <w:t>阶段的评估工作将于201</w:t>
      </w:r>
      <w:r w:rsidR="00F407E1">
        <w:rPr>
          <w:rFonts w:asciiTheme="minorEastAsia" w:hAnsiTheme="minorEastAsia" w:hint="eastAsia"/>
          <w:sz w:val="28"/>
          <w:szCs w:val="28"/>
        </w:rPr>
        <w:t>9</w:t>
      </w:r>
      <w:r w:rsidRPr="006E2B34">
        <w:rPr>
          <w:rFonts w:asciiTheme="minorEastAsia" w:hAnsiTheme="minorEastAsia" w:hint="eastAsia"/>
          <w:sz w:val="28"/>
          <w:szCs w:val="28"/>
        </w:rPr>
        <w:t>年</w:t>
      </w:r>
      <w:r w:rsidR="00BD3686">
        <w:rPr>
          <w:rFonts w:asciiTheme="minorEastAsia" w:hAnsiTheme="minorEastAsia" w:hint="eastAsia"/>
          <w:sz w:val="28"/>
          <w:szCs w:val="28"/>
        </w:rPr>
        <w:t>12</w:t>
      </w:r>
      <w:r w:rsidRPr="006E2B34">
        <w:rPr>
          <w:rFonts w:asciiTheme="minorEastAsia" w:hAnsiTheme="minorEastAsia" w:hint="eastAsia"/>
          <w:sz w:val="28"/>
          <w:szCs w:val="28"/>
        </w:rPr>
        <w:t>月底进行。</w:t>
      </w:r>
    </w:p>
    <w:p w:rsidR="006E2B34" w:rsidRDefault="006E2B34" w:rsidP="006E2B34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F407E1">
        <w:rPr>
          <w:rFonts w:asciiTheme="minorEastAsia" w:hAnsiTheme="minorEastAsia" w:hint="eastAsia"/>
          <w:sz w:val="28"/>
          <w:szCs w:val="28"/>
        </w:rPr>
        <w:t>各课程建设团队要认真研讨有关在线课程的各项政策，认真学习有关的技术，</w:t>
      </w:r>
      <w:r w:rsidR="003369D3">
        <w:rPr>
          <w:rFonts w:asciiTheme="minorEastAsia" w:hAnsiTheme="minorEastAsia" w:hint="eastAsia"/>
          <w:sz w:val="28"/>
          <w:szCs w:val="28"/>
        </w:rPr>
        <w:t>不断完善课程的设计，组织好团队建设，细化分工，</w:t>
      </w:r>
      <w:r w:rsidR="003369D3">
        <w:rPr>
          <w:rFonts w:asciiTheme="minorEastAsia" w:hAnsiTheme="minorEastAsia" w:hint="eastAsia"/>
          <w:sz w:val="28"/>
          <w:szCs w:val="28"/>
        </w:rPr>
        <w:lastRenderedPageBreak/>
        <w:t>努力打造高质量的在线课程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B76F1" w:rsidRDefault="00CB76F1" w:rsidP="006E2B34">
      <w:pPr>
        <w:ind w:firstLine="420"/>
        <w:rPr>
          <w:rFonts w:asciiTheme="minorEastAsia" w:hAnsiTheme="minorEastAsia"/>
          <w:sz w:val="28"/>
          <w:szCs w:val="28"/>
        </w:rPr>
      </w:pPr>
    </w:p>
    <w:p w:rsidR="00CB76F1" w:rsidRDefault="00CB76F1" w:rsidP="006E2B34">
      <w:pPr>
        <w:ind w:firstLine="420"/>
        <w:rPr>
          <w:rFonts w:asciiTheme="minorEastAsia" w:hAnsiTheme="minorEastAsia"/>
          <w:sz w:val="28"/>
          <w:szCs w:val="28"/>
        </w:rPr>
      </w:pPr>
    </w:p>
    <w:p w:rsidR="003369D3" w:rsidRDefault="003369D3" w:rsidP="006E2B34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教务处</w:t>
      </w:r>
    </w:p>
    <w:p w:rsidR="003369D3" w:rsidRPr="003369D3" w:rsidRDefault="003369D3" w:rsidP="006E2B34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2018年</w:t>
      </w:r>
      <w:r w:rsidR="005951F4"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5951F4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3369D3" w:rsidRPr="003369D3" w:rsidSect="00DA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45" w:rsidRDefault="00F01145" w:rsidP="00993C72">
      <w:r>
        <w:separator/>
      </w:r>
    </w:p>
  </w:endnote>
  <w:endnote w:type="continuationSeparator" w:id="0">
    <w:p w:rsidR="00F01145" w:rsidRDefault="00F01145" w:rsidP="0099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45" w:rsidRDefault="00F01145" w:rsidP="00993C72">
      <w:r>
        <w:separator/>
      </w:r>
    </w:p>
  </w:footnote>
  <w:footnote w:type="continuationSeparator" w:id="0">
    <w:p w:rsidR="00F01145" w:rsidRDefault="00F01145" w:rsidP="00993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37"/>
    <w:rsid w:val="00000EC9"/>
    <w:rsid w:val="00001776"/>
    <w:rsid w:val="000019E5"/>
    <w:rsid w:val="00001C80"/>
    <w:rsid w:val="000026B8"/>
    <w:rsid w:val="00002807"/>
    <w:rsid w:val="00002FB9"/>
    <w:rsid w:val="000038B1"/>
    <w:rsid w:val="000041C6"/>
    <w:rsid w:val="00004F0D"/>
    <w:rsid w:val="00005010"/>
    <w:rsid w:val="000066E6"/>
    <w:rsid w:val="0000700C"/>
    <w:rsid w:val="000071E5"/>
    <w:rsid w:val="00007582"/>
    <w:rsid w:val="00007AD7"/>
    <w:rsid w:val="0001190E"/>
    <w:rsid w:val="00012DE9"/>
    <w:rsid w:val="00012F63"/>
    <w:rsid w:val="00013372"/>
    <w:rsid w:val="00013642"/>
    <w:rsid w:val="00014301"/>
    <w:rsid w:val="000152CB"/>
    <w:rsid w:val="000160EE"/>
    <w:rsid w:val="00016BA9"/>
    <w:rsid w:val="0002002A"/>
    <w:rsid w:val="000203A7"/>
    <w:rsid w:val="0002042F"/>
    <w:rsid w:val="000204DE"/>
    <w:rsid w:val="00020CE1"/>
    <w:rsid w:val="00021365"/>
    <w:rsid w:val="00022D5C"/>
    <w:rsid w:val="00022FA8"/>
    <w:rsid w:val="000230C1"/>
    <w:rsid w:val="00025871"/>
    <w:rsid w:val="00025E98"/>
    <w:rsid w:val="00025F9D"/>
    <w:rsid w:val="000314C9"/>
    <w:rsid w:val="00031F0F"/>
    <w:rsid w:val="00033A37"/>
    <w:rsid w:val="00033A85"/>
    <w:rsid w:val="00033C20"/>
    <w:rsid w:val="0003414A"/>
    <w:rsid w:val="0003465D"/>
    <w:rsid w:val="00035C2B"/>
    <w:rsid w:val="00035D82"/>
    <w:rsid w:val="000361E8"/>
    <w:rsid w:val="00036223"/>
    <w:rsid w:val="000370FE"/>
    <w:rsid w:val="000378E3"/>
    <w:rsid w:val="00037913"/>
    <w:rsid w:val="000402A9"/>
    <w:rsid w:val="000402F1"/>
    <w:rsid w:val="00041093"/>
    <w:rsid w:val="000421F3"/>
    <w:rsid w:val="0004293C"/>
    <w:rsid w:val="00042B19"/>
    <w:rsid w:val="00043B9B"/>
    <w:rsid w:val="00044358"/>
    <w:rsid w:val="0004500D"/>
    <w:rsid w:val="00046055"/>
    <w:rsid w:val="00046183"/>
    <w:rsid w:val="00046D27"/>
    <w:rsid w:val="00047780"/>
    <w:rsid w:val="00047A97"/>
    <w:rsid w:val="00050B2D"/>
    <w:rsid w:val="0005165A"/>
    <w:rsid w:val="00051B5E"/>
    <w:rsid w:val="00051F25"/>
    <w:rsid w:val="00052733"/>
    <w:rsid w:val="0005294B"/>
    <w:rsid w:val="00052B11"/>
    <w:rsid w:val="0005365B"/>
    <w:rsid w:val="00053665"/>
    <w:rsid w:val="0005467B"/>
    <w:rsid w:val="00055589"/>
    <w:rsid w:val="00056C37"/>
    <w:rsid w:val="00056CA1"/>
    <w:rsid w:val="00057B41"/>
    <w:rsid w:val="00057CAA"/>
    <w:rsid w:val="00060312"/>
    <w:rsid w:val="00060AF2"/>
    <w:rsid w:val="00060D80"/>
    <w:rsid w:val="000611D6"/>
    <w:rsid w:val="00061844"/>
    <w:rsid w:val="00061924"/>
    <w:rsid w:val="0006497C"/>
    <w:rsid w:val="000651BD"/>
    <w:rsid w:val="00065840"/>
    <w:rsid w:val="000660CB"/>
    <w:rsid w:val="00066A0A"/>
    <w:rsid w:val="00067029"/>
    <w:rsid w:val="0006710B"/>
    <w:rsid w:val="0006716F"/>
    <w:rsid w:val="0007029B"/>
    <w:rsid w:val="000707D6"/>
    <w:rsid w:val="00071567"/>
    <w:rsid w:val="00072039"/>
    <w:rsid w:val="0007518E"/>
    <w:rsid w:val="0007559F"/>
    <w:rsid w:val="00076A5C"/>
    <w:rsid w:val="00077ECC"/>
    <w:rsid w:val="0008001D"/>
    <w:rsid w:val="00081248"/>
    <w:rsid w:val="0008167C"/>
    <w:rsid w:val="00082FE9"/>
    <w:rsid w:val="0008350A"/>
    <w:rsid w:val="0008448E"/>
    <w:rsid w:val="000847F0"/>
    <w:rsid w:val="00085047"/>
    <w:rsid w:val="0008587F"/>
    <w:rsid w:val="00086926"/>
    <w:rsid w:val="000877C9"/>
    <w:rsid w:val="0009001E"/>
    <w:rsid w:val="000902C0"/>
    <w:rsid w:val="00090987"/>
    <w:rsid w:val="00090AC7"/>
    <w:rsid w:val="00090E7A"/>
    <w:rsid w:val="00092603"/>
    <w:rsid w:val="000931FE"/>
    <w:rsid w:val="0009360D"/>
    <w:rsid w:val="00094458"/>
    <w:rsid w:val="000958C2"/>
    <w:rsid w:val="000977DD"/>
    <w:rsid w:val="00097A1B"/>
    <w:rsid w:val="000A1D46"/>
    <w:rsid w:val="000A3956"/>
    <w:rsid w:val="000A3B40"/>
    <w:rsid w:val="000A3DC3"/>
    <w:rsid w:val="000A3F90"/>
    <w:rsid w:val="000A44CA"/>
    <w:rsid w:val="000A4A43"/>
    <w:rsid w:val="000A61E9"/>
    <w:rsid w:val="000A6855"/>
    <w:rsid w:val="000A6AF1"/>
    <w:rsid w:val="000A6C3A"/>
    <w:rsid w:val="000B11F0"/>
    <w:rsid w:val="000B1964"/>
    <w:rsid w:val="000B345A"/>
    <w:rsid w:val="000B376C"/>
    <w:rsid w:val="000B3C3D"/>
    <w:rsid w:val="000B40EA"/>
    <w:rsid w:val="000B4D76"/>
    <w:rsid w:val="000B5585"/>
    <w:rsid w:val="000B5E92"/>
    <w:rsid w:val="000B6225"/>
    <w:rsid w:val="000B75D2"/>
    <w:rsid w:val="000B7F58"/>
    <w:rsid w:val="000B7FDE"/>
    <w:rsid w:val="000C0188"/>
    <w:rsid w:val="000C094B"/>
    <w:rsid w:val="000C12BF"/>
    <w:rsid w:val="000C1347"/>
    <w:rsid w:val="000C17CD"/>
    <w:rsid w:val="000C334B"/>
    <w:rsid w:val="000C3362"/>
    <w:rsid w:val="000C3509"/>
    <w:rsid w:val="000C3D63"/>
    <w:rsid w:val="000C50EA"/>
    <w:rsid w:val="000C547B"/>
    <w:rsid w:val="000C71ED"/>
    <w:rsid w:val="000D0202"/>
    <w:rsid w:val="000D0BE7"/>
    <w:rsid w:val="000D113F"/>
    <w:rsid w:val="000D114C"/>
    <w:rsid w:val="000D11BD"/>
    <w:rsid w:val="000D1249"/>
    <w:rsid w:val="000D2012"/>
    <w:rsid w:val="000D23DA"/>
    <w:rsid w:val="000D26AA"/>
    <w:rsid w:val="000D2884"/>
    <w:rsid w:val="000D2D9B"/>
    <w:rsid w:val="000D2DBC"/>
    <w:rsid w:val="000D2FE6"/>
    <w:rsid w:val="000D373F"/>
    <w:rsid w:val="000D4204"/>
    <w:rsid w:val="000D4A39"/>
    <w:rsid w:val="000D4DE8"/>
    <w:rsid w:val="000D6328"/>
    <w:rsid w:val="000D67CE"/>
    <w:rsid w:val="000D7D70"/>
    <w:rsid w:val="000E0684"/>
    <w:rsid w:val="000E0788"/>
    <w:rsid w:val="000E0954"/>
    <w:rsid w:val="000E0BDA"/>
    <w:rsid w:val="000E0C39"/>
    <w:rsid w:val="000E1516"/>
    <w:rsid w:val="000E19A1"/>
    <w:rsid w:val="000E1A51"/>
    <w:rsid w:val="000E2E15"/>
    <w:rsid w:val="000E313C"/>
    <w:rsid w:val="000E3D94"/>
    <w:rsid w:val="000E5777"/>
    <w:rsid w:val="000E5B33"/>
    <w:rsid w:val="000E5B77"/>
    <w:rsid w:val="000E6514"/>
    <w:rsid w:val="000F010D"/>
    <w:rsid w:val="000F017D"/>
    <w:rsid w:val="000F0B56"/>
    <w:rsid w:val="000F0CF4"/>
    <w:rsid w:val="000F0FE0"/>
    <w:rsid w:val="000F1A80"/>
    <w:rsid w:val="000F2A07"/>
    <w:rsid w:val="000F304D"/>
    <w:rsid w:val="000F35AC"/>
    <w:rsid w:val="000F3FA4"/>
    <w:rsid w:val="000F3FC3"/>
    <w:rsid w:val="000F433C"/>
    <w:rsid w:val="000F5199"/>
    <w:rsid w:val="000F5D9A"/>
    <w:rsid w:val="000F7007"/>
    <w:rsid w:val="000F70FA"/>
    <w:rsid w:val="000F74E8"/>
    <w:rsid w:val="000F783E"/>
    <w:rsid w:val="00100397"/>
    <w:rsid w:val="001004AB"/>
    <w:rsid w:val="001019A2"/>
    <w:rsid w:val="00101F42"/>
    <w:rsid w:val="00103283"/>
    <w:rsid w:val="00103D8A"/>
    <w:rsid w:val="0010499F"/>
    <w:rsid w:val="00104A13"/>
    <w:rsid w:val="00104BD5"/>
    <w:rsid w:val="00104C88"/>
    <w:rsid w:val="00104D10"/>
    <w:rsid w:val="00104D9A"/>
    <w:rsid w:val="00105728"/>
    <w:rsid w:val="00105A21"/>
    <w:rsid w:val="00105C2C"/>
    <w:rsid w:val="00110BC6"/>
    <w:rsid w:val="00111154"/>
    <w:rsid w:val="00111488"/>
    <w:rsid w:val="00111660"/>
    <w:rsid w:val="00111E03"/>
    <w:rsid w:val="00112040"/>
    <w:rsid w:val="00112426"/>
    <w:rsid w:val="00113735"/>
    <w:rsid w:val="001140F3"/>
    <w:rsid w:val="001144BF"/>
    <w:rsid w:val="00114A98"/>
    <w:rsid w:val="001163CC"/>
    <w:rsid w:val="001165CE"/>
    <w:rsid w:val="001167DC"/>
    <w:rsid w:val="001176AB"/>
    <w:rsid w:val="00121762"/>
    <w:rsid w:val="00122496"/>
    <w:rsid w:val="00122758"/>
    <w:rsid w:val="0012277B"/>
    <w:rsid w:val="00122E0A"/>
    <w:rsid w:val="00124576"/>
    <w:rsid w:val="00124C72"/>
    <w:rsid w:val="001252C9"/>
    <w:rsid w:val="001253D0"/>
    <w:rsid w:val="00125441"/>
    <w:rsid w:val="0012566F"/>
    <w:rsid w:val="00125D53"/>
    <w:rsid w:val="0012620A"/>
    <w:rsid w:val="00126573"/>
    <w:rsid w:val="00126E3F"/>
    <w:rsid w:val="00127174"/>
    <w:rsid w:val="00127A2C"/>
    <w:rsid w:val="001300FE"/>
    <w:rsid w:val="001306A2"/>
    <w:rsid w:val="00130A18"/>
    <w:rsid w:val="00130E54"/>
    <w:rsid w:val="00130EE2"/>
    <w:rsid w:val="00131251"/>
    <w:rsid w:val="0013141F"/>
    <w:rsid w:val="00131904"/>
    <w:rsid w:val="00132C41"/>
    <w:rsid w:val="00132CD9"/>
    <w:rsid w:val="00133FD7"/>
    <w:rsid w:val="00134E19"/>
    <w:rsid w:val="001351FC"/>
    <w:rsid w:val="00135D8D"/>
    <w:rsid w:val="001362F2"/>
    <w:rsid w:val="001364E3"/>
    <w:rsid w:val="001365F1"/>
    <w:rsid w:val="00136B10"/>
    <w:rsid w:val="0014096C"/>
    <w:rsid w:val="0014161C"/>
    <w:rsid w:val="00143367"/>
    <w:rsid w:val="001434EC"/>
    <w:rsid w:val="00143CAD"/>
    <w:rsid w:val="00143EF2"/>
    <w:rsid w:val="00144784"/>
    <w:rsid w:val="00144837"/>
    <w:rsid w:val="001466B1"/>
    <w:rsid w:val="00147CD2"/>
    <w:rsid w:val="00151919"/>
    <w:rsid w:val="00151C9E"/>
    <w:rsid w:val="0015260F"/>
    <w:rsid w:val="00152944"/>
    <w:rsid w:val="001529F7"/>
    <w:rsid w:val="00152FBA"/>
    <w:rsid w:val="00153205"/>
    <w:rsid w:val="00153394"/>
    <w:rsid w:val="00153755"/>
    <w:rsid w:val="001538AC"/>
    <w:rsid w:val="00154AE0"/>
    <w:rsid w:val="001573AA"/>
    <w:rsid w:val="0015776B"/>
    <w:rsid w:val="0016013A"/>
    <w:rsid w:val="0016056C"/>
    <w:rsid w:val="001605C8"/>
    <w:rsid w:val="0016098F"/>
    <w:rsid w:val="00160FE2"/>
    <w:rsid w:val="00161818"/>
    <w:rsid w:val="00161B03"/>
    <w:rsid w:val="0016270E"/>
    <w:rsid w:val="00163299"/>
    <w:rsid w:val="00163661"/>
    <w:rsid w:val="0016386D"/>
    <w:rsid w:val="001641BB"/>
    <w:rsid w:val="001651E0"/>
    <w:rsid w:val="00166831"/>
    <w:rsid w:val="0016686F"/>
    <w:rsid w:val="00166AB9"/>
    <w:rsid w:val="00166E0A"/>
    <w:rsid w:val="00166E77"/>
    <w:rsid w:val="00166EA7"/>
    <w:rsid w:val="001672BB"/>
    <w:rsid w:val="001673CB"/>
    <w:rsid w:val="00167B54"/>
    <w:rsid w:val="00167B6A"/>
    <w:rsid w:val="00167E70"/>
    <w:rsid w:val="001702E1"/>
    <w:rsid w:val="0017139D"/>
    <w:rsid w:val="00171E0D"/>
    <w:rsid w:val="00172294"/>
    <w:rsid w:val="00172388"/>
    <w:rsid w:val="00172488"/>
    <w:rsid w:val="00172F2A"/>
    <w:rsid w:val="00173321"/>
    <w:rsid w:val="00173789"/>
    <w:rsid w:val="001739F1"/>
    <w:rsid w:val="001752B3"/>
    <w:rsid w:val="0017693B"/>
    <w:rsid w:val="001769A8"/>
    <w:rsid w:val="001773F7"/>
    <w:rsid w:val="00177ECE"/>
    <w:rsid w:val="00180707"/>
    <w:rsid w:val="0018087E"/>
    <w:rsid w:val="001808AA"/>
    <w:rsid w:val="00180BBE"/>
    <w:rsid w:val="00181366"/>
    <w:rsid w:val="001816C5"/>
    <w:rsid w:val="00181C99"/>
    <w:rsid w:val="001827A1"/>
    <w:rsid w:val="0018356D"/>
    <w:rsid w:val="001836A4"/>
    <w:rsid w:val="001842BE"/>
    <w:rsid w:val="00185535"/>
    <w:rsid w:val="001857FB"/>
    <w:rsid w:val="001858EB"/>
    <w:rsid w:val="001869ED"/>
    <w:rsid w:val="00186E9F"/>
    <w:rsid w:val="0018799D"/>
    <w:rsid w:val="001900F1"/>
    <w:rsid w:val="001902B3"/>
    <w:rsid w:val="00190789"/>
    <w:rsid w:val="00192127"/>
    <w:rsid w:val="00192267"/>
    <w:rsid w:val="00193144"/>
    <w:rsid w:val="001931FE"/>
    <w:rsid w:val="001932F6"/>
    <w:rsid w:val="001938B3"/>
    <w:rsid w:val="00193B77"/>
    <w:rsid w:val="00193C80"/>
    <w:rsid w:val="00193DE3"/>
    <w:rsid w:val="0019409F"/>
    <w:rsid w:val="001944E2"/>
    <w:rsid w:val="00194F34"/>
    <w:rsid w:val="00195A2A"/>
    <w:rsid w:val="00195F8B"/>
    <w:rsid w:val="0019622E"/>
    <w:rsid w:val="0019782B"/>
    <w:rsid w:val="00197E16"/>
    <w:rsid w:val="00197E85"/>
    <w:rsid w:val="001A00EC"/>
    <w:rsid w:val="001A08B1"/>
    <w:rsid w:val="001A0F49"/>
    <w:rsid w:val="001A23C2"/>
    <w:rsid w:val="001A28A9"/>
    <w:rsid w:val="001A2CC7"/>
    <w:rsid w:val="001A4359"/>
    <w:rsid w:val="001A44E3"/>
    <w:rsid w:val="001A49E8"/>
    <w:rsid w:val="001A4C91"/>
    <w:rsid w:val="001A4F41"/>
    <w:rsid w:val="001A5C51"/>
    <w:rsid w:val="001A5EEF"/>
    <w:rsid w:val="001A5FAC"/>
    <w:rsid w:val="001A6274"/>
    <w:rsid w:val="001A70B1"/>
    <w:rsid w:val="001B015D"/>
    <w:rsid w:val="001B19A1"/>
    <w:rsid w:val="001B1CB8"/>
    <w:rsid w:val="001B1FE2"/>
    <w:rsid w:val="001B2402"/>
    <w:rsid w:val="001B2E5F"/>
    <w:rsid w:val="001B3505"/>
    <w:rsid w:val="001B43E7"/>
    <w:rsid w:val="001B4F98"/>
    <w:rsid w:val="001B577E"/>
    <w:rsid w:val="001B6E52"/>
    <w:rsid w:val="001B7041"/>
    <w:rsid w:val="001B73A4"/>
    <w:rsid w:val="001B78D0"/>
    <w:rsid w:val="001C17DA"/>
    <w:rsid w:val="001C1C62"/>
    <w:rsid w:val="001C23CE"/>
    <w:rsid w:val="001C331A"/>
    <w:rsid w:val="001C398F"/>
    <w:rsid w:val="001C3A03"/>
    <w:rsid w:val="001C41C0"/>
    <w:rsid w:val="001C4900"/>
    <w:rsid w:val="001C4B7C"/>
    <w:rsid w:val="001C7335"/>
    <w:rsid w:val="001C786D"/>
    <w:rsid w:val="001C7CED"/>
    <w:rsid w:val="001D0C84"/>
    <w:rsid w:val="001D119C"/>
    <w:rsid w:val="001D1243"/>
    <w:rsid w:val="001D1ADB"/>
    <w:rsid w:val="001D23F7"/>
    <w:rsid w:val="001D3259"/>
    <w:rsid w:val="001D33F7"/>
    <w:rsid w:val="001D411D"/>
    <w:rsid w:val="001D421E"/>
    <w:rsid w:val="001D51F8"/>
    <w:rsid w:val="001D5790"/>
    <w:rsid w:val="001D5810"/>
    <w:rsid w:val="001D5F3D"/>
    <w:rsid w:val="001E0130"/>
    <w:rsid w:val="001E01AE"/>
    <w:rsid w:val="001E0320"/>
    <w:rsid w:val="001E1A24"/>
    <w:rsid w:val="001E1CD8"/>
    <w:rsid w:val="001E20C9"/>
    <w:rsid w:val="001E31AB"/>
    <w:rsid w:val="001E3224"/>
    <w:rsid w:val="001E35C4"/>
    <w:rsid w:val="001E3903"/>
    <w:rsid w:val="001E42F2"/>
    <w:rsid w:val="001E44FF"/>
    <w:rsid w:val="001E4533"/>
    <w:rsid w:val="001E4B98"/>
    <w:rsid w:val="001E4E25"/>
    <w:rsid w:val="001E6804"/>
    <w:rsid w:val="001E74A0"/>
    <w:rsid w:val="001E7A10"/>
    <w:rsid w:val="001F02C0"/>
    <w:rsid w:val="001F1B0A"/>
    <w:rsid w:val="001F2128"/>
    <w:rsid w:val="001F2BAF"/>
    <w:rsid w:val="001F2BED"/>
    <w:rsid w:val="001F2C1C"/>
    <w:rsid w:val="001F2C78"/>
    <w:rsid w:val="001F2CE5"/>
    <w:rsid w:val="001F2E8E"/>
    <w:rsid w:val="001F371D"/>
    <w:rsid w:val="001F3F74"/>
    <w:rsid w:val="001F4B41"/>
    <w:rsid w:val="001F4E69"/>
    <w:rsid w:val="001F5553"/>
    <w:rsid w:val="001F7196"/>
    <w:rsid w:val="001F7497"/>
    <w:rsid w:val="001F7AE4"/>
    <w:rsid w:val="001F7B7C"/>
    <w:rsid w:val="001F7E5F"/>
    <w:rsid w:val="001F7FAC"/>
    <w:rsid w:val="00200ABC"/>
    <w:rsid w:val="00201514"/>
    <w:rsid w:val="00201E44"/>
    <w:rsid w:val="00202615"/>
    <w:rsid w:val="00202C7C"/>
    <w:rsid w:val="0020402F"/>
    <w:rsid w:val="0020410D"/>
    <w:rsid w:val="00204451"/>
    <w:rsid w:val="00204899"/>
    <w:rsid w:val="002050DC"/>
    <w:rsid w:val="00206295"/>
    <w:rsid w:val="0020757B"/>
    <w:rsid w:val="00207F65"/>
    <w:rsid w:val="00212E6B"/>
    <w:rsid w:val="00213696"/>
    <w:rsid w:val="002145C3"/>
    <w:rsid w:val="00214995"/>
    <w:rsid w:val="002151B5"/>
    <w:rsid w:val="002151B8"/>
    <w:rsid w:val="00215A37"/>
    <w:rsid w:val="00217284"/>
    <w:rsid w:val="0021767C"/>
    <w:rsid w:val="002179FA"/>
    <w:rsid w:val="00222036"/>
    <w:rsid w:val="00223AD1"/>
    <w:rsid w:val="00225196"/>
    <w:rsid w:val="00225C0B"/>
    <w:rsid w:val="00227704"/>
    <w:rsid w:val="00227970"/>
    <w:rsid w:val="00227E00"/>
    <w:rsid w:val="00231158"/>
    <w:rsid w:val="0023132C"/>
    <w:rsid w:val="002313E6"/>
    <w:rsid w:val="00231FFB"/>
    <w:rsid w:val="00232058"/>
    <w:rsid w:val="00232B42"/>
    <w:rsid w:val="00234287"/>
    <w:rsid w:val="00234C7A"/>
    <w:rsid w:val="00235986"/>
    <w:rsid w:val="002366B7"/>
    <w:rsid w:val="00240013"/>
    <w:rsid w:val="00240120"/>
    <w:rsid w:val="00240435"/>
    <w:rsid w:val="002405E7"/>
    <w:rsid w:val="00240B34"/>
    <w:rsid w:val="00240D08"/>
    <w:rsid w:val="00241886"/>
    <w:rsid w:val="00241D75"/>
    <w:rsid w:val="00241EB6"/>
    <w:rsid w:val="002429F7"/>
    <w:rsid w:val="00243804"/>
    <w:rsid w:val="00244302"/>
    <w:rsid w:val="00245492"/>
    <w:rsid w:val="00245610"/>
    <w:rsid w:val="00247B0C"/>
    <w:rsid w:val="00250BF4"/>
    <w:rsid w:val="00250C4D"/>
    <w:rsid w:val="00251246"/>
    <w:rsid w:val="002521EA"/>
    <w:rsid w:val="0025262A"/>
    <w:rsid w:val="00252704"/>
    <w:rsid w:val="0025272A"/>
    <w:rsid w:val="00252CA9"/>
    <w:rsid w:val="002532DC"/>
    <w:rsid w:val="002546CE"/>
    <w:rsid w:val="00254826"/>
    <w:rsid w:val="00254F35"/>
    <w:rsid w:val="002557EA"/>
    <w:rsid w:val="00260969"/>
    <w:rsid w:val="00262092"/>
    <w:rsid w:val="00262289"/>
    <w:rsid w:val="00262C06"/>
    <w:rsid w:val="00263602"/>
    <w:rsid w:val="00264330"/>
    <w:rsid w:val="0026454D"/>
    <w:rsid w:val="0026484A"/>
    <w:rsid w:val="00264943"/>
    <w:rsid w:val="002652FC"/>
    <w:rsid w:val="00265552"/>
    <w:rsid w:val="002658B2"/>
    <w:rsid w:val="002658F6"/>
    <w:rsid w:val="00265B37"/>
    <w:rsid w:val="00265BE6"/>
    <w:rsid w:val="0026650D"/>
    <w:rsid w:val="0026705A"/>
    <w:rsid w:val="002674DB"/>
    <w:rsid w:val="00267782"/>
    <w:rsid w:val="00267C72"/>
    <w:rsid w:val="002707A5"/>
    <w:rsid w:val="002712BF"/>
    <w:rsid w:val="00271407"/>
    <w:rsid w:val="0027158D"/>
    <w:rsid w:val="002717B0"/>
    <w:rsid w:val="00271FE0"/>
    <w:rsid w:val="0027208F"/>
    <w:rsid w:val="00272608"/>
    <w:rsid w:val="00272D7D"/>
    <w:rsid w:val="002743F0"/>
    <w:rsid w:val="00274681"/>
    <w:rsid w:val="002756B3"/>
    <w:rsid w:val="00277060"/>
    <w:rsid w:val="00277309"/>
    <w:rsid w:val="00277B8E"/>
    <w:rsid w:val="00277EDB"/>
    <w:rsid w:val="0028019F"/>
    <w:rsid w:val="002807D6"/>
    <w:rsid w:val="00281F7F"/>
    <w:rsid w:val="0028205F"/>
    <w:rsid w:val="002821DF"/>
    <w:rsid w:val="00282A15"/>
    <w:rsid w:val="00283001"/>
    <w:rsid w:val="00283297"/>
    <w:rsid w:val="002837A4"/>
    <w:rsid w:val="00283804"/>
    <w:rsid w:val="00285508"/>
    <w:rsid w:val="00285CD0"/>
    <w:rsid w:val="00285F29"/>
    <w:rsid w:val="0028646F"/>
    <w:rsid w:val="0028674F"/>
    <w:rsid w:val="00286A87"/>
    <w:rsid w:val="00286AC4"/>
    <w:rsid w:val="00286DAF"/>
    <w:rsid w:val="0028717C"/>
    <w:rsid w:val="00287744"/>
    <w:rsid w:val="00287C98"/>
    <w:rsid w:val="00290489"/>
    <w:rsid w:val="00290AF8"/>
    <w:rsid w:val="00290B93"/>
    <w:rsid w:val="0029221A"/>
    <w:rsid w:val="00293655"/>
    <w:rsid w:val="00295132"/>
    <w:rsid w:val="0029543A"/>
    <w:rsid w:val="00295814"/>
    <w:rsid w:val="00295F0D"/>
    <w:rsid w:val="00296236"/>
    <w:rsid w:val="002964BC"/>
    <w:rsid w:val="00296840"/>
    <w:rsid w:val="00296F08"/>
    <w:rsid w:val="00297B1D"/>
    <w:rsid w:val="002A03C5"/>
    <w:rsid w:val="002A0B0E"/>
    <w:rsid w:val="002A2DD7"/>
    <w:rsid w:val="002A2FD7"/>
    <w:rsid w:val="002A35F7"/>
    <w:rsid w:val="002A398F"/>
    <w:rsid w:val="002A3B93"/>
    <w:rsid w:val="002A3CE5"/>
    <w:rsid w:val="002A4E9C"/>
    <w:rsid w:val="002A6784"/>
    <w:rsid w:val="002A736D"/>
    <w:rsid w:val="002A7F04"/>
    <w:rsid w:val="002B0E94"/>
    <w:rsid w:val="002B1755"/>
    <w:rsid w:val="002B44F3"/>
    <w:rsid w:val="002B467C"/>
    <w:rsid w:val="002B4B26"/>
    <w:rsid w:val="002B4E60"/>
    <w:rsid w:val="002B5137"/>
    <w:rsid w:val="002B607D"/>
    <w:rsid w:val="002B609E"/>
    <w:rsid w:val="002B654B"/>
    <w:rsid w:val="002B744B"/>
    <w:rsid w:val="002B756C"/>
    <w:rsid w:val="002B765A"/>
    <w:rsid w:val="002C09E8"/>
    <w:rsid w:val="002C2264"/>
    <w:rsid w:val="002C28B7"/>
    <w:rsid w:val="002C30DB"/>
    <w:rsid w:val="002C3E89"/>
    <w:rsid w:val="002C4F51"/>
    <w:rsid w:val="002C5124"/>
    <w:rsid w:val="002C53FB"/>
    <w:rsid w:val="002C5414"/>
    <w:rsid w:val="002C5721"/>
    <w:rsid w:val="002C5D45"/>
    <w:rsid w:val="002C626C"/>
    <w:rsid w:val="002C63D2"/>
    <w:rsid w:val="002C6D5B"/>
    <w:rsid w:val="002C7E6C"/>
    <w:rsid w:val="002D072D"/>
    <w:rsid w:val="002D0B95"/>
    <w:rsid w:val="002D109A"/>
    <w:rsid w:val="002D1390"/>
    <w:rsid w:val="002D1DF3"/>
    <w:rsid w:val="002D227D"/>
    <w:rsid w:val="002D3071"/>
    <w:rsid w:val="002D3A5B"/>
    <w:rsid w:val="002D4313"/>
    <w:rsid w:val="002D4A8E"/>
    <w:rsid w:val="002D4BA1"/>
    <w:rsid w:val="002D4BBF"/>
    <w:rsid w:val="002D60AA"/>
    <w:rsid w:val="002D66FE"/>
    <w:rsid w:val="002D681A"/>
    <w:rsid w:val="002D78D1"/>
    <w:rsid w:val="002E03E5"/>
    <w:rsid w:val="002E08B0"/>
    <w:rsid w:val="002E0B89"/>
    <w:rsid w:val="002E1C54"/>
    <w:rsid w:val="002E1CED"/>
    <w:rsid w:val="002E34FC"/>
    <w:rsid w:val="002E3AFE"/>
    <w:rsid w:val="002E3DB8"/>
    <w:rsid w:val="002E5B04"/>
    <w:rsid w:val="002E5E44"/>
    <w:rsid w:val="002E5F78"/>
    <w:rsid w:val="002E631F"/>
    <w:rsid w:val="002E6A6C"/>
    <w:rsid w:val="002E73E3"/>
    <w:rsid w:val="002E7852"/>
    <w:rsid w:val="002E7E3C"/>
    <w:rsid w:val="002F130E"/>
    <w:rsid w:val="002F1CED"/>
    <w:rsid w:val="002F1F32"/>
    <w:rsid w:val="002F22B6"/>
    <w:rsid w:val="002F2664"/>
    <w:rsid w:val="002F2ACB"/>
    <w:rsid w:val="002F3200"/>
    <w:rsid w:val="002F32F4"/>
    <w:rsid w:val="002F331C"/>
    <w:rsid w:val="002F3B47"/>
    <w:rsid w:val="002F3BC0"/>
    <w:rsid w:val="002F40D0"/>
    <w:rsid w:val="002F44C9"/>
    <w:rsid w:val="002F458C"/>
    <w:rsid w:val="002F4753"/>
    <w:rsid w:val="002F501C"/>
    <w:rsid w:val="002F5027"/>
    <w:rsid w:val="002F6236"/>
    <w:rsid w:val="002F755D"/>
    <w:rsid w:val="002F774A"/>
    <w:rsid w:val="00300081"/>
    <w:rsid w:val="00300B48"/>
    <w:rsid w:val="00300D9B"/>
    <w:rsid w:val="0030169B"/>
    <w:rsid w:val="003020AA"/>
    <w:rsid w:val="00302890"/>
    <w:rsid w:val="00302D94"/>
    <w:rsid w:val="0030361E"/>
    <w:rsid w:val="003040C6"/>
    <w:rsid w:val="0030526D"/>
    <w:rsid w:val="00305A81"/>
    <w:rsid w:val="00305E13"/>
    <w:rsid w:val="00306F66"/>
    <w:rsid w:val="00307F5C"/>
    <w:rsid w:val="0031080C"/>
    <w:rsid w:val="0031099F"/>
    <w:rsid w:val="0031128D"/>
    <w:rsid w:val="00312131"/>
    <w:rsid w:val="00312384"/>
    <w:rsid w:val="00312915"/>
    <w:rsid w:val="003133A2"/>
    <w:rsid w:val="00313D31"/>
    <w:rsid w:val="0031431B"/>
    <w:rsid w:val="0031492B"/>
    <w:rsid w:val="00314DE2"/>
    <w:rsid w:val="00315A01"/>
    <w:rsid w:val="00315FAB"/>
    <w:rsid w:val="003171B3"/>
    <w:rsid w:val="00317842"/>
    <w:rsid w:val="003200C4"/>
    <w:rsid w:val="00320F36"/>
    <w:rsid w:val="0032125C"/>
    <w:rsid w:val="00321351"/>
    <w:rsid w:val="0032326B"/>
    <w:rsid w:val="00323C01"/>
    <w:rsid w:val="003248CD"/>
    <w:rsid w:val="00324CC0"/>
    <w:rsid w:val="00325F6A"/>
    <w:rsid w:val="003264A5"/>
    <w:rsid w:val="00326627"/>
    <w:rsid w:val="0032673C"/>
    <w:rsid w:val="00327AE4"/>
    <w:rsid w:val="00330AFC"/>
    <w:rsid w:val="00330D22"/>
    <w:rsid w:val="00331A03"/>
    <w:rsid w:val="00331FE5"/>
    <w:rsid w:val="0033247A"/>
    <w:rsid w:val="0033312F"/>
    <w:rsid w:val="00333908"/>
    <w:rsid w:val="00333BF2"/>
    <w:rsid w:val="003344C8"/>
    <w:rsid w:val="0033456B"/>
    <w:rsid w:val="00335516"/>
    <w:rsid w:val="00335A41"/>
    <w:rsid w:val="00335D34"/>
    <w:rsid w:val="00336480"/>
    <w:rsid w:val="003365B7"/>
    <w:rsid w:val="003369D3"/>
    <w:rsid w:val="00336CEC"/>
    <w:rsid w:val="003379A6"/>
    <w:rsid w:val="00337F0E"/>
    <w:rsid w:val="00340717"/>
    <w:rsid w:val="00340C98"/>
    <w:rsid w:val="00340DB6"/>
    <w:rsid w:val="0034188E"/>
    <w:rsid w:val="00341A0A"/>
    <w:rsid w:val="00342B7B"/>
    <w:rsid w:val="00343C4F"/>
    <w:rsid w:val="00343CEF"/>
    <w:rsid w:val="00343F28"/>
    <w:rsid w:val="00344303"/>
    <w:rsid w:val="003449F2"/>
    <w:rsid w:val="00344D51"/>
    <w:rsid w:val="00346172"/>
    <w:rsid w:val="00346617"/>
    <w:rsid w:val="0034698F"/>
    <w:rsid w:val="00347861"/>
    <w:rsid w:val="003478E5"/>
    <w:rsid w:val="00347B99"/>
    <w:rsid w:val="00347CCB"/>
    <w:rsid w:val="00347DFF"/>
    <w:rsid w:val="0035122F"/>
    <w:rsid w:val="00352054"/>
    <w:rsid w:val="003527CA"/>
    <w:rsid w:val="003529C9"/>
    <w:rsid w:val="00352CBA"/>
    <w:rsid w:val="00352D86"/>
    <w:rsid w:val="003532C7"/>
    <w:rsid w:val="00353B3A"/>
    <w:rsid w:val="00354591"/>
    <w:rsid w:val="00355869"/>
    <w:rsid w:val="00355CD8"/>
    <w:rsid w:val="0035660A"/>
    <w:rsid w:val="0035682D"/>
    <w:rsid w:val="00356EFC"/>
    <w:rsid w:val="00357FA2"/>
    <w:rsid w:val="00360B9D"/>
    <w:rsid w:val="003610A9"/>
    <w:rsid w:val="003610AE"/>
    <w:rsid w:val="00361322"/>
    <w:rsid w:val="00361D42"/>
    <w:rsid w:val="00362053"/>
    <w:rsid w:val="003636B9"/>
    <w:rsid w:val="0036381E"/>
    <w:rsid w:val="0036434B"/>
    <w:rsid w:val="00364561"/>
    <w:rsid w:val="00364E6B"/>
    <w:rsid w:val="00364EBB"/>
    <w:rsid w:val="003659F1"/>
    <w:rsid w:val="003660CD"/>
    <w:rsid w:val="0036685D"/>
    <w:rsid w:val="00366F83"/>
    <w:rsid w:val="0036705C"/>
    <w:rsid w:val="0036709A"/>
    <w:rsid w:val="003679A5"/>
    <w:rsid w:val="00367E7A"/>
    <w:rsid w:val="0037128F"/>
    <w:rsid w:val="00372795"/>
    <w:rsid w:val="00372DA3"/>
    <w:rsid w:val="00372DF1"/>
    <w:rsid w:val="003745BC"/>
    <w:rsid w:val="00374772"/>
    <w:rsid w:val="0037480E"/>
    <w:rsid w:val="0037493F"/>
    <w:rsid w:val="00374FBB"/>
    <w:rsid w:val="0037583C"/>
    <w:rsid w:val="00376918"/>
    <w:rsid w:val="00376A88"/>
    <w:rsid w:val="00376D37"/>
    <w:rsid w:val="00376FE3"/>
    <w:rsid w:val="00377297"/>
    <w:rsid w:val="003776F0"/>
    <w:rsid w:val="00380B38"/>
    <w:rsid w:val="00380F91"/>
    <w:rsid w:val="003812D3"/>
    <w:rsid w:val="003816A7"/>
    <w:rsid w:val="0038193D"/>
    <w:rsid w:val="00381F54"/>
    <w:rsid w:val="00382279"/>
    <w:rsid w:val="00382F56"/>
    <w:rsid w:val="00384EA6"/>
    <w:rsid w:val="0038562F"/>
    <w:rsid w:val="00385693"/>
    <w:rsid w:val="00385D2B"/>
    <w:rsid w:val="00385D81"/>
    <w:rsid w:val="00390816"/>
    <w:rsid w:val="00390EE6"/>
    <w:rsid w:val="00391933"/>
    <w:rsid w:val="003926BC"/>
    <w:rsid w:val="00392D6B"/>
    <w:rsid w:val="00392FCA"/>
    <w:rsid w:val="00393137"/>
    <w:rsid w:val="003954F8"/>
    <w:rsid w:val="00395B90"/>
    <w:rsid w:val="00396A3D"/>
    <w:rsid w:val="00396B78"/>
    <w:rsid w:val="00396D95"/>
    <w:rsid w:val="00397147"/>
    <w:rsid w:val="003972E4"/>
    <w:rsid w:val="00397B85"/>
    <w:rsid w:val="003A0939"/>
    <w:rsid w:val="003A0AFC"/>
    <w:rsid w:val="003A0C7B"/>
    <w:rsid w:val="003A1ACF"/>
    <w:rsid w:val="003A1DDE"/>
    <w:rsid w:val="003A3565"/>
    <w:rsid w:val="003A3E83"/>
    <w:rsid w:val="003A42B6"/>
    <w:rsid w:val="003A472F"/>
    <w:rsid w:val="003A51EF"/>
    <w:rsid w:val="003A5D66"/>
    <w:rsid w:val="003A6E4F"/>
    <w:rsid w:val="003B00DF"/>
    <w:rsid w:val="003B088D"/>
    <w:rsid w:val="003B1331"/>
    <w:rsid w:val="003B14E7"/>
    <w:rsid w:val="003B1D24"/>
    <w:rsid w:val="003B2858"/>
    <w:rsid w:val="003B2BCA"/>
    <w:rsid w:val="003B3D22"/>
    <w:rsid w:val="003B458F"/>
    <w:rsid w:val="003B553D"/>
    <w:rsid w:val="003B7BE9"/>
    <w:rsid w:val="003C03EB"/>
    <w:rsid w:val="003C0697"/>
    <w:rsid w:val="003C1050"/>
    <w:rsid w:val="003C1324"/>
    <w:rsid w:val="003C1603"/>
    <w:rsid w:val="003C35AA"/>
    <w:rsid w:val="003C3B41"/>
    <w:rsid w:val="003C4510"/>
    <w:rsid w:val="003C55DF"/>
    <w:rsid w:val="003C5A8C"/>
    <w:rsid w:val="003C5E5B"/>
    <w:rsid w:val="003C5FA6"/>
    <w:rsid w:val="003C69C0"/>
    <w:rsid w:val="003D08CC"/>
    <w:rsid w:val="003D095F"/>
    <w:rsid w:val="003D0A89"/>
    <w:rsid w:val="003D0B70"/>
    <w:rsid w:val="003D100D"/>
    <w:rsid w:val="003D1A6D"/>
    <w:rsid w:val="003D1EC7"/>
    <w:rsid w:val="003D2742"/>
    <w:rsid w:val="003D2B9C"/>
    <w:rsid w:val="003D2DA3"/>
    <w:rsid w:val="003D2E59"/>
    <w:rsid w:val="003D316A"/>
    <w:rsid w:val="003D3657"/>
    <w:rsid w:val="003D44E7"/>
    <w:rsid w:val="003D5021"/>
    <w:rsid w:val="003D5057"/>
    <w:rsid w:val="003D528C"/>
    <w:rsid w:val="003D5F64"/>
    <w:rsid w:val="003D786D"/>
    <w:rsid w:val="003E19F2"/>
    <w:rsid w:val="003E1DCB"/>
    <w:rsid w:val="003E2458"/>
    <w:rsid w:val="003E2522"/>
    <w:rsid w:val="003E2842"/>
    <w:rsid w:val="003E2922"/>
    <w:rsid w:val="003E2EC8"/>
    <w:rsid w:val="003E4012"/>
    <w:rsid w:val="003E47A4"/>
    <w:rsid w:val="003E66BD"/>
    <w:rsid w:val="003E6894"/>
    <w:rsid w:val="003E776C"/>
    <w:rsid w:val="003E7A08"/>
    <w:rsid w:val="003F0576"/>
    <w:rsid w:val="003F087C"/>
    <w:rsid w:val="003F11AD"/>
    <w:rsid w:val="003F18D5"/>
    <w:rsid w:val="003F1A64"/>
    <w:rsid w:val="003F1E74"/>
    <w:rsid w:val="003F25D6"/>
    <w:rsid w:val="003F3246"/>
    <w:rsid w:val="003F3284"/>
    <w:rsid w:val="003F3591"/>
    <w:rsid w:val="003F5986"/>
    <w:rsid w:val="003F64E0"/>
    <w:rsid w:val="003F7BE2"/>
    <w:rsid w:val="00400070"/>
    <w:rsid w:val="004003E8"/>
    <w:rsid w:val="00401AB7"/>
    <w:rsid w:val="004020F3"/>
    <w:rsid w:val="00402A8D"/>
    <w:rsid w:val="004038B2"/>
    <w:rsid w:val="00403E99"/>
    <w:rsid w:val="004046B0"/>
    <w:rsid w:val="004048F1"/>
    <w:rsid w:val="00404A2C"/>
    <w:rsid w:val="0040544E"/>
    <w:rsid w:val="00405D20"/>
    <w:rsid w:val="0040704A"/>
    <w:rsid w:val="0040741E"/>
    <w:rsid w:val="00407812"/>
    <w:rsid w:val="004100AF"/>
    <w:rsid w:val="0041148B"/>
    <w:rsid w:val="00412975"/>
    <w:rsid w:val="00412DDA"/>
    <w:rsid w:val="00412DEF"/>
    <w:rsid w:val="00413701"/>
    <w:rsid w:val="00414245"/>
    <w:rsid w:val="004149B9"/>
    <w:rsid w:val="00414F71"/>
    <w:rsid w:val="00415BB5"/>
    <w:rsid w:val="00416690"/>
    <w:rsid w:val="00417B85"/>
    <w:rsid w:val="00420083"/>
    <w:rsid w:val="00420784"/>
    <w:rsid w:val="00420923"/>
    <w:rsid w:val="004221FF"/>
    <w:rsid w:val="00422CF7"/>
    <w:rsid w:val="00423662"/>
    <w:rsid w:val="00423CB1"/>
    <w:rsid w:val="004242CF"/>
    <w:rsid w:val="00425A6F"/>
    <w:rsid w:val="00426496"/>
    <w:rsid w:val="00426830"/>
    <w:rsid w:val="00430140"/>
    <w:rsid w:val="004307DA"/>
    <w:rsid w:val="0043256E"/>
    <w:rsid w:val="00432CF6"/>
    <w:rsid w:val="00432DD3"/>
    <w:rsid w:val="00432E22"/>
    <w:rsid w:val="0043433E"/>
    <w:rsid w:val="00434F68"/>
    <w:rsid w:val="0043500B"/>
    <w:rsid w:val="0043532D"/>
    <w:rsid w:val="00435794"/>
    <w:rsid w:val="00435DF4"/>
    <w:rsid w:val="00436265"/>
    <w:rsid w:val="004363C4"/>
    <w:rsid w:val="00436B4B"/>
    <w:rsid w:val="00436E7F"/>
    <w:rsid w:val="00437D68"/>
    <w:rsid w:val="00440DB3"/>
    <w:rsid w:val="00441852"/>
    <w:rsid w:val="0044187C"/>
    <w:rsid w:val="0044191E"/>
    <w:rsid w:val="00441DC9"/>
    <w:rsid w:val="00442384"/>
    <w:rsid w:val="00442BD7"/>
    <w:rsid w:val="00442D8C"/>
    <w:rsid w:val="00444381"/>
    <w:rsid w:val="00444991"/>
    <w:rsid w:val="00444B52"/>
    <w:rsid w:val="00445514"/>
    <w:rsid w:val="00445D6F"/>
    <w:rsid w:val="00446D64"/>
    <w:rsid w:val="0044762F"/>
    <w:rsid w:val="00450AE5"/>
    <w:rsid w:val="00450CCE"/>
    <w:rsid w:val="004513E3"/>
    <w:rsid w:val="00453C9F"/>
    <w:rsid w:val="00454975"/>
    <w:rsid w:val="00454F7F"/>
    <w:rsid w:val="00455ACC"/>
    <w:rsid w:val="00456377"/>
    <w:rsid w:val="00456517"/>
    <w:rsid w:val="00457257"/>
    <w:rsid w:val="00457486"/>
    <w:rsid w:val="004574E5"/>
    <w:rsid w:val="00457517"/>
    <w:rsid w:val="0045782F"/>
    <w:rsid w:val="00460171"/>
    <w:rsid w:val="004607F1"/>
    <w:rsid w:val="00460F19"/>
    <w:rsid w:val="0046127C"/>
    <w:rsid w:val="004612B4"/>
    <w:rsid w:val="004614C3"/>
    <w:rsid w:val="00462234"/>
    <w:rsid w:val="0046266B"/>
    <w:rsid w:val="00462746"/>
    <w:rsid w:val="00462D39"/>
    <w:rsid w:val="00464DF0"/>
    <w:rsid w:val="00464F63"/>
    <w:rsid w:val="00465330"/>
    <w:rsid w:val="0046539C"/>
    <w:rsid w:val="00465FE7"/>
    <w:rsid w:val="004665DE"/>
    <w:rsid w:val="00466A54"/>
    <w:rsid w:val="00467111"/>
    <w:rsid w:val="004678AA"/>
    <w:rsid w:val="00467974"/>
    <w:rsid w:val="00471030"/>
    <w:rsid w:val="00471292"/>
    <w:rsid w:val="00472044"/>
    <w:rsid w:val="00472CE6"/>
    <w:rsid w:val="0047366C"/>
    <w:rsid w:val="004746EB"/>
    <w:rsid w:val="00474838"/>
    <w:rsid w:val="0047489D"/>
    <w:rsid w:val="00474F8A"/>
    <w:rsid w:val="00475848"/>
    <w:rsid w:val="0047696D"/>
    <w:rsid w:val="00477A8F"/>
    <w:rsid w:val="00477C82"/>
    <w:rsid w:val="0048034C"/>
    <w:rsid w:val="00480374"/>
    <w:rsid w:val="00481C06"/>
    <w:rsid w:val="00483172"/>
    <w:rsid w:val="00483B2C"/>
    <w:rsid w:val="0048414B"/>
    <w:rsid w:val="00484B2E"/>
    <w:rsid w:val="00484ED3"/>
    <w:rsid w:val="004859C0"/>
    <w:rsid w:val="00486429"/>
    <w:rsid w:val="00486A74"/>
    <w:rsid w:val="00486CDA"/>
    <w:rsid w:val="00490245"/>
    <w:rsid w:val="00490FC1"/>
    <w:rsid w:val="00491353"/>
    <w:rsid w:val="004918BA"/>
    <w:rsid w:val="004920B3"/>
    <w:rsid w:val="004925C0"/>
    <w:rsid w:val="0049264F"/>
    <w:rsid w:val="00492B73"/>
    <w:rsid w:val="004930AA"/>
    <w:rsid w:val="00493F6D"/>
    <w:rsid w:val="0049405C"/>
    <w:rsid w:val="00494B31"/>
    <w:rsid w:val="004959EE"/>
    <w:rsid w:val="00495A76"/>
    <w:rsid w:val="00496036"/>
    <w:rsid w:val="00497CC3"/>
    <w:rsid w:val="004A02C3"/>
    <w:rsid w:val="004A0A54"/>
    <w:rsid w:val="004A0C6C"/>
    <w:rsid w:val="004A1FF4"/>
    <w:rsid w:val="004A2543"/>
    <w:rsid w:val="004A258D"/>
    <w:rsid w:val="004A2A3A"/>
    <w:rsid w:val="004A3277"/>
    <w:rsid w:val="004A34FA"/>
    <w:rsid w:val="004A39FB"/>
    <w:rsid w:val="004A4017"/>
    <w:rsid w:val="004A4993"/>
    <w:rsid w:val="004A5267"/>
    <w:rsid w:val="004A633D"/>
    <w:rsid w:val="004A688B"/>
    <w:rsid w:val="004A7066"/>
    <w:rsid w:val="004A707C"/>
    <w:rsid w:val="004A7D68"/>
    <w:rsid w:val="004B016C"/>
    <w:rsid w:val="004B0C67"/>
    <w:rsid w:val="004B0E0B"/>
    <w:rsid w:val="004B13C4"/>
    <w:rsid w:val="004B141A"/>
    <w:rsid w:val="004B196D"/>
    <w:rsid w:val="004B1E98"/>
    <w:rsid w:val="004B2978"/>
    <w:rsid w:val="004B3947"/>
    <w:rsid w:val="004B3B66"/>
    <w:rsid w:val="004B3BB9"/>
    <w:rsid w:val="004B4C6F"/>
    <w:rsid w:val="004B5F3B"/>
    <w:rsid w:val="004B5F70"/>
    <w:rsid w:val="004C0A5C"/>
    <w:rsid w:val="004C15B4"/>
    <w:rsid w:val="004C15CC"/>
    <w:rsid w:val="004C191A"/>
    <w:rsid w:val="004C2557"/>
    <w:rsid w:val="004C2C1E"/>
    <w:rsid w:val="004C33C6"/>
    <w:rsid w:val="004C3833"/>
    <w:rsid w:val="004C3C15"/>
    <w:rsid w:val="004C3C7F"/>
    <w:rsid w:val="004C4052"/>
    <w:rsid w:val="004C43DE"/>
    <w:rsid w:val="004C57DB"/>
    <w:rsid w:val="004C5846"/>
    <w:rsid w:val="004C5E9B"/>
    <w:rsid w:val="004C6AEB"/>
    <w:rsid w:val="004C6F15"/>
    <w:rsid w:val="004C79CD"/>
    <w:rsid w:val="004D1F02"/>
    <w:rsid w:val="004D33B9"/>
    <w:rsid w:val="004D3462"/>
    <w:rsid w:val="004D3D08"/>
    <w:rsid w:val="004D408B"/>
    <w:rsid w:val="004D4DB7"/>
    <w:rsid w:val="004D4EF1"/>
    <w:rsid w:val="004D5564"/>
    <w:rsid w:val="004D7432"/>
    <w:rsid w:val="004D77A2"/>
    <w:rsid w:val="004E20A5"/>
    <w:rsid w:val="004E2C89"/>
    <w:rsid w:val="004E2F67"/>
    <w:rsid w:val="004E3BFA"/>
    <w:rsid w:val="004E3CDC"/>
    <w:rsid w:val="004E5047"/>
    <w:rsid w:val="004E5BFB"/>
    <w:rsid w:val="004E6031"/>
    <w:rsid w:val="004E6191"/>
    <w:rsid w:val="004E672E"/>
    <w:rsid w:val="004E689F"/>
    <w:rsid w:val="004E6931"/>
    <w:rsid w:val="004E7796"/>
    <w:rsid w:val="004F074B"/>
    <w:rsid w:val="004F12C7"/>
    <w:rsid w:val="004F193E"/>
    <w:rsid w:val="004F3A4A"/>
    <w:rsid w:val="004F3E52"/>
    <w:rsid w:val="004F44BC"/>
    <w:rsid w:val="004F55A6"/>
    <w:rsid w:val="004F5FC0"/>
    <w:rsid w:val="004F619C"/>
    <w:rsid w:val="004F6346"/>
    <w:rsid w:val="004F7E33"/>
    <w:rsid w:val="0050003E"/>
    <w:rsid w:val="005004A3"/>
    <w:rsid w:val="005007F1"/>
    <w:rsid w:val="00500FB5"/>
    <w:rsid w:val="00501283"/>
    <w:rsid w:val="005019FD"/>
    <w:rsid w:val="005025DD"/>
    <w:rsid w:val="00502610"/>
    <w:rsid w:val="005027D6"/>
    <w:rsid w:val="00502D13"/>
    <w:rsid w:val="00503332"/>
    <w:rsid w:val="00503C5F"/>
    <w:rsid w:val="00504675"/>
    <w:rsid w:val="0050521B"/>
    <w:rsid w:val="0050616A"/>
    <w:rsid w:val="005066A9"/>
    <w:rsid w:val="00506C8F"/>
    <w:rsid w:val="005070BA"/>
    <w:rsid w:val="00507EBB"/>
    <w:rsid w:val="005103A1"/>
    <w:rsid w:val="005104BF"/>
    <w:rsid w:val="005104F2"/>
    <w:rsid w:val="00510584"/>
    <w:rsid w:val="0051091F"/>
    <w:rsid w:val="00510D69"/>
    <w:rsid w:val="005115D1"/>
    <w:rsid w:val="005116A7"/>
    <w:rsid w:val="00512568"/>
    <w:rsid w:val="0051297D"/>
    <w:rsid w:val="00512AD3"/>
    <w:rsid w:val="00513A37"/>
    <w:rsid w:val="00513A7C"/>
    <w:rsid w:val="005141E0"/>
    <w:rsid w:val="0051597C"/>
    <w:rsid w:val="00516C92"/>
    <w:rsid w:val="005176F9"/>
    <w:rsid w:val="00517BDA"/>
    <w:rsid w:val="0052078C"/>
    <w:rsid w:val="005209CF"/>
    <w:rsid w:val="00520E81"/>
    <w:rsid w:val="0052168A"/>
    <w:rsid w:val="005219A1"/>
    <w:rsid w:val="00521AA3"/>
    <w:rsid w:val="00521D2A"/>
    <w:rsid w:val="00521EEB"/>
    <w:rsid w:val="005230F1"/>
    <w:rsid w:val="005234E7"/>
    <w:rsid w:val="0052401B"/>
    <w:rsid w:val="00524842"/>
    <w:rsid w:val="00525012"/>
    <w:rsid w:val="00526682"/>
    <w:rsid w:val="00526A33"/>
    <w:rsid w:val="00527416"/>
    <w:rsid w:val="00530B80"/>
    <w:rsid w:val="00530FB9"/>
    <w:rsid w:val="005315FD"/>
    <w:rsid w:val="00531808"/>
    <w:rsid w:val="00532B66"/>
    <w:rsid w:val="005334FD"/>
    <w:rsid w:val="00534D88"/>
    <w:rsid w:val="005353E5"/>
    <w:rsid w:val="00535737"/>
    <w:rsid w:val="005362AB"/>
    <w:rsid w:val="0053652D"/>
    <w:rsid w:val="00536A26"/>
    <w:rsid w:val="00536EC2"/>
    <w:rsid w:val="00537268"/>
    <w:rsid w:val="005375FC"/>
    <w:rsid w:val="0053777A"/>
    <w:rsid w:val="00540878"/>
    <w:rsid w:val="00540E38"/>
    <w:rsid w:val="00540E87"/>
    <w:rsid w:val="00540E90"/>
    <w:rsid w:val="005425B0"/>
    <w:rsid w:val="00542EAA"/>
    <w:rsid w:val="00544619"/>
    <w:rsid w:val="0054528A"/>
    <w:rsid w:val="00545364"/>
    <w:rsid w:val="0054617E"/>
    <w:rsid w:val="005461B4"/>
    <w:rsid w:val="00546281"/>
    <w:rsid w:val="00546BBB"/>
    <w:rsid w:val="00546FC5"/>
    <w:rsid w:val="00547AAF"/>
    <w:rsid w:val="00550A9F"/>
    <w:rsid w:val="00550BA2"/>
    <w:rsid w:val="00552588"/>
    <w:rsid w:val="00552665"/>
    <w:rsid w:val="005527E4"/>
    <w:rsid w:val="00552D80"/>
    <w:rsid w:val="00553D62"/>
    <w:rsid w:val="00554658"/>
    <w:rsid w:val="0055478A"/>
    <w:rsid w:val="005551D1"/>
    <w:rsid w:val="00555A2F"/>
    <w:rsid w:val="005562E8"/>
    <w:rsid w:val="00556A01"/>
    <w:rsid w:val="005574B9"/>
    <w:rsid w:val="005604CB"/>
    <w:rsid w:val="00562A4F"/>
    <w:rsid w:val="00562F75"/>
    <w:rsid w:val="005646BC"/>
    <w:rsid w:val="00566090"/>
    <w:rsid w:val="0056693E"/>
    <w:rsid w:val="00566959"/>
    <w:rsid w:val="00567431"/>
    <w:rsid w:val="005678B1"/>
    <w:rsid w:val="00567B44"/>
    <w:rsid w:val="00570549"/>
    <w:rsid w:val="00570A23"/>
    <w:rsid w:val="00570BEA"/>
    <w:rsid w:val="0057121D"/>
    <w:rsid w:val="00571611"/>
    <w:rsid w:val="00571C51"/>
    <w:rsid w:val="00571EFE"/>
    <w:rsid w:val="00572EF8"/>
    <w:rsid w:val="0057303A"/>
    <w:rsid w:val="00573547"/>
    <w:rsid w:val="0057415A"/>
    <w:rsid w:val="00574E45"/>
    <w:rsid w:val="00575986"/>
    <w:rsid w:val="005764B0"/>
    <w:rsid w:val="005766D7"/>
    <w:rsid w:val="005766DB"/>
    <w:rsid w:val="00577274"/>
    <w:rsid w:val="0057770A"/>
    <w:rsid w:val="005803FB"/>
    <w:rsid w:val="0058041B"/>
    <w:rsid w:val="005807F7"/>
    <w:rsid w:val="00581116"/>
    <w:rsid w:val="005819A2"/>
    <w:rsid w:val="00581E6F"/>
    <w:rsid w:val="00582D34"/>
    <w:rsid w:val="00583B81"/>
    <w:rsid w:val="00583D0F"/>
    <w:rsid w:val="005849D7"/>
    <w:rsid w:val="00585127"/>
    <w:rsid w:val="00585386"/>
    <w:rsid w:val="00585B62"/>
    <w:rsid w:val="00586512"/>
    <w:rsid w:val="00586A05"/>
    <w:rsid w:val="00587173"/>
    <w:rsid w:val="00590B0D"/>
    <w:rsid w:val="00590CD0"/>
    <w:rsid w:val="00591DCF"/>
    <w:rsid w:val="00592154"/>
    <w:rsid w:val="00593309"/>
    <w:rsid w:val="00593561"/>
    <w:rsid w:val="0059391E"/>
    <w:rsid w:val="005939C7"/>
    <w:rsid w:val="00593DEE"/>
    <w:rsid w:val="005951F4"/>
    <w:rsid w:val="00595FDE"/>
    <w:rsid w:val="00596543"/>
    <w:rsid w:val="0059659E"/>
    <w:rsid w:val="00596D1B"/>
    <w:rsid w:val="00597565"/>
    <w:rsid w:val="00597569"/>
    <w:rsid w:val="00597ADC"/>
    <w:rsid w:val="00597C49"/>
    <w:rsid w:val="005A0C8B"/>
    <w:rsid w:val="005A1570"/>
    <w:rsid w:val="005A1F76"/>
    <w:rsid w:val="005A20E1"/>
    <w:rsid w:val="005A2217"/>
    <w:rsid w:val="005A2A2D"/>
    <w:rsid w:val="005A34F7"/>
    <w:rsid w:val="005A3B7D"/>
    <w:rsid w:val="005A44D9"/>
    <w:rsid w:val="005A4E41"/>
    <w:rsid w:val="005B13DA"/>
    <w:rsid w:val="005B1A10"/>
    <w:rsid w:val="005B239D"/>
    <w:rsid w:val="005B30EA"/>
    <w:rsid w:val="005B3A10"/>
    <w:rsid w:val="005B4510"/>
    <w:rsid w:val="005B488B"/>
    <w:rsid w:val="005B4A7D"/>
    <w:rsid w:val="005B4D13"/>
    <w:rsid w:val="005B524B"/>
    <w:rsid w:val="005B5543"/>
    <w:rsid w:val="005B600C"/>
    <w:rsid w:val="005B66FF"/>
    <w:rsid w:val="005B6F5B"/>
    <w:rsid w:val="005B7FE3"/>
    <w:rsid w:val="005C023A"/>
    <w:rsid w:val="005C03D4"/>
    <w:rsid w:val="005C0777"/>
    <w:rsid w:val="005C17C9"/>
    <w:rsid w:val="005C1D80"/>
    <w:rsid w:val="005C269A"/>
    <w:rsid w:val="005C3006"/>
    <w:rsid w:val="005C37E5"/>
    <w:rsid w:val="005C5A73"/>
    <w:rsid w:val="005C5D5B"/>
    <w:rsid w:val="005C79FD"/>
    <w:rsid w:val="005C7FBB"/>
    <w:rsid w:val="005D0E1F"/>
    <w:rsid w:val="005D148D"/>
    <w:rsid w:val="005D231A"/>
    <w:rsid w:val="005D2609"/>
    <w:rsid w:val="005D270D"/>
    <w:rsid w:val="005D2D53"/>
    <w:rsid w:val="005D3DB3"/>
    <w:rsid w:val="005D4969"/>
    <w:rsid w:val="005D49BC"/>
    <w:rsid w:val="005D4F40"/>
    <w:rsid w:val="005D51CB"/>
    <w:rsid w:val="005D54D5"/>
    <w:rsid w:val="005D5BA5"/>
    <w:rsid w:val="005D620C"/>
    <w:rsid w:val="005D671D"/>
    <w:rsid w:val="005D73FD"/>
    <w:rsid w:val="005D79CD"/>
    <w:rsid w:val="005E04CE"/>
    <w:rsid w:val="005E12C1"/>
    <w:rsid w:val="005E134F"/>
    <w:rsid w:val="005E1496"/>
    <w:rsid w:val="005E1945"/>
    <w:rsid w:val="005E1F6D"/>
    <w:rsid w:val="005E2216"/>
    <w:rsid w:val="005E24C1"/>
    <w:rsid w:val="005E3241"/>
    <w:rsid w:val="005E42C1"/>
    <w:rsid w:val="005E4832"/>
    <w:rsid w:val="005E4955"/>
    <w:rsid w:val="005E570F"/>
    <w:rsid w:val="005E5E21"/>
    <w:rsid w:val="005E7060"/>
    <w:rsid w:val="005E7347"/>
    <w:rsid w:val="005E767F"/>
    <w:rsid w:val="005E78D6"/>
    <w:rsid w:val="005F056C"/>
    <w:rsid w:val="005F183B"/>
    <w:rsid w:val="005F1BE4"/>
    <w:rsid w:val="005F1C0D"/>
    <w:rsid w:val="005F20D4"/>
    <w:rsid w:val="005F30DE"/>
    <w:rsid w:val="005F3599"/>
    <w:rsid w:val="005F3678"/>
    <w:rsid w:val="005F4B58"/>
    <w:rsid w:val="005F4B85"/>
    <w:rsid w:val="005F5443"/>
    <w:rsid w:val="005F54F0"/>
    <w:rsid w:val="005F61B6"/>
    <w:rsid w:val="005F6545"/>
    <w:rsid w:val="005F6753"/>
    <w:rsid w:val="005F6B62"/>
    <w:rsid w:val="005F7333"/>
    <w:rsid w:val="005F73AB"/>
    <w:rsid w:val="005F7814"/>
    <w:rsid w:val="005F78E9"/>
    <w:rsid w:val="005F7E46"/>
    <w:rsid w:val="00601A5E"/>
    <w:rsid w:val="00601AEA"/>
    <w:rsid w:val="0060237B"/>
    <w:rsid w:val="00603795"/>
    <w:rsid w:val="006049DF"/>
    <w:rsid w:val="006050C6"/>
    <w:rsid w:val="0060522D"/>
    <w:rsid w:val="0060546D"/>
    <w:rsid w:val="006057A7"/>
    <w:rsid w:val="00606301"/>
    <w:rsid w:val="00607C0A"/>
    <w:rsid w:val="0061018C"/>
    <w:rsid w:val="00610565"/>
    <w:rsid w:val="00610829"/>
    <w:rsid w:val="00610BC9"/>
    <w:rsid w:val="00611F76"/>
    <w:rsid w:val="006128D1"/>
    <w:rsid w:val="006129F8"/>
    <w:rsid w:val="0061386D"/>
    <w:rsid w:val="006148DF"/>
    <w:rsid w:val="00615987"/>
    <w:rsid w:val="00615B74"/>
    <w:rsid w:val="00615DA8"/>
    <w:rsid w:val="00615DAC"/>
    <w:rsid w:val="00616369"/>
    <w:rsid w:val="00616721"/>
    <w:rsid w:val="00616B58"/>
    <w:rsid w:val="00616CF8"/>
    <w:rsid w:val="006170C4"/>
    <w:rsid w:val="00617B16"/>
    <w:rsid w:val="006207E0"/>
    <w:rsid w:val="006211AF"/>
    <w:rsid w:val="00621FB2"/>
    <w:rsid w:val="0062229E"/>
    <w:rsid w:val="00622818"/>
    <w:rsid w:val="00623758"/>
    <w:rsid w:val="00623EB3"/>
    <w:rsid w:val="006240C6"/>
    <w:rsid w:val="00624282"/>
    <w:rsid w:val="00624C96"/>
    <w:rsid w:val="00624E03"/>
    <w:rsid w:val="00625990"/>
    <w:rsid w:val="00625A41"/>
    <w:rsid w:val="00626103"/>
    <w:rsid w:val="0062642F"/>
    <w:rsid w:val="00627389"/>
    <w:rsid w:val="00631027"/>
    <w:rsid w:val="006318C7"/>
    <w:rsid w:val="006321F6"/>
    <w:rsid w:val="00633183"/>
    <w:rsid w:val="00633521"/>
    <w:rsid w:val="00633F9A"/>
    <w:rsid w:val="00634499"/>
    <w:rsid w:val="0063474F"/>
    <w:rsid w:val="00634C2A"/>
    <w:rsid w:val="0063599F"/>
    <w:rsid w:val="00636274"/>
    <w:rsid w:val="00636CD3"/>
    <w:rsid w:val="00637EBC"/>
    <w:rsid w:val="00640119"/>
    <w:rsid w:val="00641C0E"/>
    <w:rsid w:val="006426F1"/>
    <w:rsid w:val="006427AF"/>
    <w:rsid w:val="006448B6"/>
    <w:rsid w:val="006452E5"/>
    <w:rsid w:val="00645E30"/>
    <w:rsid w:val="00645F9E"/>
    <w:rsid w:val="0064628F"/>
    <w:rsid w:val="00646BED"/>
    <w:rsid w:val="006475A3"/>
    <w:rsid w:val="006477E4"/>
    <w:rsid w:val="00650334"/>
    <w:rsid w:val="00650A3D"/>
    <w:rsid w:val="00651828"/>
    <w:rsid w:val="0065202D"/>
    <w:rsid w:val="006525B9"/>
    <w:rsid w:val="00652DEF"/>
    <w:rsid w:val="006538B3"/>
    <w:rsid w:val="00654237"/>
    <w:rsid w:val="006545CB"/>
    <w:rsid w:val="0065493C"/>
    <w:rsid w:val="00654EB8"/>
    <w:rsid w:val="006552D0"/>
    <w:rsid w:val="00655D40"/>
    <w:rsid w:val="00656422"/>
    <w:rsid w:val="00656B66"/>
    <w:rsid w:val="00657404"/>
    <w:rsid w:val="006574E0"/>
    <w:rsid w:val="0066064A"/>
    <w:rsid w:val="006607C3"/>
    <w:rsid w:val="00660987"/>
    <w:rsid w:val="00660F3D"/>
    <w:rsid w:val="006618CB"/>
    <w:rsid w:val="00662783"/>
    <w:rsid w:val="00663033"/>
    <w:rsid w:val="00663632"/>
    <w:rsid w:val="00663EED"/>
    <w:rsid w:val="006641C0"/>
    <w:rsid w:val="00665283"/>
    <w:rsid w:val="00665740"/>
    <w:rsid w:val="006669B4"/>
    <w:rsid w:val="00666C64"/>
    <w:rsid w:val="0066777B"/>
    <w:rsid w:val="00667887"/>
    <w:rsid w:val="006709E8"/>
    <w:rsid w:val="00671C7D"/>
    <w:rsid w:val="00671D70"/>
    <w:rsid w:val="00672332"/>
    <w:rsid w:val="006724C5"/>
    <w:rsid w:val="00673D13"/>
    <w:rsid w:val="00673FD8"/>
    <w:rsid w:val="00674237"/>
    <w:rsid w:val="00674CF2"/>
    <w:rsid w:val="00675187"/>
    <w:rsid w:val="00677020"/>
    <w:rsid w:val="006772D1"/>
    <w:rsid w:val="0067775E"/>
    <w:rsid w:val="006778FE"/>
    <w:rsid w:val="00677CBE"/>
    <w:rsid w:val="006803C6"/>
    <w:rsid w:val="00681992"/>
    <w:rsid w:val="00681D36"/>
    <w:rsid w:val="006821AF"/>
    <w:rsid w:val="00682EC6"/>
    <w:rsid w:val="00683FA5"/>
    <w:rsid w:val="006844BC"/>
    <w:rsid w:val="00684997"/>
    <w:rsid w:val="00686145"/>
    <w:rsid w:val="00686E4D"/>
    <w:rsid w:val="0069030E"/>
    <w:rsid w:val="00690E80"/>
    <w:rsid w:val="00691921"/>
    <w:rsid w:val="00691CC2"/>
    <w:rsid w:val="00691DB1"/>
    <w:rsid w:val="00691EAA"/>
    <w:rsid w:val="006921C5"/>
    <w:rsid w:val="006947C3"/>
    <w:rsid w:val="006957E4"/>
    <w:rsid w:val="00695C0D"/>
    <w:rsid w:val="00696EE7"/>
    <w:rsid w:val="00697056"/>
    <w:rsid w:val="006976FB"/>
    <w:rsid w:val="00697F51"/>
    <w:rsid w:val="006A0C75"/>
    <w:rsid w:val="006A103E"/>
    <w:rsid w:val="006A210F"/>
    <w:rsid w:val="006A22BA"/>
    <w:rsid w:val="006A35FE"/>
    <w:rsid w:val="006A39E9"/>
    <w:rsid w:val="006A3E7E"/>
    <w:rsid w:val="006A411D"/>
    <w:rsid w:val="006A44F6"/>
    <w:rsid w:val="006A4707"/>
    <w:rsid w:val="006A4EF6"/>
    <w:rsid w:val="006A5DC2"/>
    <w:rsid w:val="006A6296"/>
    <w:rsid w:val="006A6934"/>
    <w:rsid w:val="006A6F60"/>
    <w:rsid w:val="006A7A04"/>
    <w:rsid w:val="006B05EE"/>
    <w:rsid w:val="006B06E5"/>
    <w:rsid w:val="006B0F6E"/>
    <w:rsid w:val="006B1127"/>
    <w:rsid w:val="006B15D2"/>
    <w:rsid w:val="006B19C8"/>
    <w:rsid w:val="006B1CD9"/>
    <w:rsid w:val="006B21CA"/>
    <w:rsid w:val="006B298C"/>
    <w:rsid w:val="006B2DD0"/>
    <w:rsid w:val="006B30F9"/>
    <w:rsid w:val="006B3191"/>
    <w:rsid w:val="006B32E5"/>
    <w:rsid w:val="006B37C0"/>
    <w:rsid w:val="006B37F5"/>
    <w:rsid w:val="006B454D"/>
    <w:rsid w:val="006B4967"/>
    <w:rsid w:val="006B4AEB"/>
    <w:rsid w:val="006B4EEA"/>
    <w:rsid w:val="006B5560"/>
    <w:rsid w:val="006B745C"/>
    <w:rsid w:val="006B7A7D"/>
    <w:rsid w:val="006C051F"/>
    <w:rsid w:val="006C08B8"/>
    <w:rsid w:val="006C0C63"/>
    <w:rsid w:val="006C16EF"/>
    <w:rsid w:val="006C1BB5"/>
    <w:rsid w:val="006C2579"/>
    <w:rsid w:val="006C28FB"/>
    <w:rsid w:val="006C3754"/>
    <w:rsid w:val="006C39E8"/>
    <w:rsid w:val="006C3EAF"/>
    <w:rsid w:val="006C5535"/>
    <w:rsid w:val="006C5614"/>
    <w:rsid w:val="006C5C19"/>
    <w:rsid w:val="006C5EB2"/>
    <w:rsid w:val="006C5EE2"/>
    <w:rsid w:val="006C65EA"/>
    <w:rsid w:val="006C7B05"/>
    <w:rsid w:val="006C7E07"/>
    <w:rsid w:val="006D0458"/>
    <w:rsid w:val="006D13F3"/>
    <w:rsid w:val="006D1A2D"/>
    <w:rsid w:val="006D1D21"/>
    <w:rsid w:val="006D2AB3"/>
    <w:rsid w:val="006D2F2D"/>
    <w:rsid w:val="006D3132"/>
    <w:rsid w:val="006D3A50"/>
    <w:rsid w:val="006D3D6A"/>
    <w:rsid w:val="006D5673"/>
    <w:rsid w:val="006D5A56"/>
    <w:rsid w:val="006D7980"/>
    <w:rsid w:val="006D7B35"/>
    <w:rsid w:val="006E02E2"/>
    <w:rsid w:val="006E0602"/>
    <w:rsid w:val="006E0FD6"/>
    <w:rsid w:val="006E1165"/>
    <w:rsid w:val="006E1AAA"/>
    <w:rsid w:val="006E1D7E"/>
    <w:rsid w:val="006E280F"/>
    <w:rsid w:val="006E2A69"/>
    <w:rsid w:val="006E2B34"/>
    <w:rsid w:val="006E2B56"/>
    <w:rsid w:val="006E377C"/>
    <w:rsid w:val="006E39B9"/>
    <w:rsid w:val="006E422F"/>
    <w:rsid w:val="006E429A"/>
    <w:rsid w:val="006E4DAF"/>
    <w:rsid w:val="006E5429"/>
    <w:rsid w:val="006E5D39"/>
    <w:rsid w:val="006E6464"/>
    <w:rsid w:val="006E6513"/>
    <w:rsid w:val="006E747A"/>
    <w:rsid w:val="006E75BB"/>
    <w:rsid w:val="006E7A92"/>
    <w:rsid w:val="006F03A4"/>
    <w:rsid w:val="006F07EE"/>
    <w:rsid w:val="006F09D3"/>
    <w:rsid w:val="006F1011"/>
    <w:rsid w:val="006F111E"/>
    <w:rsid w:val="006F1FA7"/>
    <w:rsid w:val="006F3729"/>
    <w:rsid w:val="006F3F43"/>
    <w:rsid w:val="006F401D"/>
    <w:rsid w:val="006F4FE6"/>
    <w:rsid w:val="006F5900"/>
    <w:rsid w:val="006F7415"/>
    <w:rsid w:val="006F793B"/>
    <w:rsid w:val="006F7AD6"/>
    <w:rsid w:val="006F7FC6"/>
    <w:rsid w:val="00700537"/>
    <w:rsid w:val="00700608"/>
    <w:rsid w:val="00700A2E"/>
    <w:rsid w:val="00701655"/>
    <w:rsid w:val="00701E60"/>
    <w:rsid w:val="00702A71"/>
    <w:rsid w:val="00702D3B"/>
    <w:rsid w:val="00703668"/>
    <w:rsid w:val="00703CEC"/>
    <w:rsid w:val="00703EC7"/>
    <w:rsid w:val="007042A9"/>
    <w:rsid w:val="0070480F"/>
    <w:rsid w:val="0070544C"/>
    <w:rsid w:val="00705603"/>
    <w:rsid w:val="007061EE"/>
    <w:rsid w:val="0070728A"/>
    <w:rsid w:val="00710341"/>
    <w:rsid w:val="00711343"/>
    <w:rsid w:val="007114CA"/>
    <w:rsid w:val="00711B9D"/>
    <w:rsid w:val="00711F37"/>
    <w:rsid w:val="00712797"/>
    <w:rsid w:val="0071344F"/>
    <w:rsid w:val="00713632"/>
    <w:rsid w:val="007139BD"/>
    <w:rsid w:val="00713FEF"/>
    <w:rsid w:val="0071643F"/>
    <w:rsid w:val="00716BC0"/>
    <w:rsid w:val="0071741C"/>
    <w:rsid w:val="00717733"/>
    <w:rsid w:val="007202A0"/>
    <w:rsid w:val="00720AF8"/>
    <w:rsid w:val="00720B7F"/>
    <w:rsid w:val="00724ED9"/>
    <w:rsid w:val="00725FFB"/>
    <w:rsid w:val="00726BE0"/>
    <w:rsid w:val="00726DF1"/>
    <w:rsid w:val="007272B8"/>
    <w:rsid w:val="007276AA"/>
    <w:rsid w:val="00727FE2"/>
    <w:rsid w:val="00732C25"/>
    <w:rsid w:val="0073340A"/>
    <w:rsid w:val="007335E4"/>
    <w:rsid w:val="007343EB"/>
    <w:rsid w:val="0073504E"/>
    <w:rsid w:val="00735C1F"/>
    <w:rsid w:val="00737F11"/>
    <w:rsid w:val="00737FCA"/>
    <w:rsid w:val="007406AE"/>
    <w:rsid w:val="00741917"/>
    <w:rsid w:val="00741B42"/>
    <w:rsid w:val="00741CC6"/>
    <w:rsid w:val="007426B9"/>
    <w:rsid w:val="0074283C"/>
    <w:rsid w:val="00743231"/>
    <w:rsid w:val="00743362"/>
    <w:rsid w:val="00743530"/>
    <w:rsid w:val="00743940"/>
    <w:rsid w:val="00745C2B"/>
    <w:rsid w:val="007461D0"/>
    <w:rsid w:val="00747A5A"/>
    <w:rsid w:val="00750874"/>
    <w:rsid w:val="00750D23"/>
    <w:rsid w:val="00750DE3"/>
    <w:rsid w:val="00751829"/>
    <w:rsid w:val="007518C6"/>
    <w:rsid w:val="00752259"/>
    <w:rsid w:val="00752AA4"/>
    <w:rsid w:val="00752E9E"/>
    <w:rsid w:val="007540CC"/>
    <w:rsid w:val="007546EE"/>
    <w:rsid w:val="0075517A"/>
    <w:rsid w:val="00755921"/>
    <w:rsid w:val="00755DAE"/>
    <w:rsid w:val="007568CD"/>
    <w:rsid w:val="00756A32"/>
    <w:rsid w:val="00756FEF"/>
    <w:rsid w:val="007574A0"/>
    <w:rsid w:val="00757D09"/>
    <w:rsid w:val="00757FE8"/>
    <w:rsid w:val="0076072F"/>
    <w:rsid w:val="00761462"/>
    <w:rsid w:val="007621FD"/>
    <w:rsid w:val="00762321"/>
    <w:rsid w:val="00762D7F"/>
    <w:rsid w:val="00763327"/>
    <w:rsid w:val="0076336E"/>
    <w:rsid w:val="007645CF"/>
    <w:rsid w:val="007645F0"/>
    <w:rsid w:val="007649E1"/>
    <w:rsid w:val="00765AC2"/>
    <w:rsid w:val="00765CEF"/>
    <w:rsid w:val="00766454"/>
    <w:rsid w:val="007673FE"/>
    <w:rsid w:val="0076746A"/>
    <w:rsid w:val="007704EA"/>
    <w:rsid w:val="00770CC9"/>
    <w:rsid w:val="007721C3"/>
    <w:rsid w:val="00772587"/>
    <w:rsid w:val="00772798"/>
    <w:rsid w:val="00774273"/>
    <w:rsid w:val="007746C7"/>
    <w:rsid w:val="007748AE"/>
    <w:rsid w:val="007755B2"/>
    <w:rsid w:val="0077572D"/>
    <w:rsid w:val="00775B50"/>
    <w:rsid w:val="00775BF6"/>
    <w:rsid w:val="0077615B"/>
    <w:rsid w:val="00776404"/>
    <w:rsid w:val="007777C9"/>
    <w:rsid w:val="0078058B"/>
    <w:rsid w:val="0078096B"/>
    <w:rsid w:val="00780994"/>
    <w:rsid w:val="00780B6D"/>
    <w:rsid w:val="0078139B"/>
    <w:rsid w:val="00781669"/>
    <w:rsid w:val="00781EC6"/>
    <w:rsid w:val="00782F44"/>
    <w:rsid w:val="00783122"/>
    <w:rsid w:val="0078380F"/>
    <w:rsid w:val="00783C7F"/>
    <w:rsid w:val="00784B46"/>
    <w:rsid w:val="007856BD"/>
    <w:rsid w:val="00785C72"/>
    <w:rsid w:val="00785E4A"/>
    <w:rsid w:val="0078641A"/>
    <w:rsid w:val="00786DA3"/>
    <w:rsid w:val="00787E26"/>
    <w:rsid w:val="00787E31"/>
    <w:rsid w:val="00787FC7"/>
    <w:rsid w:val="00790C6A"/>
    <w:rsid w:val="00791060"/>
    <w:rsid w:val="0079220B"/>
    <w:rsid w:val="0079295C"/>
    <w:rsid w:val="00792E7F"/>
    <w:rsid w:val="00794156"/>
    <w:rsid w:val="00794A43"/>
    <w:rsid w:val="00795160"/>
    <w:rsid w:val="007951C4"/>
    <w:rsid w:val="0079576E"/>
    <w:rsid w:val="00796DE4"/>
    <w:rsid w:val="00796F72"/>
    <w:rsid w:val="007970B7"/>
    <w:rsid w:val="0079772E"/>
    <w:rsid w:val="007A0AD1"/>
    <w:rsid w:val="007A20DE"/>
    <w:rsid w:val="007A2886"/>
    <w:rsid w:val="007A3990"/>
    <w:rsid w:val="007A3F9E"/>
    <w:rsid w:val="007A4799"/>
    <w:rsid w:val="007A4960"/>
    <w:rsid w:val="007A4A74"/>
    <w:rsid w:val="007A5006"/>
    <w:rsid w:val="007A536E"/>
    <w:rsid w:val="007A6253"/>
    <w:rsid w:val="007A63D5"/>
    <w:rsid w:val="007A6A6F"/>
    <w:rsid w:val="007A6DE3"/>
    <w:rsid w:val="007A7969"/>
    <w:rsid w:val="007B0A86"/>
    <w:rsid w:val="007B119E"/>
    <w:rsid w:val="007B1D91"/>
    <w:rsid w:val="007B3079"/>
    <w:rsid w:val="007B3103"/>
    <w:rsid w:val="007B36E4"/>
    <w:rsid w:val="007B3BBB"/>
    <w:rsid w:val="007B441A"/>
    <w:rsid w:val="007B4AB5"/>
    <w:rsid w:val="007B5965"/>
    <w:rsid w:val="007B5C5F"/>
    <w:rsid w:val="007B679C"/>
    <w:rsid w:val="007B697C"/>
    <w:rsid w:val="007B6A3D"/>
    <w:rsid w:val="007B6F07"/>
    <w:rsid w:val="007B7495"/>
    <w:rsid w:val="007B757D"/>
    <w:rsid w:val="007B7729"/>
    <w:rsid w:val="007C02CB"/>
    <w:rsid w:val="007C0CEB"/>
    <w:rsid w:val="007C0F80"/>
    <w:rsid w:val="007C1A28"/>
    <w:rsid w:val="007C2292"/>
    <w:rsid w:val="007C2B4C"/>
    <w:rsid w:val="007C31C3"/>
    <w:rsid w:val="007C40FD"/>
    <w:rsid w:val="007C46A9"/>
    <w:rsid w:val="007C48EC"/>
    <w:rsid w:val="007C4A8F"/>
    <w:rsid w:val="007C5547"/>
    <w:rsid w:val="007C56E5"/>
    <w:rsid w:val="007C5942"/>
    <w:rsid w:val="007C6753"/>
    <w:rsid w:val="007C677A"/>
    <w:rsid w:val="007C7158"/>
    <w:rsid w:val="007C7409"/>
    <w:rsid w:val="007C7C93"/>
    <w:rsid w:val="007D062B"/>
    <w:rsid w:val="007D074D"/>
    <w:rsid w:val="007D0E67"/>
    <w:rsid w:val="007D1CF9"/>
    <w:rsid w:val="007D2141"/>
    <w:rsid w:val="007D3657"/>
    <w:rsid w:val="007D3838"/>
    <w:rsid w:val="007D447C"/>
    <w:rsid w:val="007D4FDE"/>
    <w:rsid w:val="007D52D7"/>
    <w:rsid w:val="007D56E3"/>
    <w:rsid w:val="007D5AA2"/>
    <w:rsid w:val="007D5F1B"/>
    <w:rsid w:val="007D7490"/>
    <w:rsid w:val="007E0D16"/>
    <w:rsid w:val="007E0DFF"/>
    <w:rsid w:val="007E1BF3"/>
    <w:rsid w:val="007E1CD5"/>
    <w:rsid w:val="007E20D5"/>
    <w:rsid w:val="007E25C5"/>
    <w:rsid w:val="007E2629"/>
    <w:rsid w:val="007E3135"/>
    <w:rsid w:val="007E3897"/>
    <w:rsid w:val="007E42D5"/>
    <w:rsid w:val="007E4904"/>
    <w:rsid w:val="007E4CEC"/>
    <w:rsid w:val="007E4E14"/>
    <w:rsid w:val="007E764E"/>
    <w:rsid w:val="007E78B8"/>
    <w:rsid w:val="007F029E"/>
    <w:rsid w:val="007F141B"/>
    <w:rsid w:val="007F173F"/>
    <w:rsid w:val="007F1968"/>
    <w:rsid w:val="007F1C79"/>
    <w:rsid w:val="007F28E9"/>
    <w:rsid w:val="007F330B"/>
    <w:rsid w:val="007F3877"/>
    <w:rsid w:val="007F3E37"/>
    <w:rsid w:val="007F4023"/>
    <w:rsid w:val="007F4932"/>
    <w:rsid w:val="007F5350"/>
    <w:rsid w:val="007F574F"/>
    <w:rsid w:val="007F6EFB"/>
    <w:rsid w:val="007F749F"/>
    <w:rsid w:val="007F7AAC"/>
    <w:rsid w:val="007F7EE7"/>
    <w:rsid w:val="008005E8"/>
    <w:rsid w:val="00802BAE"/>
    <w:rsid w:val="0080308D"/>
    <w:rsid w:val="0080399D"/>
    <w:rsid w:val="008039A6"/>
    <w:rsid w:val="008044BA"/>
    <w:rsid w:val="008049BA"/>
    <w:rsid w:val="00804BDF"/>
    <w:rsid w:val="00804CFE"/>
    <w:rsid w:val="0080533F"/>
    <w:rsid w:val="00805533"/>
    <w:rsid w:val="00805FCB"/>
    <w:rsid w:val="00806942"/>
    <w:rsid w:val="008107FB"/>
    <w:rsid w:val="00810A45"/>
    <w:rsid w:val="008124A3"/>
    <w:rsid w:val="00812A34"/>
    <w:rsid w:val="00812AC6"/>
    <w:rsid w:val="00812C5B"/>
    <w:rsid w:val="00813809"/>
    <w:rsid w:val="00813B1A"/>
    <w:rsid w:val="00813BB8"/>
    <w:rsid w:val="0081429C"/>
    <w:rsid w:val="00814ED6"/>
    <w:rsid w:val="008150FA"/>
    <w:rsid w:val="00816E3C"/>
    <w:rsid w:val="0081737D"/>
    <w:rsid w:val="0081739E"/>
    <w:rsid w:val="00817EE4"/>
    <w:rsid w:val="0082073E"/>
    <w:rsid w:val="00820FB6"/>
    <w:rsid w:val="00821271"/>
    <w:rsid w:val="00821323"/>
    <w:rsid w:val="00821DB7"/>
    <w:rsid w:val="00821E24"/>
    <w:rsid w:val="00822B1B"/>
    <w:rsid w:val="008247E4"/>
    <w:rsid w:val="00824EFA"/>
    <w:rsid w:val="00825441"/>
    <w:rsid w:val="00826F62"/>
    <w:rsid w:val="00826FDE"/>
    <w:rsid w:val="008302D9"/>
    <w:rsid w:val="00830C5E"/>
    <w:rsid w:val="00831007"/>
    <w:rsid w:val="008313C8"/>
    <w:rsid w:val="00832243"/>
    <w:rsid w:val="0083246F"/>
    <w:rsid w:val="00832C71"/>
    <w:rsid w:val="00832E1F"/>
    <w:rsid w:val="0083346B"/>
    <w:rsid w:val="00833561"/>
    <w:rsid w:val="00833B72"/>
    <w:rsid w:val="008346D0"/>
    <w:rsid w:val="008346FE"/>
    <w:rsid w:val="0083541E"/>
    <w:rsid w:val="008402C6"/>
    <w:rsid w:val="00840491"/>
    <w:rsid w:val="008405B8"/>
    <w:rsid w:val="00840889"/>
    <w:rsid w:val="00841074"/>
    <w:rsid w:val="008415D6"/>
    <w:rsid w:val="0084312F"/>
    <w:rsid w:val="008437DF"/>
    <w:rsid w:val="00843A08"/>
    <w:rsid w:val="00843B86"/>
    <w:rsid w:val="00844301"/>
    <w:rsid w:val="00844A69"/>
    <w:rsid w:val="008450EA"/>
    <w:rsid w:val="008450F6"/>
    <w:rsid w:val="0084620B"/>
    <w:rsid w:val="00846A17"/>
    <w:rsid w:val="00847874"/>
    <w:rsid w:val="00847B81"/>
    <w:rsid w:val="00850B44"/>
    <w:rsid w:val="00850B57"/>
    <w:rsid w:val="00850D19"/>
    <w:rsid w:val="0085210F"/>
    <w:rsid w:val="00853B78"/>
    <w:rsid w:val="00853C1B"/>
    <w:rsid w:val="00854188"/>
    <w:rsid w:val="00854724"/>
    <w:rsid w:val="008550C2"/>
    <w:rsid w:val="0085593B"/>
    <w:rsid w:val="008559FB"/>
    <w:rsid w:val="00855ACD"/>
    <w:rsid w:val="0085690B"/>
    <w:rsid w:val="00856FB7"/>
    <w:rsid w:val="0085716E"/>
    <w:rsid w:val="00857DEB"/>
    <w:rsid w:val="00860501"/>
    <w:rsid w:val="00860FEF"/>
    <w:rsid w:val="00861381"/>
    <w:rsid w:val="00862B04"/>
    <w:rsid w:val="00863EAF"/>
    <w:rsid w:val="0086434C"/>
    <w:rsid w:val="008646C9"/>
    <w:rsid w:val="00864802"/>
    <w:rsid w:val="00864FC6"/>
    <w:rsid w:val="008658A0"/>
    <w:rsid w:val="00865CB9"/>
    <w:rsid w:val="00866117"/>
    <w:rsid w:val="00866299"/>
    <w:rsid w:val="008663DC"/>
    <w:rsid w:val="00867058"/>
    <w:rsid w:val="008670B2"/>
    <w:rsid w:val="00867659"/>
    <w:rsid w:val="00867AB3"/>
    <w:rsid w:val="0087008C"/>
    <w:rsid w:val="00870430"/>
    <w:rsid w:val="00870A4A"/>
    <w:rsid w:val="00870E95"/>
    <w:rsid w:val="0087145D"/>
    <w:rsid w:val="008722F7"/>
    <w:rsid w:val="00872721"/>
    <w:rsid w:val="008727FA"/>
    <w:rsid w:val="008728FE"/>
    <w:rsid w:val="00872BDA"/>
    <w:rsid w:val="00873052"/>
    <w:rsid w:val="008731AA"/>
    <w:rsid w:val="008735D6"/>
    <w:rsid w:val="00873F82"/>
    <w:rsid w:val="00874827"/>
    <w:rsid w:val="0087516E"/>
    <w:rsid w:val="00875A9F"/>
    <w:rsid w:val="008760E0"/>
    <w:rsid w:val="008764D5"/>
    <w:rsid w:val="008765FC"/>
    <w:rsid w:val="00876692"/>
    <w:rsid w:val="00876DF2"/>
    <w:rsid w:val="008778A5"/>
    <w:rsid w:val="00877B5A"/>
    <w:rsid w:val="00877B5F"/>
    <w:rsid w:val="00880C4E"/>
    <w:rsid w:val="00881557"/>
    <w:rsid w:val="008821D0"/>
    <w:rsid w:val="008824C1"/>
    <w:rsid w:val="0088292B"/>
    <w:rsid w:val="00882C78"/>
    <w:rsid w:val="00882D42"/>
    <w:rsid w:val="00882D4A"/>
    <w:rsid w:val="0088354A"/>
    <w:rsid w:val="008840AF"/>
    <w:rsid w:val="00884533"/>
    <w:rsid w:val="00884DAF"/>
    <w:rsid w:val="00885246"/>
    <w:rsid w:val="00885A7C"/>
    <w:rsid w:val="00885DDF"/>
    <w:rsid w:val="00886C3B"/>
    <w:rsid w:val="00886D8A"/>
    <w:rsid w:val="00890CC5"/>
    <w:rsid w:val="008916E9"/>
    <w:rsid w:val="0089191D"/>
    <w:rsid w:val="008921CC"/>
    <w:rsid w:val="00892F03"/>
    <w:rsid w:val="00893720"/>
    <w:rsid w:val="008945FD"/>
    <w:rsid w:val="008954BB"/>
    <w:rsid w:val="008955F1"/>
    <w:rsid w:val="00895A93"/>
    <w:rsid w:val="00895E18"/>
    <w:rsid w:val="00896734"/>
    <w:rsid w:val="00896F35"/>
    <w:rsid w:val="0089719B"/>
    <w:rsid w:val="00897519"/>
    <w:rsid w:val="00897A6C"/>
    <w:rsid w:val="008A021C"/>
    <w:rsid w:val="008A0977"/>
    <w:rsid w:val="008A0EA9"/>
    <w:rsid w:val="008A1C21"/>
    <w:rsid w:val="008A212A"/>
    <w:rsid w:val="008A22D8"/>
    <w:rsid w:val="008A26CE"/>
    <w:rsid w:val="008A2951"/>
    <w:rsid w:val="008A2F4B"/>
    <w:rsid w:val="008A376C"/>
    <w:rsid w:val="008A3B1B"/>
    <w:rsid w:val="008A3D0D"/>
    <w:rsid w:val="008A43C0"/>
    <w:rsid w:val="008A491F"/>
    <w:rsid w:val="008A4BA6"/>
    <w:rsid w:val="008A5F4A"/>
    <w:rsid w:val="008A732C"/>
    <w:rsid w:val="008B0381"/>
    <w:rsid w:val="008B0D45"/>
    <w:rsid w:val="008B15BB"/>
    <w:rsid w:val="008B2037"/>
    <w:rsid w:val="008B206A"/>
    <w:rsid w:val="008B20AE"/>
    <w:rsid w:val="008B2C68"/>
    <w:rsid w:val="008B3460"/>
    <w:rsid w:val="008B3CFC"/>
    <w:rsid w:val="008B3EA1"/>
    <w:rsid w:val="008B3FBD"/>
    <w:rsid w:val="008B48D4"/>
    <w:rsid w:val="008B6951"/>
    <w:rsid w:val="008B7895"/>
    <w:rsid w:val="008B78AF"/>
    <w:rsid w:val="008B7BE9"/>
    <w:rsid w:val="008B7E71"/>
    <w:rsid w:val="008C1DA7"/>
    <w:rsid w:val="008C28BC"/>
    <w:rsid w:val="008C3D08"/>
    <w:rsid w:val="008C4010"/>
    <w:rsid w:val="008C4107"/>
    <w:rsid w:val="008C48AF"/>
    <w:rsid w:val="008C63B9"/>
    <w:rsid w:val="008C6532"/>
    <w:rsid w:val="008C6B0B"/>
    <w:rsid w:val="008C6F58"/>
    <w:rsid w:val="008C7289"/>
    <w:rsid w:val="008C77FE"/>
    <w:rsid w:val="008D03A2"/>
    <w:rsid w:val="008D121E"/>
    <w:rsid w:val="008D1C87"/>
    <w:rsid w:val="008D337D"/>
    <w:rsid w:val="008D35A3"/>
    <w:rsid w:val="008D37DB"/>
    <w:rsid w:val="008D387E"/>
    <w:rsid w:val="008D3AB2"/>
    <w:rsid w:val="008D3B18"/>
    <w:rsid w:val="008D3B4E"/>
    <w:rsid w:val="008D4D3F"/>
    <w:rsid w:val="008D4E6D"/>
    <w:rsid w:val="008D5102"/>
    <w:rsid w:val="008D517A"/>
    <w:rsid w:val="008D557F"/>
    <w:rsid w:val="008D55F2"/>
    <w:rsid w:val="008D5D24"/>
    <w:rsid w:val="008D6079"/>
    <w:rsid w:val="008D6B6B"/>
    <w:rsid w:val="008D6F0F"/>
    <w:rsid w:val="008D778F"/>
    <w:rsid w:val="008D7863"/>
    <w:rsid w:val="008E0936"/>
    <w:rsid w:val="008E189A"/>
    <w:rsid w:val="008E2325"/>
    <w:rsid w:val="008E261D"/>
    <w:rsid w:val="008E350F"/>
    <w:rsid w:val="008E4933"/>
    <w:rsid w:val="008E4DF4"/>
    <w:rsid w:val="008E525B"/>
    <w:rsid w:val="008E5380"/>
    <w:rsid w:val="008E6CEA"/>
    <w:rsid w:val="008E7BB5"/>
    <w:rsid w:val="008F0CC4"/>
    <w:rsid w:val="008F0F18"/>
    <w:rsid w:val="008F1FEC"/>
    <w:rsid w:val="008F2970"/>
    <w:rsid w:val="008F2E57"/>
    <w:rsid w:val="008F2F39"/>
    <w:rsid w:val="008F2F53"/>
    <w:rsid w:val="008F3236"/>
    <w:rsid w:val="008F3996"/>
    <w:rsid w:val="008F4B46"/>
    <w:rsid w:val="008F533A"/>
    <w:rsid w:val="008F59A4"/>
    <w:rsid w:val="008F5C9E"/>
    <w:rsid w:val="008F6097"/>
    <w:rsid w:val="008F6324"/>
    <w:rsid w:val="008F6451"/>
    <w:rsid w:val="008F6964"/>
    <w:rsid w:val="008F71EC"/>
    <w:rsid w:val="0090062F"/>
    <w:rsid w:val="009014F3"/>
    <w:rsid w:val="00901C4A"/>
    <w:rsid w:val="00901FEC"/>
    <w:rsid w:val="0090256E"/>
    <w:rsid w:val="00902A38"/>
    <w:rsid w:val="00902B5B"/>
    <w:rsid w:val="00902E37"/>
    <w:rsid w:val="009047EA"/>
    <w:rsid w:val="00904F11"/>
    <w:rsid w:val="00905B07"/>
    <w:rsid w:val="00905EEF"/>
    <w:rsid w:val="00906F6A"/>
    <w:rsid w:val="00907104"/>
    <w:rsid w:val="009105EE"/>
    <w:rsid w:val="00911297"/>
    <w:rsid w:val="00911498"/>
    <w:rsid w:val="00912216"/>
    <w:rsid w:val="00912245"/>
    <w:rsid w:val="00912678"/>
    <w:rsid w:val="00913091"/>
    <w:rsid w:val="00913618"/>
    <w:rsid w:val="00913724"/>
    <w:rsid w:val="00913B8B"/>
    <w:rsid w:val="00913F03"/>
    <w:rsid w:val="009143BF"/>
    <w:rsid w:val="00914494"/>
    <w:rsid w:val="009155E6"/>
    <w:rsid w:val="0091609B"/>
    <w:rsid w:val="009164D8"/>
    <w:rsid w:val="0091721A"/>
    <w:rsid w:val="00917533"/>
    <w:rsid w:val="00917964"/>
    <w:rsid w:val="00917E52"/>
    <w:rsid w:val="00920F2F"/>
    <w:rsid w:val="009219A8"/>
    <w:rsid w:val="00921C16"/>
    <w:rsid w:val="00922283"/>
    <w:rsid w:val="00922C24"/>
    <w:rsid w:val="00922C55"/>
    <w:rsid w:val="00923E3D"/>
    <w:rsid w:val="0092450E"/>
    <w:rsid w:val="009249DD"/>
    <w:rsid w:val="00924AA9"/>
    <w:rsid w:val="00925FDF"/>
    <w:rsid w:val="00927400"/>
    <w:rsid w:val="00927A11"/>
    <w:rsid w:val="00927FF6"/>
    <w:rsid w:val="009307E0"/>
    <w:rsid w:val="00930E5F"/>
    <w:rsid w:val="00931AF7"/>
    <w:rsid w:val="00931D65"/>
    <w:rsid w:val="009334AD"/>
    <w:rsid w:val="00934745"/>
    <w:rsid w:val="009347AF"/>
    <w:rsid w:val="0093522C"/>
    <w:rsid w:val="00935A78"/>
    <w:rsid w:val="00935B23"/>
    <w:rsid w:val="00935F53"/>
    <w:rsid w:val="0093609F"/>
    <w:rsid w:val="00936D06"/>
    <w:rsid w:val="00937AF1"/>
    <w:rsid w:val="00937F4D"/>
    <w:rsid w:val="009402EF"/>
    <w:rsid w:val="00940FE6"/>
    <w:rsid w:val="00941609"/>
    <w:rsid w:val="0094161D"/>
    <w:rsid w:val="009416AC"/>
    <w:rsid w:val="00941D9D"/>
    <w:rsid w:val="00942956"/>
    <w:rsid w:val="0094342C"/>
    <w:rsid w:val="00943CE1"/>
    <w:rsid w:val="009446F1"/>
    <w:rsid w:val="00944DCF"/>
    <w:rsid w:val="00944FAF"/>
    <w:rsid w:val="009467C5"/>
    <w:rsid w:val="00946E78"/>
    <w:rsid w:val="00947751"/>
    <w:rsid w:val="009478F6"/>
    <w:rsid w:val="009501E8"/>
    <w:rsid w:val="00950348"/>
    <w:rsid w:val="00953CC5"/>
    <w:rsid w:val="00955080"/>
    <w:rsid w:val="009554D2"/>
    <w:rsid w:val="00955EB8"/>
    <w:rsid w:val="00956F4B"/>
    <w:rsid w:val="00960464"/>
    <w:rsid w:val="00960FB7"/>
    <w:rsid w:val="00961546"/>
    <w:rsid w:val="009619AD"/>
    <w:rsid w:val="00962272"/>
    <w:rsid w:val="009628E1"/>
    <w:rsid w:val="00962DF8"/>
    <w:rsid w:val="00964906"/>
    <w:rsid w:val="00965F4C"/>
    <w:rsid w:val="00965FF4"/>
    <w:rsid w:val="00966F06"/>
    <w:rsid w:val="00966F98"/>
    <w:rsid w:val="00967501"/>
    <w:rsid w:val="009677A1"/>
    <w:rsid w:val="00967D15"/>
    <w:rsid w:val="00967D3F"/>
    <w:rsid w:val="00967EAD"/>
    <w:rsid w:val="00970A02"/>
    <w:rsid w:val="0097158C"/>
    <w:rsid w:val="00971E32"/>
    <w:rsid w:val="009724BB"/>
    <w:rsid w:val="00972833"/>
    <w:rsid w:val="00973774"/>
    <w:rsid w:val="00973A99"/>
    <w:rsid w:val="00974A43"/>
    <w:rsid w:val="00974B50"/>
    <w:rsid w:val="00975C78"/>
    <w:rsid w:val="00975EA3"/>
    <w:rsid w:val="00976792"/>
    <w:rsid w:val="00976CBD"/>
    <w:rsid w:val="00976FB1"/>
    <w:rsid w:val="00976FD5"/>
    <w:rsid w:val="009773E0"/>
    <w:rsid w:val="00977575"/>
    <w:rsid w:val="00977DC3"/>
    <w:rsid w:val="00981507"/>
    <w:rsid w:val="00982DA9"/>
    <w:rsid w:val="009833BD"/>
    <w:rsid w:val="0098453A"/>
    <w:rsid w:val="00986A0D"/>
    <w:rsid w:val="009871D8"/>
    <w:rsid w:val="0098762B"/>
    <w:rsid w:val="009904A1"/>
    <w:rsid w:val="00990A66"/>
    <w:rsid w:val="00991A58"/>
    <w:rsid w:val="00991E28"/>
    <w:rsid w:val="009926AA"/>
    <w:rsid w:val="00992E25"/>
    <w:rsid w:val="00993459"/>
    <w:rsid w:val="00993C72"/>
    <w:rsid w:val="0099408E"/>
    <w:rsid w:val="00996A3C"/>
    <w:rsid w:val="00997732"/>
    <w:rsid w:val="009A0543"/>
    <w:rsid w:val="009A0F3B"/>
    <w:rsid w:val="009A145E"/>
    <w:rsid w:val="009A2D59"/>
    <w:rsid w:val="009A2E3F"/>
    <w:rsid w:val="009A356B"/>
    <w:rsid w:val="009A4C2E"/>
    <w:rsid w:val="009A560D"/>
    <w:rsid w:val="009A565A"/>
    <w:rsid w:val="009A5911"/>
    <w:rsid w:val="009A5935"/>
    <w:rsid w:val="009A649A"/>
    <w:rsid w:val="009A6E15"/>
    <w:rsid w:val="009A7A01"/>
    <w:rsid w:val="009A7DC6"/>
    <w:rsid w:val="009B051E"/>
    <w:rsid w:val="009B0AEA"/>
    <w:rsid w:val="009B0ED9"/>
    <w:rsid w:val="009B31E1"/>
    <w:rsid w:val="009B370D"/>
    <w:rsid w:val="009B4745"/>
    <w:rsid w:val="009B4EFE"/>
    <w:rsid w:val="009B5165"/>
    <w:rsid w:val="009B5EA5"/>
    <w:rsid w:val="009B5FA0"/>
    <w:rsid w:val="009B78A4"/>
    <w:rsid w:val="009B7AC1"/>
    <w:rsid w:val="009C04C1"/>
    <w:rsid w:val="009C067E"/>
    <w:rsid w:val="009C07C1"/>
    <w:rsid w:val="009C0B12"/>
    <w:rsid w:val="009C0F03"/>
    <w:rsid w:val="009C1173"/>
    <w:rsid w:val="009C479B"/>
    <w:rsid w:val="009C4FDB"/>
    <w:rsid w:val="009C54B5"/>
    <w:rsid w:val="009C751C"/>
    <w:rsid w:val="009C7AE8"/>
    <w:rsid w:val="009C7D82"/>
    <w:rsid w:val="009D034A"/>
    <w:rsid w:val="009D091A"/>
    <w:rsid w:val="009D0A1F"/>
    <w:rsid w:val="009D2242"/>
    <w:rsid w:val="009D318E"/>
    <w:rsid w:val="009D39AD"/>
    <w:rsid w:val="009D42E5"/>
    <w:rsid w:val="009D4505"/>
    <w:rsid w:val="009D465A"/>
    <w:rsid w:val="009D4F5E"/>
    <w:rsid w:val="009D5649"/>
    <w:rsid w:val="009D5CE1"/>
    <w:rsid w:val="009D7A19"/>
    <w:rsid w:val="009E0217"/>
    <w:rsid w:val="009E28CC"/>
    <w:rsid w:val="009E314D"/>
    <w:rsid w:val="009E3168"/>
    <w:rsid w:val="009E4B97"/>
    <w:rsid w:val="009E4D69"/>
    <w:rsid w:val="009E5AA5"/>
    <w:rsid w:val="009E601A"/>
    <w:rsid w:val="009E60E3"/>
    <w:rsid w:val="009E679A"/>
    <w:rsid w:val="009E68AC"/>
    <w:rsid w:val="009E69DE"/>
    <w:rsid w:val="009E6EF7"/>
    <w:rsid w:val="009E7330"/>
    <w:rsid w:val="009E7A85"/>
    <w:rsid w:val="009F0071"/>
    <w:rsid w:val="009F0693"/>
    <w:rsid w:val="009F1C97"/>
    <w:rsid w:val="009F1F0E"/>
    <w:rsid w:val="009F20DA"/>
    <w:rsid w:val="009F22D7"/>
    <w:rsid w:val="009F2640"/>
    <w:rsid w:val="009F2788"/>
    <w:rsid w:val="009F2D2E"/>
    <w:rsid w:val="009F4127"/>
    <w:rsid w:val="009F54BE"/>
    <w:rsid w:val="009F6304"/>
    <w:rsid w:val="009F6861"/>
    <w:rsid w:val="009F6BE4"/>
    <w:rsid w:val="009F766F"/>
    <w:rsid w:val="009F7DCE"/>
    <w:rsid w:val="00A00FD7"/>
    <w:rsid w:val="00A018AB"/>
    <w:rsid w:val="00A01E66"/>
    <w:rsid w:val="00A02A84"/>
    <w:rsid w:val="00A03EC8"/>
    <w:rsid w:val="00A0477A"/>
    <w:rsid w:val="00A04AA3"/>
    <w:rsid w:val="00A054F5"/>
    <w:rsid w:val="00A05F53"/>
    <w:rsid w:val="00A06569"/>
    <w:rsid w:val="00A06604"/>
    <w:rsid w:val="00A06B31"/>
    <w:rsid w:val="00A07165"/>
    <w:rsid w:val="00A07ED9"/>
    <w:rsid w:val="00A10216"/>
    <w:rsid w:val="00A116DE"/>
    <w:rsid w:val="00A11EA3"/>
    <w:rsid w:val="00A12733"/>
    <w:rsid w:val="00A12C47"/>
    <w:rsid w:val="00A12CB3"/>
    <w:rsid w:val="00A135A5"/>
    <w:rsid w:val="00A14A74"/>
    <w:rsid w:val="00A14B2C"/>
    <w:rsid w:val="00A14E9B"/>
    <w:rsid w:val="00A14EBF"/>
    <w:rsid w:val="00A15254"/>
    <w:rsid w:val="00A163F3"/>
    <w:rsid w:val="00A167D2"/>
    <w:rsid w:val="00A16ACD"/>
    <w:rsid w:val="00A17166"/>
    <w:rsid w:val="00A174C9"/>
    <w:rsid w:val="00A20402"/>
    <w:rsid w:val="00A20462"/>
    <w:rsid w:val="00A206DA"/>
    <w:rsid w:val="00A20A75"/>
    <w:rsid w:val="00A217AB"/>
    <w:rsid w:val="00A21AD5"/>
    <w:rsid w:val="00A22FAE"/>
    <w:rsid w:val="00A2309C"/>
    <w:rsid w:val="00A2380C"/>
    <w:rsid w:val="00A238D4"/>
    <w:rsid w:val="00A24328"/>
    <w:rsid w:val="00A2520E"/>
    <w:rsid w:val="00A25487"/>
    <w:rsid w:val="00A264DC"/>
    <w:rsid w:val="00A26E52"/>
    <w:rsid w:val="00A30CE6"/>
    <w:rsid w:val="00A30E27"/>
    <w:rsid w:val="00A31DD4"/>
    <w:rsid w:val="00A32E95"/>
    <w:rsid w:val="00A333F5"/>
    <w:rsid w:val="00A335BE"/>
    <w:rsid w:val="00A3434C"/>
    <w:rsid w:val="00A3503B"/>
    <w:rsid w:val="00A35948"/>
    <w:rsid w:val="00A35A71"/>
    <w:rsid w:val="00A35B69"/>
    <w:rsid w:val="00A36842"/>
    <w:rsid w:val="00A37439"/>
    <w:rsid w:val="00A374B3"/>
    <w:rsid w:val="00A37864"/>
    <w:rsid w:val="00A37D5B"/>
    <w:rsid w:val="00A40A29"/>
    <w:rsid w:val="00A4103B"/>
    <w:rsid w:val="00A413C5"/>
    <w:rsid w:val="00A43EEC"/>
    <w:rsid w:val="00A4509D"/>
    <w:rsid w:val="00A450B5"/>
    <w:rsid w:val="00A454AE"/>
    <w:rsid w:val="00A4556B"/>
    <w:rsid w:val="00A4744B"/>
    <w:rsid w:val="00A50451"/>
    <w:rsid w:val="00A508C9"/>
    <w:rsid w:val="00A50F5D"/>
    <w:rsid w:val="00A51609"/>
    <w:rsid w:val="00A52003"/>
    <w:rsid w:val="00A52109"/>
    <w:rsid w:val="00A532F9"/>
    <w:rsid w:val="00A53D38"/>
    <w:rsid w:val="00A54269"/>
    <w:rsid w:val="00A543DD"/>
    <w:rsid w:val="00A546A1"/>
    <w:rsid w:val="00A54843"/>
    <w:rsid w:val="00A54EB5"/>
    <w:rsid w:val="00A552CF"/>
    <w:rsid w:val="00A554B6"/>
    <w:rsid w:val="00A557BC"/>
    <w:rsid w:val="00A563D8"/>
    <w:rsid w:val="00A56B19"/>
    <w:rsid w:val="00A56BCF"/>
    <w:rsid w:val="00A6026F"/>
    <w:rsid w:val="00A603CA"/>
    <w:rsid w:val="00A611F1"/>
    <w:rsid w:val="00A61A46"/>
    <w:rsid w:val="00A6233F"/>
    <w:rsid w:val="00A63099"/>
    <w:rsid w:val="00A63274"/>
    <w:rsid w:val="00A63533"/>
    <w:rsid w:val="00A64C2E"/>
    <w:rsid w:val="00A64F73"/>
    <w:rsid w:val="00A659D1"/>
    <w:rsid w:val="00A66110"/>
    <w:rsid w:val="00A662DB"/>
    <w:rsid w:val="00A6676D"/>
    <w:rsid w:val="00A66F7D"/>
    <w:rsid w:val="00A673EE"/>
    <w:rsid w:val="00A710BD"/>
    <w:rsid w:val="00A7236D"/>
    <w:rsid w:val="00A724A6"/>
    <w:rsid w:val="00A724C3"/>
    <w:rsid w:val="00A726DB"/>
    <w:rsid w:val="00A7294F"/>
    <w:rsid w:val="00A73CC7"/>
    <w:rsid w:val="00A7462F"/>
    <w:rsid w:val="00A74BF2"/>
    <w:rsid w:val="00A7533E"/>
    <w:rsid w:val="00A759FB"/>
    <w:rsid w:val="00A772C4"/>
    <w:rsid w:val="00A80103"/>
    <w:rsid w:val="00A80406"/>
    <w:rsid w:val="00A811F4"/>
    <w:rsid w:val="00A8186F"/>
    <w:rsid w:val="00A818C1"/>
    <w:rsid w:val="00A81B8D"/>
    <w:rsid w:val="00A81FFE"/>
    <w:rsid w:val="00A84218"/>
    <w:rsid w:val="00A84307"/>
    <w:rsid w:val="00A84F10"/>
    <w:rsid w:val="00A857E8"/>
    <w:rsid w:val="00A871DF"/>
    <w:rsid w:val="00A87961"/>
    <w:rsid w:val="00A905D1"/>
    <w:rsid w:val="00A90D14"/>
    <w:rsid w:val="00A90E87"/>
    <w:rsid w:val="00A90FAA"/>
    <w:rsid w:val="00A9115D"/>
    <w:rsid w:val="00A911E8"/>
    <w:rsid w:val="00A9225E"/>
    <w:rsid w:val="00A9245E"/>
    <w:rsid w:val="00A92634"/>
    <w:rsid w:val="00A92EEF"/>
    <w:rsid w:val="00A93257"/>
    <w:rsid w:val="00A93D3F"/>
    <w:rsid w:val="00A9485C"/>
    <w:rsid w:val="00A94F5F"/>
    <w:rsid w:val="00A9669C"/>
    <w:rsid w:val="00A96730"/>
    <w:rsid w:val="00A97129"/>
    <w:rsid w:val="00A9762E"/>
    <w:rsid w:val="00A9786A"/>
    <w:rsid w:val="00A97F9B"/>
    <w:rsid w:val="00AA0AB0"/>
    <w:rsid w:val="00AA0EA2"/>
    <w:rsid w:val="00AA190F"/>
    <w:rsid w:val="00AA1BF3"/>
    <w:rsid w:val="00AA2175"/>
    <w:rsid w:val="00AA3FE6"/>
    <w:rsid w:val="00AA407A"/>
    <w:rsid w:val="00AA4328"/>
    <w:rsid w:val="00AA46B4"/>
    <w:rsid w:val="00AA490B"/>
    <w:rsid w:val="00AA4D72"/>
    <w:rsid w:val="00AA4F64"/>
    <w:rsid w:val="00AA5704"/>
    <w:rsid w:val="00AA5813"/>
    <w:rsid w:val="00AA6E2C"/>
    <w:rsid w:val="00AA71EE"/>
    <w:rsid w:val="00AA77D0"/>
    <w:rsid w:val="00AA77FB"/>
    <w:rsid w:val="00AA797E"/>
    <w:rsid w:val="00AB015A"/>
    <w:rsid w:val="00AB080B"/>
    <w:rsid w:val="00AB1828"/>
    <w:rsid w:val="00AB214F"/>
    <w:rsid w:val="00AB3509"/>
    <w:rsid w:val="00AB384D"/>
    <w:rsid w:val="00AB3F73"/>
    <w:rsid w:val="00AB4464"/>
    <w:rsid w:val="00AB4889"/>
    <w:rsid w:val="00AB4D3D"/>
    <w:rsid w:val="00AB5D3A"/>
    <w:rsid w:val="00AB5FEC"/>
    <w:rsid w:val="00AB689B"/>
    <w:rsid w:val="00AC0928"/>
    <w:rsid w:val="00AC09C0"/>
    <w:rsid w:val="00AC10E1"/>
    <w:rsid w:val="00AC363D"/>
    <w:rsid w:val="00AC425D"/>
    <w:rsid w:val="00AC4AE0"/>
    <w:rsid w:val="00AC52FF"/>
    <w:rsid w:val="00AC576E"/>
    <w:rsid w:val="00AC5A35"/>
    <w:rsid w:val="00AC651C"/>
    <w:rsid w:val="00AC6522"/>
    <w:rsid w:val="00AC6C89"/>
    <w:rsid w:val="00AC6FF1"/>
    <w:rsid w:val="00AC748A"/>
    <w:rsid w:val="00AC76A3"/>
    <w:rsid w:val="00AC7B00"/>
    <w:rsid w:val="00AC7B90"/>
    <w:rsid w:val="00AC7BED"/>
    <w:rsid w:val="00AD28A6"/>
    <w:rsid w:val="00AD3160"/>
    <w:rsid w:val="00AD52BA"/>
    <w:rsid w:val="00AD6DB0"/>
    <w:rsid w:val="00AD72B8"/>
    <w:rsid w:val="00AD7987"/>
    <w:rsid w:val="00AE0327"/>
    <w:rsid w:val="00AE04A1"/>
    <w:rsid w:val="00AE20CD"/>
    <w:rsid w:val="00AE2509"/>
    <w:rsid w:val="00AE2783"/>
    <w:rsid w:val="00AE2C92"/>
    <w:rsid w:val="00AE2D4D"/>
    <w:rsid w:val="00AE3958"/>
    <w:rsid w:val="00AE3BE7"/>
    <w:rsid w:val="00AE3DCD"/>
    <w:rsid w:val="00AE4380"/>
    <w:rsid w:val="00AE4867"/>
    <w:rsid w:val="00AE4C8B"/>
    <w:rsid w:val="00AE4E5B"/>
    <w:rsid w:val="00AE6933"/>
    <w:rsid w:val="00AE6B2D"/>
    <w:rsid w:val="00AF0A20"/>
    <w:rsid w:val="00AF0CF9"/>
    <w:rsid w:val="00AF118D"/>
    <w:rsid w:val="00AF2263"/>
    <w:rsid w:val="00AF26DB"/>
    <w:rsid w:val="00AF3377"/>
    <w:rsid w:val="00AF34A7"/>
    <w:rsid w:val="00AF41A7"/>
    <w:rsid w:val="00AF4CD7"/>
    <w:rsid w:val="00AF4F5D"/>
    <w:rsid w:val="00AF518C"/>
    <w:rsid w:val="00AF5884"/>
    <w:rsid w:val="00AF606A"/>
    <w:rsid w:val="00AF6557"/>
    <w:rsid w:val="00AF753B"/>
    <w:rsid w:val="00AF75DF"/>
    <w:rsid w:val="00AF7B04"/>
    <w:rsid w:val="00B0025B"/>
    <w:rsid w:val="00B006F5"/>
    <w:rsid w:val="00B00FEB"/>
    <w:rsid w:val="00B0237F"/>
    <w:rsid w:val="00B02436"/>
    <w:rsid w:val="00B03344"/>
    <w:rsid w:val="00B0394C"/>
    <w:rsid w:val="00B0462C"/>
    <w:rsid w:val="00B04F76"/>
    <w:rsid w:val="00B0544A"/>
    <w:rsid w:val="00B0594E"/>
    <w:rsid w:val="00B05C6D"/>
    <w:rsid w:val="00B066F6"/>
    <w:rsid w:val="00B06939"/>
    <w:rsid w:val="00B06DEF"/>
    <w:rsid w:val="00B07938"/>
    <w:rsid w:val="00B10EC9"/>
    <w:rsid w:val="00B113E4"/>
    <w:rsid w:val="00B117C0"/>
    <w:rsid w:val="00B1305E"/>
    <w:rsid w:val="00B132DB"/>
    <w:rsid w:val="00B13BDD"/>
    <w:rsid w:val="00B14647"/>
    <w:rsid w:val="00B1467F"/>
    <w:rsid w:val="00B14F0F"/>
    <w:rsid w:val="00B15001"/>
    <w:rsid w:val="00B154FC"/>
    <w:rsid w:val="00B15E47"/>
    <w:rsid w:val="00B16BB1"/>
    <w:rsid w:val="00B1710E"/>
    <w:rsid w:val="00B17161"/>
    <w:rsid w:val="00B17D46"/>
    <w:rsid w:val="00B17F31"/>
    <w:rsid w:val="00B200F4"/>
    <w:rsid w:val="00B20187"/>
    <w:rsid w:val="00B20204"/>
    <w:rsid w:val="00B2067B"/>
    <w:rsid w:val="00B2095D"/>
    <w:rsid w:val="00B20A8B"/>
    <w:rsid w:val="00B20BC9"/>
    <w:rsid w:val="00B2193B"/>
    <w:rsid w:val="00B21E02"/>
    <w:rsid w:val="00B24211"/>
    <w:rsid w:val="00B24A79"/>
    <w:rsid w:val="00B2769F"/>
    <w:rsid w:val="00B27836"/>
    <w:rsid w:val="00B303C5"/>
    <w:rsid w:val="00B30606"/>
    <w:rsid w:val="00B31DD8"/>
    <w:rsid w:val="00B328AF"/>
    <w:rsid w:val="00B33099"/>
    <w:rsid w:val="00B3482A"/>
    <w:rsid w:val="00B34CCF"/>
    <w:rsid w:val="00B366F5"/>
    <w:rsid w:val="00B37663"/>
    <w:rsid w:val="00B3770C"/>
    <w:rsid w:val="00B37A02"/>
    <w:rsid w:val="00B4076B"/>
    <w:rsid w:val="00B4099A"/>
    <w:rsid w:val="00B40B79"/>
    <w:rsid w:val="00B42339"/>
    <w:rsid w:val="00B42E00"/>
    <w:rsid w:val="00B45285"/>
    <w:rsid w:val="00B45595"/>
    <w:rsid w:val="00B46603"/>
    <w:rsid w:val="00B46623"/>
    <w:rsid w:val="00B46779"/>
    <w:rsid w:val="00B4693F"/>
    <w:rsid w:val="00B46E2A"/>
    <w:rsid w:val="00B47D9B"/>
    <w:rsid w:val="00B47E3A"/>
    <w:rsid w:val="00B47E5A"/>
    <w:rsid w:val="00B5077E"/>
    <w:rsid w:val="00B509B4"/>
    <w:rsid w:val="00B510C1"/>
    <w:rsid w:val="00B513B2"/>
    <w:rsid w:val="00B51870"/>
    <w:rsid w:val="00B52242"/>
    <w:rsid w:val="00B5247A"/>
    <w:rsid w:val="00B5347D"/>
    <w:rsid w:val="00B54FEC"/>
    <w:rsid w:val="00B554BF"/>
    <w:rsid w:val="00B56038"/>
    <w:rsid w:val="00B577FB"/>
    <w:rsid w:val="00B5789E"/>
    <w:rsid w:val="00B578B5"/>
    <w:rsid w:val="00B6279E"/>
    <w:rsid w:val="00B62865"/>
    <w:rsid w:val="00B63832"/>
    <w:rsid w:val="00B63F52"/>
    <w:rsid w:val="00B64C8A"/>
    <w:rsid w:val="00B65CEF"/>
    <w:rsid w:val="00B7021F"/>
    <w:rsid w:val="00B7094B"/>
    <w:rsid w:val="00B72275"/>
    <w:rsid w:val="00B743A8"/>
    <w:rsid w:val="00B74879"/>
    <w:rsid w:val="00B74882"/>
    <w:rsid w:val="00B75831"/>
    <w:rsid w:val="00B7583C"/>
    <w:rsid w:val="00B75C0D"/>
    <w:rsid w:val="00B75C2D"/>
    <w:rsid w:val="00B76742"/>
    <w:rsid w:val="00B77B9A"/>
    <w:rsid w:val="00B77F63"/>
    <w:rsid w:val="00B806B4"/>
    <w:rsid w:val="00B80D69"/>
    <w:rsid w:val="00B8227D"/>
    <w:rsid w:val="00B83EF6"/>
    <w:rsid w:val="00B872D9"/>
    <w:rsid w:val="00B87D0A"/>
    <w:rsid w:val="00B90FBA"/>
    <w:rsid w:val="00B91BD8"/>
    <w:rsid w:val="00B92D59"/>
    <w:rsid w:val="00B92D6E"/>
    <w:rsid w:val="00B92E44"/>
    <w:rsid w:val="00B94102"/>
    <w:rsid w:val="00B94B3B"/>
    <w:rsid w:val="00B94EFB"/>
    <w:rsid w:val="00B9523A"/>
    <w:rsid w:val="00B95DB0"/>
    <w:rsid w:val="00B96068"/>
    <w:rsid w:val="00B966A0"/>
    <w:rsid w:val="00B96871"/>
    <w:rsid w:val="00B96AFE"/>
    <w:rsid w:val="00B96F58"/>
    <w:rsid w:val="00B972D5"/>
    <w:rsid w:val="00B97614"/>
    <w:rsid w:val="00B97C35"/>
    <w:rsid w:val="00BA1274"/>
    <w:rsid w:val="00BA3344"/>
    <w:rsid w:val="00BA435E"/>
    <w:rsid w:val="00BA53BA"/>
    <w:rsid w:val="00BA5CFD"/>
    <w:rsid w:val="00BA6278"/>
    <w:rsid w:val="00BA6502"/>
    <w:rsid w:val="00BA6509"/>
    <w:rsid w:val="00BA706F"/>
    <w:rsid w:val="00BA736C"/>
    <w:rsid w:val="00BB0FD9"/>
    <w:rsid w:val="00BB117F"/>
    <w:rsid w:val="00BB1530"/>
    <w:rsid w:val="00BB1834"/>
    <w:rsid w:val="00BB3FDA"/>
    <w:rsid w:val="00BB4180"/>
    <w:rsid w:val="00BB44D1"/>
    <w:rsid w:val="00BB550C"/>
    <w:rsid w:val="00BB5738"/>
    <w:rsid w:val="00BB5C3D"/>
    <w:rsid w:val="00BB6BCD"/>
    <w:rsid w:val="00BB70E7"/>
    <w:rsid w:val="00BC050E"/>
    <w:rsid w:val="00BC088D"/>
    <w:rsid w:val="00BC1089"/>
    <w:rsid w:val="00BC11D8"/>
    <w:rsid w:val="00BC1BE5"/>
    <w:rsid w:val="00BC1E35"/>
    <w:rsid w:val="00BC25D9"/>
    <w:rsid w:val="00BC2D61"/>
    <w:rsid w:val="00BC3A01"/>
    <w:rsid w:val="00BC49ED"/>
    <w:rsid w:val="00BC4D3D"/>
    <w:rsid w:val="00BC5DD9"/>
    <w:rsid w:val="00BC625F"/>
    <w:rsid w:val="00BC78E1"/>
    <w:rsid w:val="00BD00AC"/>
    <w:rsid w:val="00BD1B7F"/>
    <w:rsid w:val="00BD1C24"/>
    <w:rsid w:val="00BD1CB0"/>
    <w:rsid w:val="00BD1EC5"/>
    <w:rsid w:val="00BD232A"/>
    <w:rsid w:val="00BD2888"/>
    <w:rsid w:val="00BD3085"/>
    <w:rsid w:val="00BD32C8"/>
    <w:rsid w:val="00BD3686"/>
    <w:rsid w:val="00BD377C"/>
    <w:rsid w:val="00BD3F20"/>
    <w:rsid w:val="00BD4164"/>
    <w:rsid w:val="00BD5038"/>
    <w:rsid w:val="00BD552A"/>
    <w:rsid w:val="00BD675F"/>
    <w:rsid w:val="00BD6D9C"/>
    <w:rsid w:val="00BD72D4"/>
    <w:rsid w:val="00BD7D05"/>
    <w:rsid w:val="00BE006B"/>
    <w:rsid w:val="00BE06CB"/>
    <w:rsid w:val="00BE0A0A"/>
    <w:rsid w:val="00BE1907"/>
    <w:rsid w:val="00BE19B7"/>
    <w:rsid w:val="00BE2F39"/>
    <w:rsid w:val="00BE32C2"/>
    <w:rsid w:val="00BE33DE"/>
    <w:rsid w:val="00BE5059"/>
    <w:rsid w:val="00BE53C0"/>
    <w:rsid w:val="00BE5AA3"/>
    <w:rsid w:val="00BE5CCD"/>
    <w:rsid w:val="00BE6094"/>
    <w:rsid w:val="00BE6492"/>
    <w:rsid w:val="00BE672C"/>
    <w:rsid w:val="00BE69A8"/>
    <w:rsid w:val="00BE6DF7"/>
    <w:rsid w:val="00BF2F76"/>
    <w:rsid w:val="00BF33B6"/>
    <w:rsid w:val="00BF33C4"/>
    <w:rsid w:val="00BF3A02"/>
    <w:rsid w:val="00BF3DE0"/>
    <w:rsid w:val="00BF4570"/>
    <w:rsid w:val="00BF487C"/>
    <w:rsid w:val="00BF49E4"/>
    <w:rsid w:val="00BF4A52"/>
    <w:rsid w:val="00BF58C4"/>
    <w:rsid w:val="00BF6386"/>
    <w:rsid w:val="00BF667A"/>
    <w:rsid w:val="00BF667C"/>
    <w:rsid w:val="00BF68DE"/>
    <w:rsid w:val="00BF6D07"/>
    <w:rsid w:val="00BF6E21"/>
    <w:rsid w:val="00BF6E7E"/>
    <w:rsid w:val="00BF70D8"/>
    <w:rsid w:val="00BF7630"/>
    <w:rsid w:val="00BF7EFD"/>
    <w:rsid w:val="00C00483"/>
    <w:rsid w:val="00C00676"/>
    <w:rsid w:val="00C006FD"/>
    <w:rsid w:val="00C00A13"/>
    <w:rsid w:val="00C00FDA"/>
    <w:rsid w:val="00C0198A"/>
    <w:rsid w:val="00C01B30"/>
    <w:rsid w:val="00C030A9"/>
    <w:rsid w:val="00C034A8"/>
    <w:rsid w:val="00C054D8"/>
    <w:rsid w:val="00C067A4"/>
    <w:rsid w:val="00C06FBE"/>
    <w:rsid w:val="00C0792A"/>
    <w:rsid w:val="00C10266"/>
    <w:rsid w:val="00C1100C"/>
    <w:rsid w:val="00C11F0F"/>
    <w:rsid w:val="00C12CB7"/>
    <w:rsid w:val="00C131CF"/>
    <w:rsid w:val="00C14075"/>
    <w:rsid w:val="00C145E0"/>
    <w:rsid w:val="00C1530C"/>
    <w:rsid w:val="00C166A0"/>
    <w:rsid w:val="00C169E1"/>
    <w:rsid w:val="00C169EB"/>
    <w:rsid w:val="00C1743C"/>
    <w:rsid w:val="00C17803"/>
    <w:rsid w:val="00C178E8"/>
    <w:rsid w:val="00C212A7"/>
    <w:rsid w:val="00C2181E"/>
    <w:rsid w:val="00C22302"/>
    <w:rsid w:val="00C229B0"/>
    <w:rsid w:val="00C22AA4"/>
    <w:rsid w:val="00C22AFF"/>
    <w:rsid w:val="00C2332E"/>
    <w:rsid w:val="00C23D94"/>
    <w:rsid w:val="00C240BF"/>
    <w:rsid w:val="00C24518"/>
    <w:rsid w:val="00C24A83"/>
    <w:rsid w:val="00C2515A"/>
    <w:rsid w:val="00C2561D"/>
    <w:rsid w:val="00C25F22"/>
    <w:rsid w:val="00C2632A"/>
    <w:rsid w:val="00C2694A"/>
    <w:rsid w:val="00C26FBF"/>
    <w:rsid w:val="00C272D1"/>
    <w:rsid w:val="00C3078A"/>
    <w:rsid w:val="00C30D89"/>
    <w:rsid w:val="00C30FCA"/>
    <w:rsid w:val="00C317A8"/>
    <w:rsid w:val="00C3295F"/>
    <w:rsid w:val="00C33B67"/>
    <w:rsid w:val="00C344C1"/>
    <w:rsid w:val="00C350C3"/>
    <w:rsid w:val="00C364B9"/>
    <w:rsid w:val="00C40424"/>
    <w:rsid w:val="00C41271"/>
    <w:rsid w:val="00C413AE"/>
    <w:rsid w:val="00C4257D"/>
    <w:rsid w:val="00C445AF"/>
    <w:rsid w:val="00C44E56"/>
    <w:rsid w:val="00C44E86"/>
    <w:rsid w:val="00C44F9C"/>
    <w:rsid w:val="00C45160"/>
    <w:rsid w:val="00C45BF3"/>
    <w:rsid w:val="00C4697C"/>
    <w:rsid w:val="00C4712C"/>
    <w:rsid w:val="00C47407"/>
    <w:rsid w:val="00C47685"/>
    <w:rsid w:val="00C504BF"/>
    <w:rsid w:val="00C5050E"/>
    <w:rsid w:val="00C50560"/>
    <w:rsid w:val="00C505C5"/>
    <w:rsid w:val="00C50B01"/>
    <w:rsid w:val="00C515B4"/>
    <w:rsid w:val="00C5249E"/>
    <w:rsid w:val="00C52975"/>
    <w:rsid w:val="00C52E7A"/>
    <w:rsid w:val="00C5395D"/>
    <w:rsid w:val="00C53DD8"/>
    <w:rsid w:val="00C54B42"/>
    <w:rsid w:val="00C54CEE"/>
    <w:rsid w:val="00C555CC"/>
    <w:rsid w:val="00C55847"/>
    <w:rsid w:val="00C55FE7"/>
    <w:rsid w:val="00C5624B"/>
    <w:rsid w:val="00C566BF"/>
    <w:rsid w:val="00C574C4"/>
    <w:rsid w:val="00C57D40"/>
    <w:rsid w:val="00C6005C"/>
    <w:rsid w:val="00C60285"/>
    <w:rsid w:val="00C605B6"/>
    <w:rsid w:val="00C609AF"/>
    <w:rsid w:val="00C61746"/>
    <w:rsid w:val="00C62AB6"/>
    <w:rsid w:val="00C63289"/>
    <w:rsid w:val="00C6332B"/>
    <w:rsid w:val="00C6521B"/>
    <w:rsid w:val="00C652A9"/>
    <w:rsid w:val="00C65E1D"/>
    <w:rsid w:val="00C666C6"/>
    <w:rsid w:val="00C66BC3"/>
    <w:rsid w:val="00C66E10"/>
    <w:rsid w:val="00C67073"/>
    <w:rsid w:val="00C67438"/>
    <w:rsid w:val="00C67C4A"/>
    <w:rsid w:val="00C70638"/>
    <w:rsid w:val="00C707FC"/>
    <w:rsid w:val="00C7130B"/>
    <w:rsid w:val="00C72126"/>
    <w:rsid w:val="00C724F7"/>
    <w:rsid w:val="00C7315E"/>
    <w:rsid w:val="00C73375"/>
    <w:rsid w:val="00C73CC5"/>
    <w:rsid w:val="00C7544F"/>
    <w:rsid w:val="00C7569E"/>
    <w:rsid w:val="00C7602A"/>
    <w:rsid w:val="00C76343"/>
    <w:rsid w:val="00C76AEE"/>
    <w:rsid w:val="00C77331"/>
    <w:rsid w:val="00C77520"/>
    <w:rsid w:val="00C8145C"/>
    <w:rsid w:val="00C8171A"/>
    <w:rsid w:val="00C818CA"/>
    <w:rsid w:val="00C81ED4"/>
    <w:rsid w:val="00C82644"/>
    <w:rsid w:val="00C82DBA"/>
    <w:rsid w:val="00C838C5"/>
    <w:rsid w:val="00C84927"/>
    <w:rsid w:val="00C8502F"/>
    <w:rsid w:val="00C86274"/>
    <w:rsid w:val="00C86455"/>
    <w:rsid w:val="00C8697C"/>
    <w:rsid w:val="00C86B4E"/>
    <w:rsid w:val="00C86BEA"/>
    <w:rsid w:val="00C872D4"/>
    <w:rsid w:val="00C87AC6"/>
    <w:rsid w:val="00C87AF0"/>
    <w:rsid w:val="00C87E35"/>
    <w:rsid w:val="00C9032B"/>
    <w:rsid w:val="00C90536"/>
    <w:rsid w:val="00C9057F"/>
    <w:rsid w:val="00C90732"/>
    <w:rsid w:val="00C90B46"/>
    <w:rsid w:val="00C910FF"/>
    <w:rsid w:val="00C91A53"/>
    <w:rsid w:val="00C91B97"/>
    <w:rsid w:val="00C91CDA"/>
    <w:rsid w:val="00C92394"/>
    <w:rsid w:val="00C9561E"/>
    <w:rsid w:val="00C956FD"/>
    <w:rsid w:val="00C958FD"/>
    <w:rsid w:val="00C960DA"/>
    <w:rsid w:val="00C978D7"/>
    <w:rsid w:val="00C97D28"/>
    <w:rsid w:val="00CA025E"/>
    <w:rsid w:val="00CA2B47"/>
    <w:rsid w:val="00CA2D14"/>
    <w:rsid w:val="00CA31B1"/>
    <w:rsid w:val="00CA43B8"/>
    <w:rsid w:val="00CA654E"/>
    <w:rsid w:val="00CA6E8A"/>
    <w:rsid w:val="00CA7149"/>
    <w:rsid w:val="00CB02F7"/>
    <w:rsid w:val="00CB16CE"/>
    <w:rsid w:val="00CB1D5A"/>
    <w:rsid w:val="00CB2C91"/>
    <w:rsid w:val="00CB3F66"/>
    <w:rsid w:val="00CB40D7"/>
    <w:rsid w:val="00CB70BE"/>
    <w:rsid w:val="00CB76F1"/>
    <w:rsid w:val="00CB7E8D"/>
    <w:rsid w:val="00CC036C"/>
    <w:rsid w:val="00CC0530"/>
    <w:rsid w:val="00CC05E8"/>
    <w:rsid w:val="00CC0D4B"/>
    <w:rsid w:val="00CC170C"/>
    <w:rsid w:val="00CC2300"/>
    <w:rsid w:val="00CC2D24"/>
    <w:rsid w:val="00CC2EB9"/>
    <w:rsid w:val="00CC36F3"/>
    <w:rsid w:val="00CC405C"/>
    <w:rsid w:val="00CC558F"/>
    <w:rsid w:val="00CC55CB"/>
    <w:rsid w:val="00CC5748"/>
    <w:rsid w:val="00CC6301"/>
    <w:rsid w:val="00CC6650"/>
    <w:rsid w:val="00CC7206"/>
    <w:rsid w:val="00CC7C08"/>
    <w:rsid w:val="00CC7F03"/>
    <w:rsid w:val="00CD08E4"/>
    <w:rsid w:val="00CD1F59"/>
    <w:rsid w:val="00CD2F0A"/>
    <w:rsid w:val="00CD3154"/>
    <w:rsid w:val="00CD3891"/>
    <w:rsid w:val="00CD3B2B"/>
    <w:rsid w:val="00CD3CEA"/>
    <w:rsid w:val="00CD4006"/>
    <w:rsid w:val="00CD4142"/>
    <w:rsid w:val="00CD4506"/>
    <w:rsid w:val="00CD56CD"/>
    <w:rsid w:val="00CD5BAE"/>
    <w:rsid w:val="00CD64FD"/>
    <w:rsid w:val="00CD7826"/>
    <w:rsid w:val="00CE1529"/>
    <w:rsid w:val="00CE23B5"/>
    <w:rsid w:val="00CE295F"/>
    <w:rsid w:val="00CE2C1D"/>
    <w:rsid w:val="00CE2C6D"/>
    <w:rsid w:val="00CE2D7C"/>
    <w:rsid w:val="00CE35F6"/>
    <w:rsid w:val="00CE369E"/>
    <w:rsid w:val="00CE4113"/>
    <w:rsid w:val="00CE4D4D"/>
    <w:rsid w:val="00CE4F8B"/>
    <w:rsid w:val="00CE512C"/>
    <w:rsid w:val="00CE6924"/>
    <w:rsid w:val="00CE6B5A"/>
    <w:rsid w:val="00CE725E"/>
    <w:rsid w:val="00CE7585"/>
    <w:rsid w:val="00CE7612"/>
    <w:rsid w:val="00CE79F2"/>
    <w:rsid w:val="00CE7E44"/>
    <w:rsid w:val="00CF03AD"/>
    <w:rsid w:val="00CF061E"/>
    <w:rsid w:val="00CF09C5"/>
    <w:rsid w:val="00CF0DC3"/>
    <w:rsid w:val="00CF1853"/>
    <w:rsid w:val="00CF1DEC"/>
    <w:rsid w:val="00CF2A28"/>
    <w:rsid w:val="00CF2D28"/>
    <w:rsid w:val="00CF2D32"/>
    <w:rsid w:val="00CF3B97"/>
    <w:rsid w:val="00CF4810"/>
    <w:rsid w:val="00CF48A4"/>
    <w:rsid w:val="00CF4C80"/>
    <w:rsid w:val="00CF533E"/>
    <w:rsid w:val="00CF5C19"/>
    <w:rsid w:val="00CF784A"/>
    <w:rsid w:val="00D00CD4"/>
    <w:rsid w:val="00D01614"/>
    <w:rsid w:val="00D022DC"/>
    <w:rsid w:val="00D02C5B"/>
    <w:rsid w:val="00D0315C"/>
    <w:rsid w:val="00D040E7"/>
    <w:rsid w:val="00D05025"/>
    <w:rsid w:val="00D0571C"/>
    <w:rsid w:val="00D06468"/>
    <w:rsid w:val="00D0729E"/>
    <w:rsid w:val="00D07850"/>
    <w:rsid w:val="00D11FDB"/>
    <w:rsid w:val="00D12ABF"/>
    <w:rsid w:val="00D12BDA"/>
    <w:rsid w:val="00D12C67"/>
    <w:rsid w:val="00D12CC0"/>
    <w:rsid w:val="00D1300D"/>
    <w:rsid w:val="00D13C1D"/>
    <w:rsid w:val="00D13DDF"/>
    <w:rsid w:val="00D13DF1"/>
    <w:rsid w:val="00D13FD0"/>
    <w:rsid w:val="00D1544A"/>
    <w:rsid w:val="00D15FC9"/>
    <w:rsid w:val="00D15FDE"/>
    <w:rsid w:val="00D16105"/>
    <w:rsid w:val="00D17625"/>
    <w:rsid w:val="00D1782D"/>
    <w:rsid w:val="00D21EBD"/>
    <w:rsid w:val="00D225A9"/>
    <w:rsid w:val="00D22E3F"/>
    <w:rsid w:val="00D23995"/>
    <w:rsid w:val="00D23AD1"/>
    <w:rsid w:val="00D24139"/>
    <w:rsid w:val="00D24894"/>
    <w:rsid w:val="00D24B58"/>
    <w:rsid w:val="00D250CA"/>
    <w:rsid w:val="00D269D3"/>
    <w:rsid w:val="00D26E8E"/>
    <w:rsid w:val="00D277B0"/>
    <w:rsid w:val="00D27894"/>
    <w:rsid w:val="00D278F0"/>
    <w:rsid w:val="00D27BA8"/>
    <w:rsid w:val="00D27C11"/>
    <w:rsid w:val="00D32517"/>
    <w:rsid w:val="00D32B78"/>
    <w:rsid w:val="00D32FAE"/>
    <w:rsid w:val="00D335F4"/>
    <w:rsid w:val="00D33848"/>
    <w:rsid w:val="00D3384E"/>
    <w:rsid w:val="00D33952"/>
    <w:rsid w:val="00D33F1E"/>
    <w:rsid w:val="00D3462D"/>
    <w:rsid w:val="00D346B8"/>
    <w:rsid w:val="00D3474E"/>
    <w:rsid w:val="00D34AB7"/>
    <w:rsid w:val="00D36425"/>
    <w:rsid w:val="00D36D2A"/>
    <w:rsid w:val="00D37E64"/>
    <w:rsid w:val="00D405CF"/>
    <w:rsid w:val="00D40918"/>
    <w:rsid w:val="00D412FB"/>
    <w:rsid w:val="00D414A2"/>
    <w:rsid w:val="00D432BC"/>
    <w:rsid w:val="00D438B3"/>
    <w:rsid w:val="00D4446F"/>
    <w:rsid w:val="00D449E6"/>
    <w:rsid w:val="00D44E59"/>
    <w:rsid w:val="00D454C2"/>
    <w:rsid w:val="00D45B30"/>
    <w:rsid w:val="00D46EF5"/>
    <w:rsid w:val="00D479AC"/>
    <w:rsid w:val="00D501B0"/>
    <w:rsid w:val="00D502C9"/>
    <w:rsid w:val="00D5126D"/>
    <w:rsid w:val="00D51A91"/>
    <w:rsid w:val="00D51BF3"/>
    <w:rsid w:val="00D52EEF"/>
    <w:rsid w:val="00D5677F"/>
    <w:rsid w:val="00D567DF"/>
    <w:rsid w:val="00D56B10"/>
    <w:rsid w:val="00D56CB1"/>
    <w:rsid w:val="00D6236A"/>
    <w:rsid w:val="00D62AFB"/>
    <w:rsid w:val="00D62C5D"/>
    <w:rsid w:val="00D63173"/>
    <w:rsid w:val="00D63A19"/>
    <w:rsid w:val="00D64266"/>
    <w:rsid w:val="00D64EAA"/>
    <w:rsid w:val="00D65669"/>
    <w:rsid w:val="00D66323"/>
    <w:rsid w:val="00D66659"/>
    <w:rsid w:val="00D677BC"/>
    <w:rsid w:val="00D67BDD"/>
    <w:rsid w:val="00D701E2"/>
    <w:rsid w:val="00D702AE"/>
    <w:rsid w:val="00D726CA"/>
    <w:rsid w:val="00D72830"/>
    <w:rsid w:val="00D729CA"/>
    <w:rsid w:val="00D72A35"/>
    <w:rsid w:val="00D7515C"/>
    <w:rsid w:val="00D7544A"/>
    <w:rsid w:val="00D75EED"/>
    <w:rsid w:val="00D76547"/>
    <w:rsid w:val="00D8032F"/>
    <w:rsid w:val="00D804B6"/>
    <w:rsid w:val="00D804D1"/>
    <w:rsid w:val="00D82EBA"/>
    <w:rsid w:val="00D83AED"/>
    <w:rsid w:val="00D8438F"/>
    <w:rsid w:val="00D845BE"/>
    <w:rsid w:val="00D84E84"/>
    <w:rsid w:val="00D86755"/>
    <w:rsid w:val="00D86E29"/>
    <w:rsid w:val="00D87200"/>
    <w:rsid w:val="00D9082E"/>
    <w:rsid w:val="00D9097D"/>
    <w:rsid w:val="00D90D86"/>
    <w:rsid w:val="00D91376"/>
    <w:rsid w:val="00D91AA4"/>
    <w:rsid w:val="00D91D73"/>
    <w:rsid w:val="00D91E9C"/>
    <w:rsid w:val="00D93065"/>
    <w:rsid w:val="00D9390B"/>
    <w:rsid w:val="00D93C04"/>
    <w:rsid w:val="00D93DAE"/>
    <w:rsid w:val="00D9433D"/>
    <w:rsid w:val="00D94ECB"/>
    <w:rsid w:val="00D950AC"/>
    <w:rsid w:val="00D95D06"/>
    <w:rsid w:val="00D9641E"/>
    <w:rsid w:val="00D96563"/>
    <w:rsid w:val="00D96E62"/>
    <w:rsid w:val="00D97198"/>
    <w:rsid w:val="00D97C02"/>
    <w:rsid w:val="00D97CC6"/>
    <w:rsid w:val="00D97CDA"/>
    <w:rsid w:val="00DA00A0"/>
    <w:rsid w:val="00DA00B8"/>
    <w:rsid w:val="00DA040B"/>
    <w:rsid w:val="00DA0A96"/>
    <w:rsid w:val="00DA0EE9"/>
    <w:rsid w:val="00DA150C"/>
    <w:rsid w:val="00DA221A"/>
    <w:rsid w:val="00DA30EE"/>
    <w:rsid w:val="00DA312B"/>
    <w:rsid w:val="00DA3498"/>
    <w:rsid w:val="00DA4174"/>
    <w:rsid w:val="00DA4AC8"/>
    <w:rsid w:val="00DA4B52"/>
    <w:rsid w:val="00DA58E9"/>
    <w:rsid w:val="00DA5C2F"/>
    <w:rsid w:val="00DA678B"/>
    <w:rsid w:val="00DA7390"/>
    <w:rsid w:val="00DA7715"/>
    <w:rsid w:val="00DA7DEF"/>
    <w:rsid w:val="00DB072D"/>
    <w:rsid w:val="00DB07FE"/>
    <w:rsid w:val="00DB1BC3"/>
    <w:rsid w:val="00DB22CA"/>
    <w:rsid w:val="00DB232B"/>
    <w:rsid w:val="00DB2981"/>
    <w:rsid w:val="00DB2FA7"/>
    <w:rsid w:val="00DB30DE"/>
    <w:rsid w:val="00DB3301"/>
    <w:rsid w:val="00DB33F4"/>
    <w:rsid w:val="00DB4C29"/>
    <w:rsid w:val="00DB637E"/>
    <w:rsid w:val="00DB7379"/>
    <w:rsid w:val="00DB77FD"/>
    <w:rsid w:val="00DC0101"/>
    <w:rsid w:val="00DC0238"/>
    <w:rsid w:val="00DC0424"/>
    <w:rsid w:val="00DC08C1"/>
    <w:rsid w:val="00DC0987"/>
    <w:rsid w:val="00DC0BC8"/>
    <w:rsid w:val="00DC1049"/>
    <w:rsid w:val="00DC1238"/>
    <w:rsid w:val="00DC12BA"/>
    <w:rsid w:val="00DC2A3E"/>
    <w:rsid w:val="00DC3863"/>
    <w:rsid w:val="00DC401C"/>
    <w:rsid w:val="00DC557C"/>
    <w:rsid w:val="00DC5D35"/>
    <w:rsid w:val="00DC6878"/>
    <w:rsid w:val="00DC7107"/>
    <w:rsid w:val="00DD0268"/>
    <w:rsid w:val="00DD0D17"/>
    <w:rsid w:val="00DD0DAB"/>
    <w:rsid w:val="00DD132B"/>
    <w:rsid w:val="00DD153B"/>
    <w:rsid w:val="00DD1620"/>
    <w:rsid w:val="00DD1AB9"/>
    <w:rsid w:val="00DD1C53"/>
    <w:rsid w:val="00DD23BE"/>
    <w:rsid w:val="00DD23CC"/>
    <w:rsid w:val="00DD2CA9"/>
    <w:rsid w:val="00DD38B7"/>
    <w:rsid w:val="00DD4630"/>
    <w:rsid w:val="00DD4EFA"/>
    <w:rsid w:val="00DD5083"/>
    <w:rsid w:val="00DD557A"/>
    <w:rsid w:val="00DD5FF8"/>
    <w:rsid w:val="00DD6366"/>
    <w:rsid w:val="00DD6914"/>
    <w:rsid w:val="00DD7253"/>
    <w:rsid w:val="00DD7838"/>
    <w:rsid w:val="00DD7BF4"/>
    <w:rsid w:val="00DD7D8D"/>
    <w:rsid w:val="00DE14D2"/>
    <w:rsid w:val="00DE3234"/>
    <w:rsid w:val="00DE3244"/>
    <w:rsid w:val="00DE43B1"/>
    <w:rsid w:val="00DE4523"/>
    <w:rsid w:val="00DE5578"/>
    <w:rsid w:val="00DE5ABC"/>
    <w:rsid w:val="00DE67E8"/>
    <w:rsid w:val="00DE7749"/>
    <w:rsid w:val="00DE7A68"/>
    <w:rsid w:val="00DF02A5"/>
    <w:rsid w:val="00DF04A1"/>
    <w:rsid w:val="00DF148C"/>
    <w:rsid w:val="00DF219D"/>
    <w:rsid w:val="00DF23E4"/>
    <w:rsid w:val="00DF248A"/>
    <w:rsid w:val="00DF2AEB"/>
    <w:rsid w:val="00DF3A4A"/>
    <w:rsid w:val="00DF40AE"/>
    <w:rsid w:val="00DF5E49"/>
    <w:rsid w:val="00DF6BE9"/>
    <w:rsid w:val="00DF74A0"/>
    <w:rsid w:val="00E00012"/>
    <w:rsid w:val="00E014A7"/>
    <w:rsid w:val="00E01697"/>
    <w:rsid w:val="00E0206F"/>
    <w:rsid w:val="00E02227"/>
    <w:rsid w:val="00E02B15"/>
    <w:rsid w:val="00E03317"/>
    <w:rsid w:val="00E04F5B"/>
    <w:rsid w:val="00E0640B"/>
    <w:rsid w:val="00E06466"/>
    <w:rsid w:val="00E0648F"/>
    <w:rsid w:val="00E068CF"/>
    <w:rsid w:val="00E070A4"/>
    <w:rsid w:val="00E07A6B"/>
    <w:rsid w:val="00E07FFB"/>
    <w:rsid w:val="00E114D8"/>
    <w:rsid w:val="00E120A5"/>
    <w:rsid w:val="00E121C9"/>
    <w:rsid w:val="00E123E3"/>
    <w:rsid w:val="00E1367F"/>
    <w:rsid w:val="00E13693"/>
    <w:rsid w:val="00E14086"/>
    <w:rsid w:val="00E15107"/>
    <w:rsid w:val="00E1550A"/>
    <w:rsid w:val="00E17D22"/>
    <w:rsid w:val="00E200F8"/>
    <w:rsid w:val="00E20ECD"/>
    <w:rsid w:val="00E234DF"/>
    <w:rsid w:val="00E2382A"/>
    <w:rsid w:val="00E23CC0"/>
    <w:rsid w:val="00E24E64"/>
    <w:rsid w:val="00E2564A"/>
    <w:rsid w:val="00E25672"/>
    <w:rsid w:val="00E25A2D"/>
    <w:rsid w:val="00E264AB"/>
    <w:rsid w:val="00E26914"/>
    <w:rsid w:val="00E26F0D"/>
    <w:rsid w:val="00E27251"/>
    <w:rsid w:val="00E27A44"/>
    <w:rsid w:val="00E3014C"/>
    <w:rsid w:val="00E31A9D"/>
    <w:rsid w:val="00E31CD8"/>
    <w:rsid w:val="00E31F4D"/>
    <w:rsid w:val="00E32260"/>
    <w:rsid w:val="00E32D74"/>
    <w:rsid w:val="00E330B2"/>
    <w:rsid w:val="00E35033"/>
    <w:rsid w:val="00E35B76"/>
    <w:rsid w:val="00E3734A"/>
    <w:rsid w:val="00E37657"/>
    <w:rsid w:val="00E4010A"/>
    <w:rsid w:val="00E41303"/>
    <w:rsid w:val="00E42558"/>
    <w:rsid w:val="00E42CA6"/>
    <w:rsid w:val="00E42F6C"/>
    <w:rsid w:val="00E43D28"/>
    <w:rsid w:val="00E43F1A"/>
    <w:rsid w:val="00E44556"/>
    <w:rsid w:val="00E46CD2"/>
    <w:rsid w:val="00E50853"/>
    <w:rsid w:val="00E51108"/>
    <w:rsid w:val="00E52A53"/>
    <w:rsid w:val="00E52EDA"/>
    <w:rsid w:val="00E5343B"/>
    <w:rsid w:val="00E54BE9"/>
    <w:rsid w:val="00E5582B"/>
    <w:rsid w:val="00E558EF"/>
    <w:rsid w:val="00E5597A"/>
    <w:rsid w:val="00E56B37"/>
    <w:rsid w:val="00E57302"/>
    <w:rsid w:val="00E57358"/>
    <w:rsid w:val="00E578C4"/>
    <w:rsid w:val="00E57AAB"/>
    <w:rsid w:val="00E61257"/>
    <w:rsid w:val="00E6222B"/>
    <w:rsid w:val="00E62727"/>
    <w:rsid w:val="00E62F70"/>
    <w:rsid w:val="00E63061"/>
    <w:rsid w:val="00E639F1"/>
    <w:rsid w:val="00E64383"/>
    <w:rsid w:val="00E65D2D"/>
    <w:rsid w:val="00E66E30"/>
    <w:rsid w:val="00E672F7"/>
    <w:rsid w:val="00E67804"/>
    <w:rsid w:val="00E678D9"/>
    <w:rsid w:val="00E67C08"/>
    <w:rsid w:val="00E70D78"/>
    <w:rsid w:val="00E70EFD"/>
    <w:rsid w:val="00E71673"/>
    <w:rsid w:val="00E71AC2"/>
    <w:rsid w:val="00E71DA7"/>
    <w:rsid w:val="00E74160"/>
    <w:rsid w:val="00E7425B"/>
    <w:rsid w:val="00E74558"/>
    <w:rsid w:val="00E745C4"/>
    <w:rsid w:val="00E74774"/>
    <w:rsid w:val="00E74A0D"/>
    <w:rsid w:val="00E765B5"/>
    <w:rsid w:val="00E76BBD"/>
    <w:rsid w:val="00E77A91"/>
    <w:rsid w:val="00E80831"/>
    <w:rsid w:val="00E80FA3"/>
    <w:rsid w:val="00E80FB9"/>
    <w:rsid w:val="00E82514"/>
    <w:rsid w:val="00E82576"/>
    <w:rsid w:val="00E82CCC"/>
    <w:rsid w:val="00E82F2B"/>
    <w:rsid w:val="00E8357D"/>
    <w:rsid w:val="00E84020"/>
    <w:rsid w:val="00E8456B"/>
    <w:rsid w:val="00E84A2F"/>
    <w:rsid w:val="00E84D9E"/>
    <w:rsid w:val="00E8560B"/>
    <w:rsid w:val="00E8625C"/>
    <w:rsid w:val="00E86DB5"/>
    <w:rsid w:val="00E87515"/>
    <w:rsid w:val="00E902ED"/>
    <w:rsid w:val="00E90C5F"/>
    <w:rsid w:val="00E91B0B"/>
    <w:rsid w:val="00E91C00"/>
    <w:rsid w:val="00E92532"/>
    <w:rsid w:val="00E928D3"/>
    <w:rsid w:val="00E92C51"/>
    <w:rsid w:val="00E931B8"/>
    <w:rsid w:val="00E934D8"/>
    <w:rsid w:val="00E93B2C"/>
    <w:rsid w:val="00E9493E"/>
    <w:rsid w:val="00E94E85"/>
    <w:rsid w:val="00E95702"/>
    <w:rsid w:val="00E95EC8"/>
    <w:rsid w:val="00E9668C"/>
    <w:rsid w:val="00E96D36"/>
    <w:rsid w:val="00E96EC9"/>
    <w:rsid w:val="00E9702D"/>
    <w:rsid w:val="00E97613"/>
    <w:rsid w:val="00E97E38"/>
    <w:rsid w:val="00EA12E0"/>
    <w:rsid w:val="00EA1C07"/>
    <w:rsid w:val="00EA26B0"/>
    <w:rsid w:val="00EA2C88"/>
    <w:rsid w:val="00EA4155"/>
    <w:rsid w:val="00EA4CFE"/>
    <w:rsid w:val="00EA616E"/>
    <w:rsid w:val="00EA7C3A"/>
    <w:rsid w:val="00EA7E59"/>
    <w:rsid w:val="00EB0EA8"/>
    <w:rsid w:val="00EB1708"/>
    <w:rsid w:val="00EB3279"/>
    <w:rsid w:val="00EB3EF0"/>
    <w:rsid w:val="00EB4413"/>
    <w:rsid w:val="00EB4BF0"/>
    <w:rsid w:val="00EB4D8B"/>
    <w:rsid w:val="00EB52C5"/>
    <w:rsid w:val="00EB543A"/>
    <w:rsid w:val="00EB5EEF"/>
    <w:rsid w:val="00EB636D"/>
    <w:rsid w:val="00EB681B"/>
    <w:rsid w:val="00EB74FE"/>
    <w:rsid w:val="00EC0547"/>
    <w:rsid w:val="00EC0B8C"/>
    <w:rsid w:val="00EC0F98"/>
    <w:rsid w:val="00EC1051"/>
    <w:rsid w:val="00EC24B4"/>
    <w:rsid w:val="00EC267F"/>
    <w:rsid w:val="00EC29BD"/>
    <w:rsid w:val="00EC2B6E"/>
    <w:rsid w:val="00EC374A"/>
    <w:rsid w:val="00EC3DD1"/>
    <w:rsid w:val="00EC4161"/>
    <w:rsid w:val="00EC4285"/>
    <w:rsid w:val="00EC55B1"/>
    <w:rsid w:val="00EC5F9C"/>
    <w:rsid w:val="00EC6570"/>
    <w:rsid w:val="00ED07F2"/>
    <w:rsid w:val="00ED0F80"/>
    <w:rsid w:val="00ED14B5"/>
    <w:rsid w:val="00ED21F3"/>
    <w:rsid w:val="00ED2488"/>
    <w:rsid w:val="00ED29E5"/>
    <w:rsid w:val="00ED344C"/>
    <w:rsid w:val="00ED39CD"/>
    <w:rsid w:val="00ED3B6F"/>
    <w:rsid w:val="00ED5A28"/>
    <w:rsid w:val="00ED691C"/>
    <w:rsid w:val="00ED73BB"/>
    <w:rsid w:val="00ED7F55"/>
    <w:rsid w:val="00EE0964"/>
    <w:rsid w:val="00EE1CCF"/>
    <w:rsid w:val="00EE2C25"/>
    <w:rsid w:val="00EE3F0D"/>
    <w:rsid w:val="00EE4799"/>
    <w:rsid w:val="00EE4ACC"/>
    <w:rsid w:val="00EE4B31"/>
    <w:rsid w:val="00EE532F"/>
    <w:rsid w:val="00EE609A"/>
    <w:rsid w:val="00EE6352"/>
    <w:rsid w:val="00EE6787"/>
    <w:rsid w:val="00EE7B14"/>
    <w:rsid w:val="00EE7C84"/>
    <w:rsid w:val="00EE7E2D"/>
    <w:rsid w:val="00EF0116"/>
    <w:rsid w:val="00EF02EB"/>
    <w:rsid w:val="00EF0ADB"/>
    <w:rsid w:val="00EF0D34"/>
    <w:rsid w:val="00EF1864"/>
    <w:rsid w:val="00EF18F2"/>
    <w:rsid w:val="00EF1DF6"/>
    <w:rsid w:val="00EF1E82"/>
    <w:rsid w:val="00EF25CC"/>
    <w:rsid w:val="00EF2BA7"/>
    <w:rsid w:val="00EF3B4F"/>
    <w:rsid w:val="00EF45B7"/>
    <w:rsid w:val="00EF5F1A"/>
    <w:rsid w:val="00EF633D"/>
    <w:rsid w:val="00EF63F2"/>
    <w:rsid w:val="00EF653B"/>
    <w:rsid w:val="00EF6557"/>
    <w:rsid w:val="00EF660C"/>
    <w:rsid w:val="00EF6678"/>
    <w:rsid w:val="00EF6BE1"/>
    <w:rsid w:val="00EF7683"/>
    <w:rsid w:val="00EF7F0E"/>
    <w:rsid w:val="00F004F4"/>
    <w:rsid w:val="00F00930"/>
    <w:rsid w:val="00F00A2C"/>
    <w:rsid w:val="00F010FB"/>
    <w:rsid w:val="00F01145"/>
    <w:rsid w:val="00F01385"/>
    <w:rsid w:val="00F013C7"/>
    <w:rsid w:val="00F01978"/>
    <w:rsid w:val="00F019EC"/>
    <w:rsid w:val="00F02638"/>
    <w:rsid w:val="00F03EAF"/>
    <w:rsid w:val="00F04164"/>
    <w:rsid w:val="00F048DB"/>
    <w:rsid w:val="00F057E4"/>
    <w:rsid w:val="00F059A6"/>
    <w:rsid w:val="00F05B03"/>
    <w:rsid w:val="00F06D19"/>
    <w:rsid w:val="00F078F3"/>
    <w:rsid w:val="00F1043D"/>
    <w:rsid w:val="00F10EC0"/>
    <w:rsid w:val="00F10F76"/>
    <w:rsid w:val="00F11552"/>
    <w:rsid w:val="00F11EFF"/>
    <w:rsid w:val="00F12127"/>
    <w:rsid w:val="00F124C6"/>
    <w:rsid w:val="00F1343F"/>
    <w:rsid w:val="00F1366D"/>
    <w:rsid w:val="00F1384A"/>
    <w:rsid w:val="00F13AF5"/>
    <w:rsid w:val="00F13D9E"/>
    <w:rsid w:val="00F1471F"/>
    <w:rsid w:val="00F14A27"/>
    <w:rsid w:val="00F14AC7"/>
    <w:rsid w:val="00F162F0"/>
    <w:rsid w:val="00F16660"/>
    <w:rsid w:val="00F16961"/>
    <w:rsid w:val="00F16FBD"/>
    <w:rsid w:val="00F17291"/>
    <w:rsid w:val="00F17513"/>
    <w:rsid w:val="00F20BF1"/>
    <w:rsid w:val="00F21BDD"/>
    <w:rsid w:val="00F22DE1"/>
    <w:rsid w:val="00F247C5"/>
    <w:rsid w:val="00F27DAD"/>
    <w:rsid w:val="00F3009D"/>
    <w:rsid w:val="00F30D36"/>
    <w:rsid w:val="00F3192B"/>
    <w:rsid w:val="00F323F4"/>
    <w:rsid w:val="00F324B0"/>
    <w:rsid w:val="00F32791"/>
    <w:rsid w:val="00F329EF"/>
    <w:rsid w:val="00F32FF4"/>
    <w:rsid w:val="00F33ED5"/>
    <w:rsid w:val="00F340CD"/>
    <w:rsid w:val="00F341FC"/>
    <w:rsid w:val="00F34D34"/>
    <w:rsid w:val="00F35210"/>
    <w:rsid w:val="00F35ADA"/>
    <w:rsid w:val="00F365C6"/>
    <w:rsid w:val="00F36906"/>
    <w:rsid w:val="00F372E0"/>
    <w:rsid w:val="00F37F67"/>
    <w:rsid w:val="00F401ED"/>
    <w:rsid w:val="00F4046E"/>
    <w:rsid w:val="00F40758"/>
    <w:rsid w:val="00F407E1"/>
    <w:rsid w:val="00F4084D"/>
    <w:rsid w:val="00F40BED"/>
    <w:rsid w:val="00F40DE0"/>
    <w:rsid w:val="00F41746"/>
    <w:rsid w:val="00F41F56"/>
    <w:rsid w:val="00F42667"/>
    <w:rsid w:val="00F432D8"/>
    <w:rsid w:val="00F43BEB"/>
    <w:rsid w:val="00F43CED"/>
    <w:rsid w:val="00F44C53"/>
    <w:rsid w:val="00F44CE4"/>
    <w:rsid w:val="00F45484"/>
    <w:rsid w:val="00F45CD8"/>
    <w:rsid w:val="00F4627A"/>
    <w:rsid w:val="00F469D0"/>
    <w:rsid w:val="00F46DDB"/>
    <w:rsid w:val="00F47DFA"/>
    <w:rsid w:val="00F50265"/>
    <w:rsid w:val="00F50481"/>
    <w:rsid w:val="00F5196D"/>
    <w:rsid w:val="00F527B2"/>
    <w:rsid w:val="00F52CC8"/>
    <w:rsid w:val="00F53D0F"/>
    <w:rsid w:val="00F53DE9"/>
    <w:rsid w:val="00F5598F"/>
    <w:rsid w:val="00F5610D"/>
    <w:rsid w:val="00F566AF"/>
    <w:rsid w:val="00F56AE7"/>
    <w:rsid w:val="00F56B29"/>
    <w:rsid w:val="00F60320"/>
    <w:rsid w:val="00F6044F"/>
    <w:rsid w:val="00F61D66"/>
    <w:rsid w:val="00F61E89"/>
    <w:rsid w:val="00F62136"/>
    <w:rsid w:val="00F63543"/>
    <w:rsid w:val="00F637B8"/>
    <w:rsid w:val="00F63B16"/>
    <w:rsid w:val="00F63CF9"/>
    <w:rsid w:val="00F6574E"/>
    <w:rsid w:val="00F65BC9"/>
    <w:rsid w:val="00F66C5E"/>
    <w:rsid w:val="00F67834"/>
    <w:rsid w:val="00F712BF"/>
    <w:rsid w:val="00F7147E"/>
    <w:rsid w:val="00F71D9C"/>
    <w:rsid w:val="00F7283E"/>
    <w:rsid w:val="00F72DB9"/>
    <w:rsid w:val="00F72F56"/>
    <w:rsid w:val="00F72FD1"/>
    <w:rsid w:val="00F7312F"/>
    <w:rsid w:val="00F7318F"/>
    <w:rsid w:val="00F73514"/>
    <w:rsid w:val="00F74D4D"/>
    <w:rsid w:val="00F74F35"/>
    <w:rsid w:val="00F75B0D"/>
    <w:rsid w:val="00F7657B"/>
    <w:rsid w:val="00F77104"/>
    <w:rsid w:val="00F806C8"/>
    <w:rsid w:val="00F807C8"/>
    <w:rsid w:val="00F8090D"/>
    <w:rsid w:val="00F81ADD"/>
    <w:rsid w:val="00F81B3C"/>
    <w:rsid w:val="00F8252F"/>
    <w:rsid w:val="00F82D94"/>
    <w:rsid w:val="00F83108"/>
    <w:rsid w:val="00F84130"/>
    <w:rsid w:val="00F84EB8"/>
    <w:rsid w:val="00F85DC7"/>
    <w:rsid w:val="00F86F61"/>
    <w:rsid w:val="00F87484"/>
    <w:rsid w:val="00F879AC"/>
    <w:rsid w:val="00F87AD9"/>
    <w:rsid w:val="00F900D6"/>
    <w:rsid w:val="00F907F8"/>
    <w:rsid w:val="00F90D00"/>
    <w:rsid w:val="00F917D7"/>
    <w:rsid w:val="00F9248E"/>
    <w:rsid w:val="00F93620"/>
    <w:rsid w:val="00F93C47"/>
    <w:rsid w:val="00F946B0"/>
    <w:rsid w:val="00F94978"/>
    <w:rsid w:val="00F94C3E"/>
    <w:rsid w:val="00F95552"/>
    <w:rsid w:val="00F95C37"/>
    <w:rsid w:val="00F9687F"/>
    <w:rsid w:val="00F9698E"/>
    <w:rsid w:val="00F96DC5"/>
    <w:rsid w:val="00F97164"/>
    <w:rsid w:val="00F9798F"/>
    <w:rsid w:val="00FA0B2E"/>
    <w:rsid w:val="00FA0B44"/>
    <w:rsid w:val="00FA0EB9"/>
    <w:rsid w:val="00FA13B2"/>
    <w:rsid w:val="00FA2006"/>
    <w:rsid w:val="00FA2141"/>
    <w:rsid w:val="00FA2A86"/>
    <w:rsid w:val="00FA48D4"/>
    <w:rsid w:val="00FA4EE7"/>
    <w:rsid w:val="00FA59F3"/>
    <w:rsid w:val="00FA6849"/>
    <w:rsid w:val="00FA6D15"/>
    <w:rsid w:val="00FB0109"/>
    <w:rsid w:val="00FB0362"/>
    <w:rsid w:val="00FB0F3E"/>
    <w:rsid w:val="00FB1234"/>
    <w:rsid w:val="00FB17ED"/>
    <w:rsid w:val="00FB1833"/>
    <w:rsid w:val="00FB238C"/>
    <w:rsid w:val="00FB26A9"/>
    <w:rsid w:val="00FB365C"/>
    <w:rsid w:val="00FB479A"/>
    <w:rsid w:val="00FB55D1"/>
    <w:rsid w:val="00FB6217"/>
    <w:rsid w:val="00FB68E1"/>
    <w:rsid w:val="00FB6EFE"/>
    <w:rsid w:val="00FB7134"/>
    <w:rsid w:val="00FB723F"/>
    <w:rsid w:val="00FB7E22"/>
    <w:rsid w:val="00FC0788"/>
    <w:rsid w:val="00FC0A59"/>
    <w:rsid w:val="00FC1420"/>
    <w:rsid w:val="00FC191E"/>
    <w:rsid w:val="00FC397D"/>
    <w:rsid w:val="00FC3FEC"/>
    <w:rsid w:val="00FC4259"/>
    <w:rsid w:val="00FC4352"/>
    <w:rsid w:val="00FC4557"/>
    <w:rsid w:val="00FC47A7"/>
    <w:rsid w:val="00FC4978"/>
    <w:rsid w:val="00FC5702"/>
    <w:rsid w:val="00FC701A"/>
    <w:rsid w:val="00FC72D7"/>
    <w:rsid w:val="00FC73AB"/>
    <w:rsid w:val="00FC76E2"/>
    <w:rsid w:val="00FD061E"/>
    <w:rsid w:val="00FD09CC"/>
    <w:rsid w:val="00FD0E47"/>
    <w:rsid w:val="00FD2149"/>
    <w:rsid w:val="00FD2225"/>
    <w:rsid w:val="00FD277D"/>
    <w:rsid w:val="00FD27B4"/>
    <w:rsid w:val="00FD289D"/>
    <w:rsid w:val="00FD2AE2"/>
    <w:rsid w:val="00FD2E01"/>
    <w:rsid w:val="00FD329B"/>
    <w:rsid w:val="00FD3335"/>
    <w:rsid w:val="00FD3741"/>
    <w:rsid w:val="00FD379A"/>
    <w:rsid w:val="00FD3C19"/>
    <w:rsid w:val="00FD413D"/>
    <w:rsid w:val="00FD4988"/>
    <w:rsid w:val="00FD4C4E"/>
    <w:rsid w:val="00FD5F9D"/>
    <w:rsid w:val="00FD5FBB"/>
    <w:rsid w:val="00FD7503"/>
    <w:rsid w:val="00FE0060"/>
    <w:rsid w:val="00FE05D9"/>
    <w:rsid w:val="00FE0690"/>
    <w:rsid w:val="00FE0927"/>
    <w:rsid w:val="00FE0D27"/>
    <w:rsid w:val="00FE20BE"/>
    <w:rsid w:val="00FE226E"/>
    <w:rsid w:val="00FE22D2"/>
    <w:rsid w:val="00FE274D"/>
    <w:rsid w:val="00FE4711"/>
    <w:rsid w:val="00FE514F"/>
    <w:rsid w:val="00FE5D19"/>
    <w:rsid w:val="00FE65AB"/>
    <w:rsid w:val="00FE6AD3"/>
    <w:rsid w:val="00FE6F63"/>
    <w:rsid w:val="00FE7666"/>
    <w:rsid w:val="00FE7990"/>
    <w:rsid w:val="00FF04A5"/>
    <w:rsid w:val="00FF09DA"/>
    <w:rsid w:val="00FF0B3A"/>
    <w:rsid w:val="00FF17EE"/>
    <w:rsid w:val="00FF1EC7"/>
    <w:rsid w:val="00FF2747"/>
    <w:rsid w:val="00FF29D9"/>
    <w:rsid w:val="00FF3447"/>
    <w:rsid w:val="00FF34B6"/>
    <w:rsid w:val="00FF3536"/>
    <w:rsid w:val="00FF488E"/>
    <w:rsid w:val="00FF4EA7"/>
    <w:rsid w:val="00FF533D"/>
    <w:rsid w:val="00FF612C"/>
    <w:rsid w:val="00FF644C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柳楠</dc:creator>
  <cp:lastModifiedBy>柳楠</cp:lastModifiedBy>
  <cp:revision>5</cp:revision>
  <cp:lastPrinted>2018-08-17T00:12:00Z</cp:lastPrinted>
  <dcterms:created xsi:type="dcterms:W3CDTF">2018-11-09T01:19:00Z</dcterms:created>
  <dcterms:modified xsi:type="dcterms:W3CDTF">2018-11-09T01:41:00Z</dcterms:modified>
</cp:coreProperties>
</file>